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5281D" w:rsidR="009A1075" w:rsidP="009A1075" w:rsidRDefault="009A1075" w14:paraId="4AE48574" w14:textId="77777777">
      <w:pPr>
        <w:ind w:right="425"/>
        <w:jc w:val="center"/>
        <w:rPr>
          <w:b/>
          <w:sz w:val="36"/>
        </w:rPr>
      </w:pPr>
      <w:r w:rsidRPr="00A5281D">
        <w:rPr>
          <w:b/>
          <w:sz w:val="36"/>
        </w:rPr>
        <w:t>PRAWO ZATRUDNIENIA- KADRY I PŁACE</w:t>
      </w:r>
    </w:p>
    <w:p w:rsidRPr="00A5281D" w:rsidR="009A1075" w:rsidP="009A1075" w:rsidRDefault="009A1075" w14:paraId="3BE08CFB" w14:textId="77777777">
      <w:pPr>
        <w:ind w:right="425"/>
        <w:jc w:val="center"/>
        <w:rPr>
          <w:b/>
          <w:sz w:val="36"/>
        </w:rPr>
      </w:pPr>
      <w:r w:rsidRPr="00A5281D">
        <w:rPr>
          <w:b/>
          <w:sz w:val="36"/>
        </w:rPr>
        <w:t xml:space="preserve">2-letnie studia II stopnia (zaoczne) I  ROK </w:t>
      </w:r>
    </w:p>
    <w:p w:rsidRPr="00A5281D" w:rsidR="009A1075" w:rsidP="009A1075" w:rsidRDefault="009A1075" w14:paraId="308D4ADB" w14:textId="60208C63">
      <w:pPr>
        <w:ind w:right="425"/>
        <w:jc w:val="center"/>
        <w:rPr>
          <w:b/>
          <w:sz w:val="36"/>
        </w:rPr>
      </w:pPr>
      <w:r w:rsidRPr="00A5281D">
        <w:rPr>
          <w:b/>
          <w:sz w:val="36"/>
        </w:rPr>
        <w:t>Rozkład zajęć w semestrze letnim rok akad. 201</w:t>
      </w:r>
      <w:r w:rsidRPr="00A5281D" w:rsidR="005A1979">
        <w:rPr>
          <w:b/>
          <w:sz w:val="36"/>
        </w:rPr>
        <w:t>9</w:t>
      </w:r>
      <w:r w:rsidRPr="00A5281D">
        <w:rPr>
          <w:b/>
          <w:sz w:val="36"/>
        </w:rPr>
        <w:t>/20</w:t>
      </w:r>
      <w:r w:rsidRPr="00A5281D" w:rsidR="005A1979">
        <w:rPr>
          <w:b/>
          <w:sz w:val="36"/>
        </w:rPr>
        <w:t>20</w:t>
      </w:r>
    </w:p>
    <w:tbl>
      <w:tblPr>
        <w:tblW w:w="16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5394"/>
        <w:gridCol w:w="1559"/>
        <w:gridCol w:w="3969"/>
        <w:gridCol w:w="1701"/>
        <w:gridCol w:w="1276"/>
        <w:gridCol w:w="1290"/>
      </w:tblGrid>
      <w:tr w:rsidRPr="00A5281D" w:rsidR="009A1075" w:rsidTr="48F609F7" w14:paraId="66951480" w14:textId="77777777">
        <w:trPr>
          <w:cantSplit/>
          <w:jc w:val="center"/>
        </w:trPr>
        <w:tc>
          <w:tcPr>
            <w:tcW w:w="16443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A5281D" w:rsidR="009A1075" w:rsidP="00ED5190" w:rsidRDefault="009A1075" w14:paraId="377D8CF3" w14:textId="77777777">
            <w:pPr>
              <w:pStyle w:val="Nagwek2"/>
              <w:rPr>
                <w:sz w:val="22"/>
              </w:rPr>
            </w:pPr>
            <w:r w:rsidRPr="00A5281D">
              <w:rPr>
                <w:sz w:val="22"/>
              </w:rPr>
              <w:t>Wykłady</w:t>
            </w:r>
          </w:p>
        </w:tc>
      </w:tr>
      <w:tr w:rsidRPr="00A5281D" w:rsidR="009A1075" w:rsidTr="48F609F7" w14:paraId="1B2BCB41" w14:textId="77777777">
        <w:trPr>
          <w:cantSplit/>
          <w:trHeight w:val="316"/>
          <w:jc w:val="center"/>
        </w:trPr>
        <w:tc>
          <w:tcPr>
            <w:tcW w:w="59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A5281D" w:rsidR="009A1075" w:rsidP="00ED5190" w:rsidRDefault="009A1075" w14:paraId="0040649F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Lp.</w:t>
            </w:r>
          </w:p>
        </w:tc>
        <w:tc>
          <w:tcPr>
            <w:tcW w:w="6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A5281D" w:rsidR="009A1075" w:rsidP="00ED5190" w:rsidRDefault="009A1075" w14:paraId="4160CD60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Ilość</w:t>
            </w:r>
          </w:p>
          <w:p w:rsidRPr="00A5281D" w:rsidR="009A1075" w:rsidP="00ED5190" w:rsidRDefault="009A1075" w14:paraId="39B3BCC2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godz.</w:t>
            </w:r>
          </w:p>
        </w:tc>
        <w:tc>
          <w:tcPr>
            <w:tcW w:w="539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A5281D" w:rsidR="009A1075" w:rsidP="00ED5190" w:rsidRDefault="009A1075" w14:paraId="3F5D4162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Przedmioty</w:t>
            </w:r>
          </w:p>
        </w:tc>
        <w:tc>
          <w:tcPr>
            <w:tcW w:w="155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A5281D" w:rsidR="009A1075" w:rsidP="00ED5190" w:rsidRDefault="009A1075" w14:paraId="77A21D72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A5281D" w:rsidR="009A1075" w:rsidP="00ED5190" w:rsidRDefault="009A1075" w14:paraId="21509E3E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A5281D" w:rsidR="009A1075" w:rsidP="00ED5190" w:rsidRDefault="009A1075" w14:paraId="2CD385DE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A5281D" w:rsidR="009A1075" w:rsidP="00ED5190" w:rsidRDefault="009A1075" w14:paraId="49C36B37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A5281D" w:rsidR="009A1075" w:rsidP="00ED5190" w:rsidRDefault="009A1075" w14:paraId="68F50774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Sala</w:t>
            </w:r>
          </w:p>
        </w:tc>
      </w:tr>
      <w:tr w:rsidRPr="00A5281D" w:rsidR="00774817" w:rsidTr="48F609F7" w14:paraId="0EC68CA5" w14:textId="77777777">
        <w:trPr>
          <w:cantSplit/>
          <w:trHeight w:val="33"/>
          <w:jc w:val="center"/>
        </w:trPr>
        <w:tc>
          <w:tcPr>
            <w:tcW w:w="594" w:type="dxa"/>
            <w:tcMar/>
            <w:vAlign w:val="center"/>
          </w:tcPr>
          <w:p w:rsidRPr="00A5281D" w:rsidR="00774817" w:rsidP="00774817" w:rsidRDefault="00774817" w14:paraId="7A21357B" w14:textId="73202E2D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Mar/>
            <w:vAlign w:val="center"/>
          </w:tcPr>
          <w:p w:rsidRPr="00A5281D" w:rsidR="00774817" w:rsidP="00774817" w:rsidRDefault="00774817" w14:paraId="670DAAB7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20</w:t>
            </w:r>
          </w:p>
        </w:tc>
        <w:tc>
          <w:tcPr>
            <w:tcW w:w="5394" w:type="dxa"/>
            <w:tcMar/>
            <w:vAlign w:val="center"/>
          </w:tcPr>
          <w:p w:rsidRPr="00A5281D" w:rsidR="00774817" w:rsidP="00774817" w:rsidRDefault="00774817" w14:paraId="125B1237" w14:textId="77777777">
            <w:pPr>
              <w:rPr>
                <w:sz w:val="22"/>
              </w:rPr>
            </w:pPr>
            <w:r w:rsidRPr="00A5281D">
              <w:rPr>
                <w:sz w:val="22"/>
              </w:rPr>
              <w:t>Prawo stosunku pracy</w:t>
            </w:r>
          </w:p>
        </w:tc>
        <w:tc>
          <w:tcPr>
            <w:tcW w:w="1559" w:type="dxa"/>
            <w:tcMar/>
            <w:vAlign w:val="center"/>
          </w:tcPr>
          <w:p w:rsidRPr="00774817" w:rsidR="00774817" w:rsidP="00774817" w:rsidRDefault="00774817" w14:paraId="4AD67264" w14:textId="1EFABD51">
            <w:pPr>
              <w:pStyle w:val="Nagwek1"/>
              <w:jc w:val="center"/>
              <w:rPr>
                <w:sz w:val="22"/>
              </w:rPr>
            </w:pPr>
            <w:r w:rsidRPr="00774817">
              <w:rPr>
                <w:sz w:val="22"/>
              </w:rPr>
              <w:t>0500-PRSPKP</w:t>
            </w:r>
          </w:p>
        </w:tc>
        <w:tc>
          <w:tcPr>
            <w:tcW w:w="3969" w:type="dxa"/>
            <w:tcMar/>
            <w:vAlign w:val="center"/>
          </w:tcPr>
          <w:p w:rsidRPr="00A5281D" w:rsidR="00774817" w:rsidP="00774817" w:rsidRDefault="00774817" w14:paraId="1FEF38D4" w14:textId="6D160624">
            <w:pPr>
              <w:pStyle w:val="Nagwek1"/>
              <w:rPr>
                <w:sz w:val="22"/>
              </w:rPr>
            </w:pPr>
            <w:r w:rsidRPr="00A5281D">
              <w:rPr>
                <w:sz w:val="22"/>
              </w:rPr>
              <w:t>dr hab. K. Stefański, prof. UŁ</w:t>
            </w:r>
          </w:p>
        </w:tc>
        <w:tc>
          <w:tcPr>
            <w:tcW w:w="1701" w:type="dxa"/>
            <w:tcMar/>
            <w:vAlign w:val="center"/>
          </w:tcPr>
          <w:p w:rsidRPr="00A5281D" w:rsidR="00774817" w:rsidP="00774817" w:rsidRDefault="00774817" w14:paraId="3763CFF8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276" w:type="dxa"/>
            <w:tcMar/>
            <w:vAlign w:val="center"/>
          </w:tcPr>
          <w:p w:rsidRPr="00A5281D" w:rsidR="00774817" w:rsidP="00774817" w:rsidRDefault="00774817" w14:paraId="0B2E245B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8.00-9.30</w:t>
            </w:r>
          </w:p>
        </w:tc>
        <w:tc>
          <w:tcPr>
            <w:tcW w:w="1290" w:type="dxa"/>
            <w:tcMar/>
            <w:vAlign w:val="center"/>
          </w:tcPr>
          <w:p w:rsidRPr="00A5281D" w:rsidR="00774817" w:rsidP="00774817" w:rsidRDefault="00774817" w14:paraId="04356093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Aula 2.62</w:t>
            </w:r>
          </w:p>
        </w:tc>
      </w:tr>
      <w:tr w:rsidRPr="00A5281D" w:rsidR="00774817" w:rsidTr="48F609F7" w14:paraId="186B8A5E" w14:textId="77777777">
        <w:trPr>
          <w:cantSplit/>
          <w:trHeight w:val="75"/>
          <w:jc w:val="center"/>
        </w:trPr>
        <w:tc>
          <w:tcPr>
            <w:tcW w:w="594" w:type="dxa"/>
            <w:tcMar/>
            <w:vAlign w:val="center"/>
          </w:tcPr>
          <w:p w:rsidRPr="00A5281D" w:rsidR="00774817" w:rsidP="00774817" w:rsidRDefault="00774817" w14:paraId="720E53FB" w14:textId="34985E5F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Mar/>
            <w:vAlign w:val="center"/>
          </w:tcPr>
          <w:p w:rsidRPr="00A5281D" w:rsidR="00774817" w:rsidP="00774817" w:rsidRDefault="00774817" w14:paraId="2AB8AD4F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20</w:t>
            </w:r>
          </w:p>
        </w:tc>
        <w:tc>
          <w:tcPr>
            <w:tcW w:w="5394" w:type="dxa"/>
            <w:tcMar/>
            <w:vAlign w:val="center"/>
          </w:tcPr>
          <w:p w:rsidRPr="00A5281D" w:rsidR="00774817" w:rsidP="00774817" w:rsidRDefault="00774817" w14:paraId="09DD838C" w14:textId="77777777">
            <w:pPr>
              <w:rPr>
                <w:sz w:val="22"/>
              </w:rPr>
            </w:pPr>
            <w:r w:rsidRPr="00A5281D">
              <w:rPr>
                <w:sz w:val="22"/>
              </w:rPr>
              <w:t>System ubezpieczeń społecznych</w:t>
            </w:r>
          </w:p>
        </w:tc>
        <w:tc>
          <w:tcPr>
            <w:tcW w:w="1559" w:type="dxa"/>
            <w:tcMar/>
            <w:vAlign w:val="center"/>
          </w:tcPr>
          <w:p w:rsidRPr="00774817" w:rsidR="00774817" w:rsidP="00774817" w:rsidRDefault="00774817" w14:paraId="120C4F27" w14:textId="143D7C28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774817">
              <w:rPr>
                <w:rFonts w:ascii="Times New Roman" w:hAnsi="Times New Roman" w:eastAsia="Times New Roman"/>
                <w:color w:val="auto"/>
                <w:sz w:val="22"/>
              </w:rPr>
              <w:t>0500-SUSPKP</w:t>
            </w:r>
          </w:p>
        </w:tc>
        <w:tc>
          <w:tcPr>
            <w:tcW w:w="3969" w:type="dxa"/>
            <w:tcMar/>
            <w:vAlign w:val="center"/>
          </w:tcPr>
          <w:p w:rsidRPr="00A5281D" w:rsidR="00774817" w:rsidP="00774817" w:rsidRDefault="00774817" w14:paraId="7D4554F8" w14:textId="3A7FAAB7">
            <w:pPr>
              <w:pStyle w:val="xl32"/>
              <w:spacing w:before="0" w:after="0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/>
                <w:color w:val="auto"/>
                <w:sz w:val="22"/>
              </w:rPr>
              <w:t>dr M. Krajewski</w:t>
            </w:r>
          </w:p>
        </w:tc>
        <w:tc>
          <w:tcPr>
            <w:tcW w:w="1701" w:type="dxa"/>
            <w:tcMar/>
            <w:vAlign w:val="center"/>
          </w:tcPr>
          <w:p w:rsidRPr="00A5281D" w:rsidR="00774817" w:rsidP="00774817" w:rsidRDefault="00774817" w14:paraId="67D9AB12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276" w:type="dxa"/>
            <w:tcMar/>
            <w:vAlign w:val="center"/>
          </w:tcPr>
          <w:p w:rsidRPr="00A5281D" w:rsidR="00774817" w:rsidP="00774817" w:rsidRDefault="00774817" w14:paraId="2484D0D8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9.45-11.15</w:t>
            </w:r>
          </w:p>
        </w:tc>
        <w:tc>
          <w:tcPr>
            <w:tcW w:w="1290" w:type="dxa"/>
            <w:tcMar/>
            <w:vAlign w:val="center"/>
          </w:tcPr>
          <w:p w:rsidRPr="00A5281D" w:rsidR="00774817" w:rsidP="00774817" w:rsidRDefault="00774817" w14:paraId="164CB940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Aula 2.62</w:t>
            </w:r>
          </w:p>
        </w:tc>
      </w:tr>
      <w:tr w:rsidRPr="00A5281D" w:rsidR="00774817" w:rsidTr="48F609F7" w14:paraId="48569111" w14:textId="77777777">
        <w:trPr>
          <w:cantSplit/>
          <w:trHeight w:val="179"/>
          <w:jc w:val="center"/>
        </w:trPr>
        <w:tc>
          <w:tcPr>
            <w:tcW w:w="594" w:type="dxa"/>
            <w:tcMar/>
            <w:vAlign w:val="center"/>
          </w:tcPr>
          <w:p w:rsidRPr="00A5281D" w:rsidR="00774817" w:rsidP="00774817" w:rsidRDefault="00774817" w14:paraId="70A801E0" w14:textId="54693D4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Mar/>
            <w:vAlign w:val="center"/>
          </w:tcPr>
          <w:p w:rsidRPr="00A5281D" w:rsidR="00774817" w:rsidP="00774817" w:rsidRDefault="00774817" w14:paraId="785CE462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20</w:t>
            </w:r>
          </w:p>
        </w:tc>
        <w:tc>
          <w:tcPr>
            <w:tcW w:w="5394" w:type="dxa"/>
            <w:tcMar/>
            <w:vAlign w:val="center"/>
          </w:tcPr>
          <w:p w:rsidRPr="00A5281D" w:rsidR="00774817" w:rsidP="00774817" w:rsidRDefault="00774817" w14:paraId="1EB2871A" w14:textId="77777777">
            <w:pPr>
              <w:rPr>
                <w:sz w:val="22"/>
              </w:rPr>
            </w:pPr>
            <w:r w:rsidRPr="00A5281D">
              <w:rPr>
                <w:sz w:val="22"/>
              </w:rPr>
              <w:t>Systemy płacowe</w:t>
            </w:r>
          </w:p>
        </w:tc>
        <w:tc>
          <w:tcPr>
            <w:tcW w:w="1559" w:type="dxa"/>
            <w:tcMar/>
            <w:vAlign w:val="center"/>
          </w:tcPr>
          <w:p w:rsidRPr="00774817" w:rsidR="00774817" w:rsidP="00774817" w:rsidRDefault="00774817" w14:paraId="41F5C1E4" w14:textId="15D0D90F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774817">
              <w:rPr>
                <w:rFonts w:ascii="Times New Roman" w:hAnsi="Times New Roman" w:eastAsia="Times New Roman"/>
                <w:color w:val="auto"/>
                <w:sz w:val="22"/>
              </w:rPr>
              <w:t>0500-SYPLKP</w:t>
            </w:r>
          </w:p>
        </w:tc>
        <w:tc>
          <w:tcPr>
            <w:tcW w:w="3969" w:type="dxa"/>
            <w:tcMar/>
            <w:vAlign w:val="center"/>
          </w:tcPr>
          <w:p w:rsidRPr="00A5281D" w:rsidR="00774817" w:rsidP="00774817" w:rsidRDefault="00774817" w14:paraId="0C1C32AE" w14:textId="2F8D69D5">
            <w:pPr>
              <w:pStyle w:val="xl32"/>
              <w:spacing w:before="0" w:after="0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/>
                <w:color w:val="auto"/>
                <w:sz w:val="22"/>
              </w:rPr>
              <w:t xml:space="preserve">dr hab. M. Włodarczyk, prof. UŁ </w:t>
            </w:r>
          </w:p>
        </w:tc>
        <w:tc>
          <w:tcPr>
            <w:tcW w:w="1701" w:type="dxa"/>
            <w:tcMar/>
            <w:vAlign w:val="center"/>
          </w:tcPr>
          <w:p w:rsidRPr="00A5281D" w:rsidR="00774817" w:rsidP="00774817" w:rsidRDefault="00774817" w14:paraId="30D0F170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276" w:type="dxa"/>
            <w:tcMar/>
            <w:vAlign w:val="center"/>
          </w:tcPr>
          <w:p w:rsidRPr="00A5281D" w:rsidR="00774817" w:rsidP="00774817" w:rsidRDefault="00774817" w14:paraId="5ACB2051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11.30-13.00</w:t>
            </w:r>
          </w:p>
        </w:tc>
        <w:tc>
          <w:tcPr>
            <w:tcW w:w="1290" w:type="dxa"/>
            <w:tcMar/>
            <w:vAlign w:val="center"/>
          </w:tcPr>
          <w:p w:rsidRPr="00A5281D" w:rsidR="00774817" w:rsidP="00774817" w:rsidRDefault="00774817" w14:paraId="3DA399F8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Aula 2.62</w:t>
            </w:r>
          </w:p>
        </w:tc>
      </w:tr>
      <w:tr w:rsidRPr="00A5281D" w:rsidR="00774817" w:rsidTr="48F609F7" w14:paraId="32930B9C" w14:textId="77777777">
        <w:trPr>
          <w:cantSplit/>
          <w:trHeight w:val="53"/>
          <w:jc w:val="center"/>
        </w:trPr>
        <w:tc>
          <w:tcPr>
            <w:tcW w:w="594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A5281D" w:rsidR="00774817" w:rsidP="00774817" w:rsidRDefault="00774817" w14:paraId="3C080813" w14:textId="645F98D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A5281D" w:rsidR="00774817" w:rsidP="00774817" w:rsidRDefault="00774817" w14:paraId="1B2AA502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20</w:t>
            </w:r>
          </w:p>
        </w:tc>
        <w:tc>
          <w:tcPr>
            <w:tcW w:w="5394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A5281D" w:rsidR="00774817" w:rsidP="00774817" w:rsidRDefault="00774817" w14:paraId="4E090AFA" w14:textId="77777777">
            <w:pPr>
              <w:rPr>
                <w:sz w:val="22"/>
              </w:rPr>
            </w:pPr>
            <w:r w:rsidRPr="00A5281D">
              <w:rPr>
                <w:sz w:val="22"/>
              </w:rPr>
              <w:t>Prawne podstawy zatrudnienia pracowniczego</w:t>
            </w:r>
          </w:p>
        </w:tc>
        <w:tc>
          <w:tcPr>
            <w:tcW w:w="1559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774817" w:rsidR="00774817" w:rsidP="00774817" w:rsidRDefault="00774817" w14:paraId="4BF6FD13" w14:textId="0823D5B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774817">
              <w:rPr>
                <w:rFonts w:ascii="Times New Roman" w:hAnsi="Times New Roman" w:eastAsia="Times New Roman"/>
                <w:color w:val="auto"/>
                <w:sz w:val="22"/>
              </w:rPr>
              <w:t>0500-PPZPKP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A5281D" w:rsidR="00774817" w:rsidP="00774817" w:rsidRDefault="00774817" w14:paraId="5D579D17" w14:textId="77777777">
            <w:pPr>
              <w:pStyle w:val="xl32"/>
              <w:spacing w:before="0" w:after="0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/>
                <w:color w:val="auto"/>
                <w:sz w:val="22"/>
              </w:rPr>
              <w:t>dr E. Staszewska</w:t>
            </w:r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A5281D" w:rsidR="00774817" w:rsidP="00774817" w:rsidRDefault="00774817" w14:paraId="0532575F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niedziela</w:t>
            </w:r>
          </w:p>
        </w:tc>
        <w:tc>
          <w:tcPr>
            <w:tcW w:w="1276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A5281D" w:rsidR="00774817" w:rsidP="00774817" w:rsidRDefault="00774817" w14:paraId="774E8D15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10.30-12.00</w:t>
            </w:r>
          </w:p>
        </w:tc>
        <w:tc>
          <w:tcPr>
            <w:tcW w:w="1290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A5281D" w:rsidR="00774817" w:rsidP="00774817" w:rsidRDefault="00774817" w14:paraId="1B8759F7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Aula 2.62</w:t>
            </w:r>
          </w:p>
        </w:tc>
      </w:tr>
      <w:tr w:rsidRPr="00A5281D" w:rsidR="00774817" w:rsidTr="48F609F7" w14:paraId="466AACB3" w14:textId="77777777">
        <w:trPr>
          <w:cantSplit/>
          <w:trHeight w:val="53"/>
          <w:jc w:val="center"/>
        </w:trPr>
        <w:tc>
          <w:tcPr>
            <w:tcW w:w="594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A5281D" w:rsidR="00774817" w:rsidP="00774817" w:rsidRDefault="00774817" w14:paraId="13AF8582" w14:textId="4276583A">
            <w:pPr>
              <w:rPr>
                <w:sz w:val="22"/>
              </w:rPr>
            </w:pPr>
          </w:p>
        </w:tc>
        <w:tc>
          <w:tcPr>
            <w:tcW w:w="660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A5281D" w:rsidR="00774817" w:rsidP="00774817" w:rsidRDefault="00774817" w14:paraId="4FA17849" w14:textId="2EB40DEB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20</w:t>
            </w:r>
          </w:p>
        </w:tc>
        <w:tc>
          <w:tcPr>
            <w:tcW w:w="5394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A5281D" w:rsidR="00774817" w:rsidP="00774817" w:rsidRDefault="00774817" w14:paraId="00905ADF" w14:textId="564A66D7">
            <w:pPr>
              <w:rPr>
                <w:sz w:val="22"/>
              </w:rPr>
            </w:pPr>
            <w:r w:rsidRPr="00A5281D">
              <w:rPr>
                <w:sz w:val="22"/>
              </w:rPr>
              <w:t>Informatyczne systemy kadrowe i płacowe</w:t>
            </w:r>
            <w:r>
              <w:rPr>
                <w:sz w:val="22"/>
              </w:rPr>
              <w:t xml:space="preserve"> </w:t>
            </w:r>
            <w:r w:rsidRPr="00245738">
              <w:rPr>
                <w:b/>
                <w:color w:val="FF0000"/>
                <w:sz w:val="22"/>
              </w:rPr>
              <w:t>(GRUPA 1)</w:t>
            </w:r>
            <w:r w:rsidRPr="00245738">
              <w:rPr>
                <w:color w:val="FF0000"/>
                <w:sz w:val="22"/>
              </w:rPr>
              <w:t xml:space="preserve"> </w:t>
            </w:r>
            <w:r w:rsidRPr="00A5281D">
              <w:rPr>
                <w:sz w:val="22"/>
              </w:rPr>
              <w:t xml:space="preserve">– 5 zjazdów od </w:t>
            </w:r>
            <w:r w:rsidRPr="00A5281D">
              <w:rPr>
                <w:b/>
                <w:sz w:val="22"/>
              </w:rPr>
              <w:t>01.03</w:t>
            </w:r>
          </w:p>
        </w:tc>
        <w:tc>
          <w:tcPr>
            <w:tcW w:w="1559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774817" w:rsidR="00774817" w:rsidP="48F609F7" w:rsidRDefault="00774817" w14:paraId="3CFAC207" w14:textId="2EC75CBA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</w:pPr>
            <w:r w:rsidRPr="48F609F7" w:rsidR="00774817"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  <w:t>0500-I</w:t>
            </w:r>
            <w:r w:rsidRPr="48F609F7" w:rsidR="6BFBF8E6"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  <w:t>N</w:t>
            </w:r>
            <w:r w:rsidRPr="48F609F7" w:rsidR="00774817"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  <w:t>S</w:t>
            </w:r>
            <w:r w:rsidRPr="48F609F7" w:rsidR="30A15E69"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  <w:t>Y</w:t>
            </w:r>
            <w:r w:rsidRPr="48F609F7" w:rsidR="00774817"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  <w:t>KP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A5281D" w:rsidR="00774817" w:rsidP="00774817" w:rsidRDefault="00774817" w14:paraId="7AF2560A" w14:textId="06D99E8C">
            <w:pPr>
              <w:pStyle w:val="xl32"/>
              <w:spacing w:before="0" w:after="0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/>
                <w:color w:val="auto"/>
                <w:sz w:val="22"/>
              </w:rPr>
              <w:t>mgr P. Topolski</w:t>
            </w:r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A5281D" w:rsidR="00774817" w:rsidP="00774817" w:rsidRDefault="00774817" w14:paraId="3DDBBE96" w14:textId="701716B0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niedziela</w:t>
            </w:r>
          </w:p>
        </w:tc>
        <w:tc>
          <w:tcPr>
            <w:tcW w:w="1276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A5281D" w:rsidR="00774817" w:rsidP="00774817" w:rsidRDefault="00774817" w14:paraId="322B4B32" w14:textId="5399B06F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14.00-17.15</w:t>
            </w:r>
          </w:p>
        </w:tc>
        <w:tc>
          <w:tcPr>
            <w:tcW w:w="1290" w:type="dxa"/>
            <w:tcBorders>
              <w:top w:val="nil"/>
              <w:bottom w:val="single" w:color="auto" w:sz="4" w:space="0"/>
            </w:tcBorders>
            <w:tcMar/>
            <w:vAlign w:val="center"/>
          </w:tcPr>
          <w:p w:rsidRPr="00A5281D" w:rsidR="00774817" w:rsidP="00774817" w:rsidRDefault="00774817" w14:paraId="41F09AAD" w14:textId="4C67946C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Aula 2.62</w:t>
            </w:r>
          </w:p>
        </w:tc>
      </w:tr>
      <w:tr w:rsidRPr="00A5281D" w:rsidR="009A1075" w:rsidTr="48F609F7" w14:paraId="11EBFF29" w14:textId="77777777">
        <w:trPr>
          <w:cantSplit/>
          <w:trHeight w:val="61"/>
          <w:jc w:val="center"/>
        </w:trPr>
        <w:tc>
          <w:tcPr>
            <w:tcW w:w="594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5281D" w:rsidR="009A1075" w:rsidP="00ED5190" w:rsidRDefault="009A1075" w14:paraId="4E311FF6" w14:textId="7777777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5281D" w:rsidR="009A1075" w:rsidP="00ED5190" w:rsidRDefault="009A1075" w14:paraId="4DA3F45C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20</w:t>
            </w:r>
          </w:p>
        </w:tc>
        <w:tc>
          <w:tcPr>
            <w:tcW w:w="5394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5281D" w:rsidR="009A1075" w:rsidP="00A32CF6" w:rsidRDefault="009A1075" w14:paraId="25E25F04" w14:textId="77777777">
            <w:pPr>
              <w:rPr>
                <w:sz w:val="22"/>
              </w:rPr>
            </w:pPr>
            <w:r w:rsidRPr="00A5281D">
              <w:rPr>
                <w:sz w:val="22"/>
              </w:rPr>
              <w:t>Seminarium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5281D" w:rsidR="009A1075" w:rsidP="00ED5190" w:rsidRDefault="009A1075" w14:paraId="7863DE03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5281D" w:rsidR="009A1075" w:rsidP="00ED5190" w:rsidRDefault="009A1075" w14:paraId="2A4916D2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5281D" w:rsidR="009A1075" w:rsidP="00ED5190" w:rsidRDefault="009A1075" w14:paraId="50FD4856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niedziela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5281D" w:rsidR="009A1075" w:rsidP="00ED5190" w:rsidRDefault="009A1075" w14:paraId="1FCCE11D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8.30-10.00</w:t>
            </w: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5281D" w:rsidR="009A1075" w:rsidP="00ED5190" w:rsidRDefault="009A1075" w14:paraId="11E4CF28" w14:textId="77777777">
            <w:pPr>
              <w:jc w:val="center"/>
              <w:rPr>
                <w:b/>
                <w:sz w:val="22"/>
              </w:rPr>
            </w:pPr>
          </w:p>
        </w:tc>
      </w:tr>
    </w:tbl>
    <w:p w:rsidRPr="00A5281D" w:rsidR="009A1075" w:rsidP="009A1075" w:rsidRDefault="009A1075" w14:paraId="25A88244" w14:textId="77777777">
      <w:pPr>
        <w:rPr>
          <w:sz w:val="22"/>
          <w:szCs w:val="20"/>
        </w:rPr>
      </w:pPr>
    </w:p>
    <w:p w:rsidRPr="00A5281D" w:rsidR="009A1075" w:rsidP="009A1075" w:rsidRDefault="009A1075" w14:paraId="4C9A3149" w14:textId="4B0BAAAA">
      <w:pPr>
        <w:rPr>
          <w:b/>
          <w:sz w:val="22"/>
        </w:rPr>
      </w:pPr>
      <w:r w:rsidRPr="00A5281D">
        <w:rPr>
          <w:b/>
          <w:sz w:val="22"/>
        </w:rPr>
        <w:t>Egzaminy :</w:t>
      </w:r>
      <w:r w:rsidRPr="00A5281D" w:rsidR="00A32CF6">
        <w:rPr>
          <w:b/>
          <w:sz w:val="22"/>
        </w:rPr>
        <w:t xml:space="preserve">     </w:t>
      </w:r>
      <w:r w:rsidRPr="00A5281D">
        <w:rPr>
          <w:b/>
          <w:sz w:val="22"/>
        </w:rPr>
        <w:t>1. Prawo stosunku pracy</w:t>
      </w:r>
    </w:p>
    <w:p w:rsidRPr="00A5281D" w:rsidR="009A1075" w:rsidP="009A1075" w:rsidRDefault="009A1075" w14:paraId="52619B67" w14:textId="77777777">
      <w:pPr>
        <w:rPr>
          <w:b/>
          <w:sz w:val="22"/>
        </w:rPr>
      </w:pPr>
      <w:r w:rsidRPr="00A5281D">
        <w:rPr>
          <w:b/>
          <w:sz w:val="22"/>
        </w:rPr>
        <w:t xml:space="preserve">                        2. System ubezpieczeń społecznych</w:t>
      </w:r>
    </w:p>
    <w:p w:rsidRPr="00A5281D" w:rsidR="009A1075" w:rsidP="009A1075" w:rsidRDefault="009A1075" w14:paraId="0593AF1D" w14:textId="77777777">
      <w:pPr>
        <w:rPr>
          <w:b/>
          <w:sz w:val="22"/>
        </w:rPr>
      </w:pPr>
      <w:r w:rsidRPr="00A5281D">
        <w:rPr>
          <w:b/>
          <w:sz w:val="22"/>
        </w:rPr>
        <w:t xml:space="preserve">                        3. Systemy płacowe</w:t>
      </w:r>
    </w:p>
    <w:p w:rsidRPr="00A5281D" w:rsidR="009A1075" w:rsidP="009A1075" w:rsidRDefault="009A1075" w14:paraId="0DB1A635" w14:textId="649383A8">
      <w:pPr>
        <w:rPr>
          <w:b/>
          <w:sz w:val="22"/>
        </w:rPr>
      </w:pPr>
      <w:r w:rsidRPr="00A5281D">
        <w:rPr>
          <w:b/>
          <w:sz w:val="22"/>
        </w:rPr>
        <w:t xml:space="preserve">                        4. Prawne podstawy zatrudnienia pracowniczego</w:t>
      </w:r>
    </w:p>
    <w:p w:rsidRPr="00A5281D" w:rsidR="005A1979" w:rsidP="009A1075" w:rsidRDefault="005A1979" w14:paraId="0A2EB8A0" w14:textId="77777777">
      <w:pPr>
        <w:rPr>
          <w:b/>
          <w:sz w:val="22"/>
        </w:rPr>
      </w:pPr>
    </w:p>
    <w:p w:rsidRPr="00A5281D" w:rsidR="005A1979" w:rsidP="005A1979" w:rsidRDefault="005A1979" w14:paraId="42946D32" w14:textId="77777777">
      <w:pPr>
        <w:ind w:left="360"/>
        <w:rPr>
          <w:b/>
          <w:color w:val="000000" w:themeColor="text1"/>
        </w:rPr>
      </w:pPr>
      <w:r w:rsidRPr="00A5281D">
        <w:rPr>
          <w:b/>
          <w:color w:val="000000" w:themeColor="text1"/>
        </w:rPr>
        <w:t>TERMINY ZJAZDÓW</w:t>
      </w:r>
    </w:p>
    <w:p w:rsidRPr="00A5281D" w:rsidR="005A1979" w:rsidP="005A1979" w:rsidRDefault="005A1979" w14:paraId="532DF101" w14:textId="77777777">
      <w:pPr>
        <w:ind w:left="360"/>
        <w:rPr>
          <w:b/>
          <w:color w:val="000000" w:themeColor="text1"/>
        </w:rPr>
      </w:pPr>
      <w:r w:rsidRPr="00A5281D">
        <w:rPr>
          <w:b/>
          <w:color w:val="000000" w:themeColor="text1"/>
        </w:rPr>
        <w:t>sem. letni:    29.II -1.III, 7-8.III, 21-22. III, 28-29.III, 4-5.IV, 18-19.IV, 25-26.IV, 9-10.V, 16-17.V, 23-24.V  –– 10 zjazdów.</w:t>
      </w:r>
    </w:p>
    <w:p w:rsidRPr="00A5281D" w:rsidR="005A1979" w:rsidP="005A1979" w:rsidRDefault="005A1979" w14:paraId="2483850A" w14:textId="77777777">
      <w:pPr>
        <w:rPr>
          <w:sz w:val="22"/>
        </w:rPr>
      </w:pPr>
    </w:p>
    <w:p w:rsidRPr="00A5281D" w:rsidR="009A1075" w:rsidP="009A1075" w:rsidRDefault="009A1075" w14:paraId="4EF6C233" w14:textId="77777777">
      <w:pPr>
        <w:jc w:val="both"/>
        <w:rPr>
          <w:sz w:val="22"/>
        </w:rPr>
      </w:pPr>
    </w:p>
    <w:p w:rsidRPr="00A5281D" w:rsidR="009A1075" w:rsidP="009A1075" w:rsidRDefault="009A1075" w14:paraId="6B84F870" w14:textId="77777777">
      <w:pPr>
        <w:spacing w:after="160" w:line="259" w:lineRule="auto"/>
        <w:rPr>
          <w:b/>
          <w:color w:val="FF0000"/>
          <w:szCs w:val="28"/>
        </w:rPr>
      </w:pPr>
      <w:r w:rsidRPr="00A5281D">
        <w:rPr>
          <w:sz w:val="22"/>
        </w:rPr>
        <w:br w:type="page"/>
      </w:r>
      <w:r w:rsidRPr="00A5281D">
        <w:rPr>
          <w:b/>
          <w:color w:val="FF0000"/>
          <w:szCs w:val="28"/>
        </w:rPr>
        <w:lastRenderedPageBreak/>
        <w:t>Ćwiczenia są obowiązkowe</w:t>
      </w:r>
    </w:p>
    <w:tbl>
      <w:tblPr>
        <w:tblW w:w="16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65"/>
        <w:gridCol w:w="5717"/>
        <w:gridCol w:w="1559"/>
        <w:gridCol w:w="3014"/>
        <w:gridCol w:w="1813"/>
        <w:gridCol w:w="1813"/>
        <w:gridCol w:w="1596"/>
      </w:tblGrid>
      <w:tr w:rsidRPr="00A5281D" w:rsidR="009A1075" w:rsidTr="00240681" w14:paraId="7298B582" w14:textId="77777777">
        <w:trPr>
          <w:cantSplit/>
          <w:jc w:val="center"/>
        </w:trPr>
        <w:tc>
          <w:tcPr>
            <w:tcW w:w="16443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673BDFB0" w14:textId="77777777">
            <w:pPr>
              <w:pStyle w:val="Nagwek2"/>
              <w:rPr>
                <w:sz w:val="22"/>
              </w:rPr>
            </w:pPr>
            <w:r w:rsidRPr="00A5281D">
              <w:rPr>
                <w:sz w:val="22"/>
              </w:rPr>
              <w:t>Zapisy przez Internet</w:t>
            </w:r>
          </w:p>
          <w:p w:rsidRPr="00A5281D" w:rsidR="009A1075" w:rsidP="00240681" w:rsidRDefault="009A1075" w14:paraId="7F015EA4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grupy do wyboru</w:t>
            </w:r>
          </w:p>
        </w:tc>
      </w:tr>
      <w:tr w:rsidRPr="00A5281D" w:rsidR="009A1075" w:rsidTr="00774817" w14:paraId="2A70BCC1" w14:textId="77777777">
        <w:trPr>
          <w:cantSplit/>
          <w:trHeight w:val="487"/>
          <w:jc w:val="center"/>
        </w:trPr>
        <w:tc>
          <w:tcPr>
            <w:tcW w:w="46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677826D9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1.</w:t>
            </w:r>
          </w:p>
        </w:tc>
        <w:tc>
          <w:tcPr>
            <w:tcW w:w="4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07773EF5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10</w:t>
            </w:r>
          </w:p>
        </w:tc>
        <w:tc>
          <w:tcPr>
            <w:tcW w:w="57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04B6F49B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Prawne podstawy zatrudnienia pracowniczego</w:t>
            </w:r>
          </w:p>
        </w:tc>
        <w:tc>
          <w:tcPr>
            <w:tcW w:w="155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79D2893D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Kod</w:t>
            </w:r>
          </w:p>
        </w:tc>
        <w:tc>
          <w:tcPr>
            <w:tcW w:w="30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1CE7EC70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Prowadzący</w:t>
            </w:r>
          </w:p>
        </w:tc>
        <w:tc>
          <w:tcPr>
            <w:tcW w:w="181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08664129" w14:textId="77777777">
            <w:pPr>
              <w:pStyle w:val="Nagwek2"/>
              <w:rPr>
                <w:sz w:val="22"/>
              </w:rPr>
            </w:pPr>
            <w:r w:rsidRPr="00A5281D">
              <w:rPr>
                <w:sz w:val="22"/>
              </w:rPr>
              <w:t>Dzień tygodnia</w:t>
            </w:r>
          </w:p>
        </w:tc>
        <w:tc>
          <w:tcPr>
            <w:tcW w:w="181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55DE6569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Godzina</w:t>
            </w:r>
          </w:p>
        </w:tc>
        <w:tc>
          <w:tcPr>
            <w:tcW w:w="15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4FE54ABB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Sala</w:t>
            </w:r>
          </w:p>
        </w:tc>
      </w:tr>
      <w:tr w:rsidRPr="00A5281D" w:rsidR="009A1075" w:rsidTr="00774817" w14:paraId="6C62AB4C" w14:textId="77777777">
        <w:trPr>
          <w:cantSplit/>
          <w:jc w:val="center"/>
        </w:trPr>
        <w:tc>
          <w:tcPr>
            <w:tcW w:w="466" w:type="dxa"/>
            <w:vAlign w:val="center"/>
          </w:tcPr>
          <w:p w:rsidRPr="00A5281D" w:rsidR="009A1075" w:rsidP="00240681" w:rsidRDefault="009A1075" w14:paraId="42060344" w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465" w:type="dxa"/>
            <w:vAlign w:val="center"/>
          </w:tcPr>
          <w:p w:rsidRPr="00A5281D" w:rsidR="009A1075" w:rsidP="00240681" w:rsidRDefault="009A1075" w14:paraId="7BB828A8" w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717" w:type="dxa"/>
            <w:vAlign w:val="center"/>
          </w:tcPr>
          <w:p w:rsidRPr="00A5281D" w:rsidR="009A1075" w:rsidP="002E5A93" w:rsidRDefault="009A1075" w14:paraId="62FCB6E1" w14:textId="40C37360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grupa I- co drugi zjazd od </w:t>
            </w:r>
            <w:r w:rsidRPr="00A5281D" w:rsidR="00EF06B8">
              <w:rPr>
                <w:b/>
                <w:sz w:val="22"/>
              </w:rPr>
              <w:t>29.02</w:t>
            </w:r>
          </w:p>
        </w:tc>
        <w:tc>
          <w:tcPr>
            <w:tcW w:w="1559" w:type="dxa"/>
            <w:vAlign w:val="center"/>
          </w:tcPr>
          <w:p w:rsidRPr="00A5281D" w:rsidR="009A1075" w:rsidP="00240681" w:rsidRDefault="00774817" w14:paraId="1400CDB4" w14:textId="2B12C834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774817">
              <w:rPr>
                <w:rFonts w:ascii="Times New Roman" w:hAnsi="Times New Roman" w:eastAsia="Times New Roman" w:cs="Times New Roman"/>
                <w:color w:val="auto"/>
                <w:sz w:val="22"/>
              </w:rPr>
              <w:t>0500-PPZCKP</w:t>
            </w:r>
          </w:p>
        </w:tc>
        <w:tc>
          <w:tcPr>
            <w:tcW w:w="3014" w:type="dxa"/>
            <w:vAlign w:val="center"/>
          </w:tcPr>
          <w:p w:rsidRPr="00A5281D" w:rsidR="009A1075" w:rsidP="00D605A6" w:rsidRDefault="009A1075" w14:paraId="7DE01E72" w14:textId="1497DAED">
            <w:pPr>
              <w:pStyle w:val="xl32"/>
              <w:spacing w:before="0" w:after="0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 w:cs="Times New Roman"/>
                <w:color w:val="auto"/>
                <w:sz w:val="22"/>
              </w:rPr>
              <w:t xml:space="preserve">dr A. </w:t>
            </w:r>
            <w:r w:rsidRPr="00A5281D" w:rsidR="0026110F">
              <w:rPr>
                <w:rFonts w:ascii="Times New Roman" w:hAnsi="Times New Roman" w:eastAsia="Times New Roman" w:cs="Times New Roman"/>
                <w:color w:val="auto"/>
                <w:sz w:val="22"/>
              </w:rPr>
              <w:t>Tyc</w:t>
            </w:r>
          </w:p>
        </w:tc>
        <w:tc>
          <w:tcPr>
            <w:tcW w:w="1813" w:type="dxa"/>
            <w:vAlign w:val="center"/>
          </w:tcPr>
          <w:p w:rsidRPr="00A5281D" w:rsidR="009A1075" w:rsidP="00240681" w:rsidRDefault="009A1075" w14:paraId="19FCF420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813" w:type="dxa"/>
            <w:vAlign w:val="center"/>
          </w:tcPr>
          <w:p w:rsidRPr="00A5281D" w:rsidR="009A1075" w:rsidP="00240681" w:rsidRDefault="009A1075" w14:paraId="182E3B15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13.30-15.00</w:t>
            </w:r>
          </w:p>
        </w:tc>
        <w:tc>
          <w:tcPr>
            <w:tcW w:w="1596" w:type="dxa"/>
            <w:vAlign w:val="center"/>
          </w:tcPr>
          <w:p w:rsidRPr="00A5281D" w:rsidR="009A1075" w:rsidP="00240681" w:rsidRDefault="009A1075" w14:paraId="409D44BC" w14:textId="14DAE7B6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0.0</w:t>
            </w:r>
            <w:r w:rsidRPr="00A5281D" w:rsidR="00EF06B8">
              <w:rPr>
                <w:b/>
                <w:sz w:val="22"/>
              </w:rPr>
              <w:t>7</w:t>
            </w:r>
          </w:p>
        </w:tc>
      </w:tr>
      <w:tr w:rsidRPr="00A5281D" w:rsidR="0026110F" w:rsidTr="00774817" w14:paraId="6198D9A2" w14:textId="77777777">
        <w:trPr>
          <w:cantSplit/>
          <w:trHeight w:val="194"/>
          <w:jc w:val="center"/>
        </w:trPr>
        <w:tc>
          <w:tcPr>
            <w:tcW w:w="466" w:type="dxa"/>
            <w:vAlign w:val="center"/>
          </w:tcPr>
          <w:p w:rsidRPr="00A5281D" w:rsidR="0026110F" w:rsidP="0026110F" w:rsidRDefault="0026110F" w14:paraId="20527BFF" w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465" w:type="dxa"/>
            <w:vAlign w:val="center"/>
          </w:tcPr>
          <w:p w:rsidRPr="00A5281D" w:rsidR="0026110F" w:rsidP="0026110F" w:rsidRDefault="0026110F" w14:paraId="176BA301" w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717" w:type="dxa"/>
            <w:vAlign w:val="center"/>
          </w:tcPr>
          <w:p w:rsidRPr="00A5281D" w:rsidR="0026110F" w:rsidP="002E5A93" w:rsidRDefault="0026110F" w14:paraId="17592E24" w14:textId="6E9F7430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grupa II- co drugi zjazd od </w:t>
            </w:r>
            <w:r w:rsidRPr="00A5281D" w:rsidR="00A66EA9">
              <w:rPr>
                <w:b/>
                <w:sz w:val="22"/>
              </w:rPr>
              <w:t>0</w:t>
            </w:r>
            <w:r w:rsidRPr="00A5281D" w:rsidR="00EF06B8">
              <w:rPr>
                <w:b/>
                <w:sz w:val="22"/>
              </w:rPr>
              <w:t>7.03</w:t>
            </w:r>
          </w:p>
        </w:tc>
        <w:tc>
          <w:tcPr>
            <w:tcW w:w="1559" w:type="dxa"/>
            <w:vAlign w:val="center"/>
          </w:tcPr>
          <w:p w:rsidRPr="00A5281D" w:rsidR="0026110F" w:rsidP="0026110F" w:rsidRDefault="0026110F" w14:paraId="534BC736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</w:p>
        </w:tc>
        <w:tc>
          <w:tcPr>
            <w:tcW w:w="3014" w:type="dxa"/>
          </w:tcPr>
          <w:p w:rsidRPr="00A5281D" w:rsidR="0026110F" w:rsidP="00D605A6" w:rsidRDefault="0026110F" w14:paraId="1D263BEF" w14:textId="28B85E65">
            <w:pPr>
              <w:pStyle w:val="xl32"/>
              <w:spacing w:before="0" w:after="0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 w:cs="Times New Roman"/>
                <w:color w:val="auto"/>
                <w:sz w:val="22"/>
              </w:rPr>
              <w:t>dr A. Tyc</w:t>
            </w:r>
          </w:p>
        </w:tc>
        <w:tc>
          <w:tcPr>
            <w:tcW w:w="1813" w:type="dxa"/>
            <w:vAlign w:val="center"/>
          </w:tcPr>
          <w:p w:rsidRPr="00A5281D" w:rsidR="0026110F" w:rsidP="0026110F" w:rsidRDefault="0026110F" w14:paraId="5ED60714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813" w:type="dxa"/>
            <w:vAlign w:val="center"/>
          </w:tcPr>
          <w:p w:rsidRPr="00A5281D" w:rsidR="0026110F" w:rsidP="0026110F" w:rsidRDefault="002454A1" w14:paraId="53DA8080" w14:textId="01509590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13.30-15.00</w:t>
            </w:r>
          </w:p>
        </w:tc>
        <w:tc>
          <w:tcPr>
            <w:tcW w:w="1596" w:type="dxa"/>
            <w:vAlign w:val="center"/>
          </w:tcPr>
          <w:p w:rsidRPr="00A5281D" w:rsidR="0026110F" w:rsidP="0026110F" w:rsidRDefault="00EF06B8" w14:paraId="0080A078" w14:textId="004D2041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0.07</w:t>
            </w:r>
          </w:p>
        </w:tc>
      </w:tr>
      <w:tr w:rsidRPr="00A5281D" w:rsidR="0026110F" w:rsidTr="00774817" w14:paraId="6C4F4060" w14:textId="77777777">
        <w:trPr>
          <w:cantSplit/>
          <w:trHeight w:val="270"/>
          <w:jc w:val="center"/>
        </w:trPr>
        <w:tc>
          <w:tcPr>
            <w:tcW w:w="466" w:type="dxa"/>
            <w:vAlign w:val="center"/>
          </w:tcPr>
          <w:p w:rsidRPr="00A5281D" w:rsidR="0026110F" w:rsidP="0026110F" w:rsidRDefault="0026110F" w14:paraId="3FE204FA" w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465" w:type="dxa"/>
            <w:vAlign w:val="center"/>
          </w:tcPr>
          <w:p w:rsidRPr="00A5281D" w:rsidR="0026110F" w:rsidP="0026110F" w:rsidRDefault="0026110F" w14:paraId="5CE5CA0D" w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717" w:type="dxa"/>
            <w:vAlign w:val="center"/>
          </w:tcPr>
          <w:p w:rsidRPr="00A5281D" w:rsidR="0026110F" w:rsidP="002E5A93" w:rsidRDefault="0026110F" w14:paraId="76854FC0" w14:textId="592215D0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grupa III- co drugi zjazd od </w:t>
            </w:r>
            <w:r w:rsidRPr="00A5281D" w:rsidR="00EF06B8">
              <w:rPr>
                <w:b/>
                <w:sz w:val="22"/>
              </w:rPr>
              <w:t>29.02</w:t>
            </w:r>
          </w:p>
        </w:tc>
        <w:tc>
          <w:tcPr>
            <w:tcW w:w="1559" w:type="dxa"/>
            <w:vAlign w:val="center"/>
          </w:tcPr>
          <w:p w:rsidRPr="00A5281D" w:rsidR="0026110F" w:rsidP="0026110F" w:rsidRDefault="0026110F" w14:paraId="735182B1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</w:p>
        </w:tc>
        <w:tc>
          <w:tcPr>
            <w:tcW w:w="3014" w:type="dxa"/>
          </w:tcPr>
          <w:p w:rsidRPr="00A5281D" w:rsidR="0026110F" w:rsidP="00D605A6" w:rsidRDefault="0026110F" w14:paraId="190FA994" w14:textId="4FC81C06">
            <w:pPr>
              <w:pStyle w:val="xl32"/>
              <w:spacing w:before="0" w:after="0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 w:cs="Times New Roman"/>
                <w:color w:val="auto"/>
                <w:sz w:val="22"/>
              </w:rPr>
              <w:t>dr A. Tyc</w:t>
            </w:r>
          </w:p>
        </w:tc>
        <w:tc>
          <w:tcPr>
            <w:tcW w:w="1813" w:type="dxa"/>
            <w:vAlign w:val="center"/>
          </w:tcPr>
          <w:p w:rsidRPr="00A5281D" w:rsidR="0026110F" w:rsidP="0026110F" w:rsidRDefault="0026110F" w14:paraId="08E94E30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813" w:type="dxa"/>
            <w:vAlign w:val="center"/>
          </w:tcPr>
          <w:p w:rsidRPr="00A5281D" w:rsidR="0026110F" w:rsidP="0026110F" w:rsidRDefault="0026110F" w14:paraId="79693C7C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15.30-17.00</w:t>
            </w:r>
          </w:p>
        </w:tc>
        <w:tc>
          <w:tcPr>
            <w:tcW w:w="1596" w:type="dxa"/>
            <w:vAlign w:val="center"/>
          </w:tcPr>
          <w:p w:rsidRPr="00A5281D" w:rsidR="0026110F" w:rsidP="0026110F" w:rsidRDefault="00EF06B8" w14:paraId="554251F6" w14:textId="44262F8B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0.07</w:t>
            </w:r>
          </w:p>
        </w:tc>
      </w:tr>
      <w:tr w:rsidRPr="00A5281D" w:rsidR="002E5A93" w:rsidTr="00774817" w14:paraId="580FD3FD" w14:textId="77777777">
        <w:trPr>
          <w:cantSplit/>
          <w:trHeight w:val="270"/>
          <w:jc w:val="center"/>
        </w:trPr>
        <w:tc>
          <w:tcPr>
            <w:tcW w:w="466" w:type="dxa"/>
            <w:vAlign w:val="center"/>
          </w:tcPr>
          <w:p w:rsidRPr="00A5281D" w:rsidR="002E5A93" w:rsidP="002E5A93" w:rsidRDefault="002E5A93" w14:paraId="3654E0F2" w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465" w:type="dxa"/>
            <w:vAlign w:val="center"/>
          </w:tcPr>
          <w:p w:rsidRPr="00A5281D" w:rsidR="002E5A93" w:rsidP="002E5A93" w:rsidRDefault="002E5A93" w14:paraId="71467B81" w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717" w:type="dxa"/>
            <w:vAlign w:val="center"/>
          </w:tcPr>
          <w:p w:rsidRPr="00A5281D" w:rsidR="002E5A93" w:rsidP="002E5A93" w:rsidRDefault="002E5A93" w14:paraId="37FCEAAA" w14:textId="3B691F10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grupa IV- co drugi zjazd od </w:t>
            </w:r>
            <w:r w:rsidRPr="00A5281D" w:rsidR="00EF06B8">
              <w:rPr>
                <w:b/>
                <w:sz w:val="22"/>
              </w:rPr>
              <w:t>07.03</w:t>
            </w:r>
          </w:p>
        </w:tc>
        <w:tc>
          <w:tcPr>
            <w:tcW w:w="1559" w:type="dxa"/>
            <w:vAlign w:val="center"/>
          </w:tcPr>
          <w:p w:rsidRPr="00A5281D" w:rsidR="002E5A93" w:rsidP="002E5A93" w:rsidRDefault="002E5A93" w14:paraId="7CC35DB0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</w:p>
        </w:tc>
        <w:tc>
          <w:tcPr>
            <w:tcW w:w="3014" w:type="dxa"/>
          </w:tcPr>
          <w:p w:rsidRPr="00A5281D" w:rsidR="002E5A93" w:rsidP="002E5A93" w:rsidRDefault="002E5A93" w14:paraId="6DEE1249" w14:textId="4AE7EB58">
            <w:pPr>
              <w:pStyle w:val="xl32"/>
              <w:spacing w:before="0" w:after="0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 w:cs="Times New Roman"/>
                <w:color w:val="auto"/>
                <w:sz w:val="22"/>
              </w:rPr>
              <w:t>dr A. Tyc</w:t>
            </w:r>
          </w:p>
        </w:tc>
        <w:tc>
          <w:tcPr>
            <w:tcW w:w="1813" w:type="dxa"/>
            <w:vAlign w:val="center"/>
          </w:tcPr>
          <w:p w:rsidRPr="00A5281D" w:rsidR="002E5A93" w:rsidP="002E5A93" w:rsidRDefault="002E5A93" w14:paraId="61406358" w14:textId="1B4F70E5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813" w:type="dxa"/>
            <w:vAlign w:val="center"/>
          </w:tcPr>
          <w:p w:rsidRPr="00A5281D" w:rsidR="002E5A93" w:rsidP="002E5A93" w:rsidRDefault="002E5A93" w14:paraId="7E30054D" w14:textId="6E7357B2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15.30-17.00</w:t>
            </w:r>
          </w:p>
        </w:tc>
        <w:tc>
          <w:tcPr>
            <w:tcW w:w="1596" w:type="dxa"/>
            <w:vAlign w:val="center"/>
          </w:tcPr>
          <w:p w:rsidRPr="00A5281D" w:rsidR="002E5A93" w:rsidP="002E5A93" w:rsidRDefault="00EF06B8" w14:paraId="13484F1D" w14:textId="2CC8E953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0.07</w:t>
            </w:r>
          </w:p>
        </w:tc>
      </w:tr>
    </w:tbl>
    <w:p w:rsidRPr="00A5281D" w:rsidR="009A1075" w:rsidP="009A1075" w:rsidRDefault="009A1075" w14:paraId="3765A64D" w14:textId="77777777">
      <w:pPr>
        <w:rPr>
          <w:sz w:val="22"/>
          <w:szCs w:val="44"/>
        </w:rPr>
      </w:pPr>
    </w:p>
    <w:tbl>
      <w:tblPr>
        <w:tblW w:w="16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65"/>
        <w:gridCol w:w="5717"/>
        <w:gridCol w:w="1592"/>
        <w:gridCol w:w="2981"/>
        <w:gridCol w:w="1813"/>
        <w:gridCol w:w="1813"/>
        <w:gridCol w:w="1596"/>
      </w:tblGrid>
      <w:tr w:rsidRPr="00A5281D" w:rsidR="009A1075" w:rsidTr="00240681" w14:paraId="73CCE49D" w14:textId="77777777">
        <w:trPr>
          <w:cantSplit/>
          <w:jc w:val="center"/>
        </w:trPr>
        <w:tc>
          <w:tcPr>
            <w:tcW w:w="16443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51A9A287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Zajęcia z kontynuacji</w:t>
            </w:r>
          </w:p>
        </w:tc>
      </w:tr>
      <w:tr w:rsidRPr="00A5281D" w:rsidR="009A1075" w:rsidTr="00774817" w14:paraId="4A979064" w14:textId="77777777">
        <w:trPr>
          <w:cantSplit/>
          <w:trHeight w:val="487"/>
          <w:jc w:val="center"/>
        </w:trPr>
        <w:tc>
          <w:tcPr>
            <w:tcW w:w="46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166B577E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1.</w:t>
            </w:r>
          </w:p>
        </w:tc>
        <w:tc>
          <w:tcPr>
            <w:tcW w:w="4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2F084B60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20</w:t>
            </w:r>
          </w:p>
        </w:tc>
        <w:tc>
          <w:tcPr>
            <w:tcW w:w="57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6C406A1A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Prawo stosunku pracy</w:t>
            </w:r>
          </w:p>
        </w:tc>
        <w:tc>
          <w:tcPr>
            <w:tcW w:w="159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7E336B8A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Kod</w:t>
            </w:r>
          </w:p>
        </w:tc>
        <w:tc>
          <w:tcPr>
            <w:tcW w:w="298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15B19654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Prowadzący</w:t>
            </w:r>
          </w:p>
        </w:tc>
        <w:tc>
          <w:tcPr>
            <w:tcW w:w="181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58E0DE78" w14:textId="77777777">
            <w:pPr>
              <w:pStyle w:val="Nagwek2"/>
              <w:rPr>
                <w:sz w:val="22"/>
              </w:rPr>
            </w:pPr>
            <w:r w:rsidRPr="00A5281D">
              <w:rPr>
                <w:sz w:val="22"/>
              </w:rPr>
              <w:t>Dzień tygodnia</w:t>
            </w:r>
          </w:p>
        </w:tc>
        <w:tc>
          <w:tcPr>
            <w:tcW w:w="181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45C38626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Godzina</w:t>
            </w:r>
          </w:p>
        </w:tc>
        <w:tc>
          <w:tcPr>
            <w:tcW w:w="15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240681" w:rsidRDefault="009A1075" w14:paraId="78FE3080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Sala</w:t>
            </w:r>
          </w:p>
        </w:tc>
      </w:tr>
      <w:tr w:rsidRPr="00A5281D" w:rsidR="00550821" w:rsidTr="00774817" w14:paraId="148666BF" w14:textId="77777777">
        <w:trPr>
          <w:cantSplit/>
          <w:jc w:val="center"/>
        </w:trPr>
        <w:tc>
          <w:tcPr>
            <w:tcW w:w="466" w:type="dxa"/>
            <w:vAlign w:val="center"/>
          </w:tcPr>
          <w:p w:rsidRPr="00A5281D" w:rsidR="00550821" w:rsidP="00550821" w:rsidRDefault="00550821" w14:paraId="338B29C4" w14:textId="77777777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:rsidRPr="00A5281D" w:rsidR="00550821" w:rsidP="00550821" w:rsidRDefault="00550821" w14:paraId="7CCE0B15" w14:textId="77777777">
            <w:pPr>
              <w:jc w:val="center"/>
              <w:rPr>
                <w:sz w:val="22"/>
              </w:rPr>
            </w:pPr>
          </w:p>
        </w:tc>
        <w:tc>
          <w:tcPr>
            <w:tcW w:w="5717" w:type="dxa"/>
            <w:vAlign w:val="center"/>
          </w:tcPr>
          <w:p w:rsidRPr="00774817" w:rsidR="00550821" w:rsidP="00504716" w:rsidRDefault="00550821" w14:paraId="078C1E64" w14:textId="12B61EBE">
            <w:pPr>
              <w:rPr>
                <w:sz w:val="22"/>
              </w:rPr>
            </w:pPr>
            <w:r w:rsidRPr="00774817">
              <w:rPr>
                <w:sz w:val="22"/>
              </w:rPr>
              <w:t xml:space="preserve">grupa I- co drugi zjazd od </w:t>
            </w:r>
            <w:r w:rsidRPr="00774817">
              <w:rPr>
                <w:b/>
                <w:sz w:val="22"/>
              </w:rPr>
              <w:t>2</w:t>
            </w:r>
            <w:r w:rsidRPr="00774817" w:rsidR="00B0695B">
              <w:rPr>
                <w:b/>
                <w:sz w:val="22"/>
              </w:rPr>
              <w:t>9</w:t>
            </w:r>
            <w:r w:rsidRPr="00774817">
              <w:rPr>
                <w:b/>
                <w:sz w:val="22"/>
              </w:rPr>
              <w:t>.02</w:t>
            </w:r>
          </w:p>
        </w:tc>
        <w:tc>
          <w:tcPr>
            <w:tcW w:w="1592" w:type="dxa"/>
            <w:vAlign w:val="center"/>
          </w:tcPr>
          <w:p w:rsidRPr="00774817" w:rsidR="00550821" w:rsidP="00550821" w:rsidRDefault="00774817" w14:paraId="25769C40" w14:textId="3A433B55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774817">
              <w:rPr>
                <w:rFonts w:ascii="Times New Roman" w:hAnsi="Times New Roman" w:eastAsia="Times New Roman" w:cs="Times New Roman"/>
                <w:color w:val="auto"/>
                <w:sz w:val="22"/>
              </w:rPr>
              <w:t>0500-PRSCKP</w:t>
            </w:r>
          </w:p>
        </w:tc>
        <w:tc>
          <w:tcPr>
            <w:tcW w:w="2981" w:type="dxa"/>
            <w:vAlign w:val="center"/>
          </w:tcPr>
          <w:p w:rsidRPr="00A5281D" w:rsidR="00550821" w:rsidP="00D605A6" w:rsidRDefault="00550821" w14:paraId="52550663" w14:textId="655D0120">
            <w:pPr>
              <w:pStyle w:val="xl32"/>
              <w:spacing w:before="0" w:after="0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 w:cs="Times New Roman"/>
                <w:color w:val="auto"/>
              </w:rPr>
              <w:t xml:space="preserve">mgr M. </w:t>
            </w:r>
            <w:proofErr w:type="spellStart"/>
            <w:r w:rsidRPr="00A5281D">
              <w:rPr>
                <w:rFonts w:ascii="Times New Roman" w:hAnsi="Times New Roman" w:eastAsia="Times New Roman" w:cs="Times New Roman"/>
                <w:color w:val="auto"/>
              </w:rPr>
              <w:t>Barwaśny</w:t>
            </w:r>
            <w:proofErr w:type="spellEnd"/>
          </w:p>
        </w:tc>
        <w:tc>
          <w:tcPr>
            <w:tcW w:w="1813" w:type="dxa"/>
          </w:tcPr>
          <w:p w:rsidRPr="00A5281D" w:rsidR="00550821" w:rsidP="00550821" w:rsidRDefault="00550821" w14:paraId="22E2D437" w14:textId="11DBD1F6">
            <w:pPr>
              <w:jc w:val="center"/>
              <w:rPr>
                <w:sz w:val="22"/>
              </w:rPr>
            </w:pPr>
            <w:r w:rsidRPr="00A5281D">
              <w:t>sobota</w:t>
            </w:r>
          </w:p>
        </w:tc>
        <w:tc>
          <w:tcPr>
            <w:tcW w:w="1813" w:type="dxa"/>
            <w:vAlign w:val="center"/>
          </w:tcPr>
          <w:p w:rsidRPr="00A5281D" w:rsidR="00550821" w:rsidP="00550821" w:rsidRDefault="00550821" w14:paraId="72F40A0F" w14:textId="1569F988">
            <w:pPr>
              <w:jc w:val="center"/>
              <w:rPr>
                <w:sz w:val="22"/>
              </w:rPr>
            </w:pPr>
            <w:r w:rsidRPr="00A5281D">
              <w:t>17.10-20.15</w:t>
            </w:r>
          </w:p>
        </w:tc>
        <w:tc>
          <w:tcPr>
            <w:tcW w:w="1596" w:type="dxa"/>
            <w:vAlign w:val="center"/>
          </w:tcPr>
          <w:p w:rsidRPr="00A5281D" w:rsidR="00550821" w:rsidP="00550821" w:rsidRDefault="00550821" w14:paraId="1732D79D" w14:textId="34FD8036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</w:rPr>
              <w:t>1.31</w:t>
            </w:r>
          </w:p>
        </w:tc>
      </w:tr>
      <w:tr w:rsidRPr="00A5281D" w:rsidR="00550821" w:rsidTr="00774817" w14:paraId="570882EA" w14:textId="77777777">
        <w:trPr>
          <w:cantSplit/>
          <w:trHeight w:val="330"/>
          <w:jc w:val="center"/>
        </w:trPr>
        <w:tc>
          <w:tcPr>
            <w:tcW w:w="466" w:type="dxa"/>
            <w:vAlign w:val="center"/>
          </w:tcPr>
          <w:p w:rsidRPr="00A5281D" w:rsidR="00550821" w:rsidP="00550821" w:rsidRDefault="00550821" w14:paraId="03207685" w14:textId="77777777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:rsidRPr="00A5281D" w:rsidR="00550821" w:rsidP="00550821" w:rsidRDefault="00550821" w14:paraId="0F6F8A96" w14:textId="77777777">
            <w:pPr>
              <w:jc w:val="center"/>
              <w:rPr>
                <w:sz w:val="22"/>
              </w:rPr>
            </w:pPr>
          </w:p>
        </w:tc>
        <w:tc>
          <w:tcPr>
            <w:tcW w:w="5717" w:type="dxa"/>
            <w:vAlign w:val="center"/>
          </w:tcPr>
          <w:p w:rsidRPr="00A5281D" w:rsidR="00550821" w:rsidP="00504716" w:rsidRDefault="00550821" w14:paraId="45244DCC" w14:textId="2B431E8D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grupa II- co drugi zjazd od </w:t>
            </w:r>
            <w:r w:rsidRPr="00A5281D" w:rsidR="00E44D45">
              <w:rPr>
                <w:b/>
                <w:sz w:val="22"/>
              </w:rPr>
              <w:t>29.02</w:t>
            </w:r>
          </w:p>
        </w:tc>
        <w:tc>
          <w:tcPr>
            <w:tcW w:w="1592" w:type="dxa"/>
            <w:vAlign w:val="center"/>
          </w:tcPr>
          <w:p w:rsidRPr="00A5281D" w:rsidR="00550821" w:rsidP="00550821" w:rsidRDefault="00550821" w14:paraId="1CC96986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</w:p>
        </w:tc>
        <w:tc>
          <w:tcPr>
            <w:tcW w:w="2981" w:type="dxa"/>
            <w:vAlign w:val="center"/>
          </w:tcPr>
          <w:p w:rsidRPr="00A5281D" w:rsidR="00550821" w:rsidP="00D605A6" w:rsidRDefault="00550821" w14:paraId="75E1E80F" w14:textId="4F824D41">
            <w:pPr>
              <w:pStyle w:val="xl32"/>
              <w:spacing w:before="0" w:after="0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 w:cs="Times New Roman"/>
                <w:color w:val="auto"/>
              </w:rPr>
              <w:t>dr K. Serafin</w:t>
            </w:r>
          </w:p>
        </w:tc>
        <w:tc>
          <w:tcPr>
            <w:tcW w:w="1813" w:type="dxa"/>
          </w:tcPr>
          <w:p w:rsidRPr="00A5281D" w:rsidR="00550821" w:rsidP="00550821" w:rsidRDefault="00550821" w14:paraId="769071FF" w14:textId="601E0139">
            <w:pPr>
              <w:jc w:val="center"/>
              <w:rPr>
                <w:sz w:val="22"/>
              </w:rPr>
            </w:pPr>
            <w:r w:rsidRPr="00A5281D">
              <w:t>sobota</w:t>
            </w:r>
          </w:p>
        </w:tc>
        <w:tc>
          <w:tcPr>
            <w:tcW w:w="1813" w:type="dxa"/>
            <w:vAlign w:val="center"/>
          </w:tcPr>
          <w:p w:rsidRPr="00A5281D" w:rsidR="00550821" w:rsidP="00550821" w:rsidRDefault="00550821" w14:paraId="1E7228DE" w14:textId="00DEF1ED">
            <w:pPr>
              <w:jc w:val="center"/>
              <w:rPr>
                <w:sz w:val="22"/>
              </w:rPr>
            </w:pPr>
            <w:r w:rsidRPr="00A5281D">
              <w:t>17.10-20.15</w:t>
            </w:r>
          </w:p>
        </w:tc>
        <w:tc>
          <w:tcPr>
            <w:tcW w:w="1596" w:type="dxa"/>
            <w:vAlign w:val="center"/>
          </w:tcPr>
          <w:p w:rsidRPr="00A5281D" w:rsidR="00550821" w:rsidP="00550821" w:rsidRDefault="00550821" w14:paraId="1C968F69" w14:textId="389E1A8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</w:rPr>
              <w:t>-7</w:t>
            </w:r>
          </w:p>
        </w:tc>
      </w:tr>
      <w:tr w:rsidRPr="00A5281D" w:rsidR="00550821" w:rsidTr="00774817" w14:paraId="21E72537" w14:textId="77777777">
        <w:trPr>
          <w:cantSplit/>
          <w:trHeight w:val="270"/>
          <w:jc w:val="center"/>
        </w:trPr>
        <w:tc>
          <w:tcPr>
            <w:tcW w:w="466" w:type="dxa"/>
            <w:vAlign w:val="center"/>
          </w:tcPr>
          <w:p w:rsidRPr="00A5281D" w:rsidR="00550821" w:rsidP="00550821" w:rsidRDefault="00550821" w14:paraId="7C9327B1" w14:textId="77777777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:rsidRPr="00A5281D" w:rsidR="00550821" w:rsidP="00550821" w:rsidRDefault="00550821" w14:paraId="3466A597" w14:textId="77777777">
            <w:pPr>
              <w:jc w:val="center"/>
              <w:rPr>
                <w:sz w:val="22"/>
              </w:rPr>
            </w:pPr>
          </w:p>
        </w:tc>
        <w:tc>
          <w:tcPr>
            <w:tcW w:w="5717" w:type="dxa"/>
            <w:vAlign w:val="center"/>
          </w:tcPr>
          <w:p w:rsidRPr="00A5281D" w:rsidR="00550821" w:rsidP="00504716" w:rsidRDefault="00550821" w14:paraId="60EB6819" w14:textId="0F441597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grupa III- co drugi zjazd od </w:t>
            </w:r>
            <w:r w:rsidRPr="00A5281D">
              <w:rPr>
                <w:b/>
                <w:sz w:val="22"/>
              </w:rPr>
              <w:t>2</w:t>
            </w:r>
            <w:r w:rsidRPr="00A5281D" w:rsidR="00A66EA9">
              <w:rPr>
                <w:b/>
                <w:sz w:val="22"/>
              </w:rPr>
              <w:t>9</w:t>
            </w:r>
            <w:r w:rsidRPr="00A5281D">
              <w:rPr>
                <w:b/>
                <w:sz w:val="22"/>
              </w:rPr>
              <w:t>.02</w:t>
            </w:r>
          </w:p>
        </w:tc>
        <w:tc>
          <w:tcPr>
            <w:tcW w:w="1592" w:type="dxa"/>
            <w:vAlign w:val="center"/>
          </w:tcPr>
          <w:p w:rsidRPr="00A5281D" w:rsidR="00550821" w:rsidP="00550821" w:rsidRDefault="00550821" w14:paraId="4205638B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</w:p>
        </w:tc>
        <w:tc>
          <w:tcPr>
            <w:tcW w:w="2981" w:type="dxa"/>
            <w:vAlign w:val="center"/>
          </w:tcPr>
          <w:p w:rsidRPr="00A5281D" w:rsidR="00550821" w:rsidP="00D605A6" w:rsidRDefault="004B6977" w14:paraId="63C8AAE1" w14:textId="35639228">
            <w:pPr>
              <w:pStyle w:val="xl32"/>
              <w:spacing w:before="0" w:after="0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 w:cs="Times New Roman"/>
                <w:color w:val="auto"/>
              </w:rPr>
              <w:t>mgr A. Pietras</w:t>
            </w:r>
          </w:p>
        </w:tc>
        <w:tc>
          <w:tcPr>
            <w:tcW w:w="1813" w:type="dxa"/>
          </w:tcPr>
          <w:p w:rsidRPr="00A5281D" w:rsidR="00550821" w:rsidP="00550821" w:rsidRDefault="00550821" w14:paraId="24505C59" w14:textId="04470A1B">
            <w:pPr>
              <w:jc w:val="center"/>
              <w:rPr>
                <w:sz w:val="22"/>
              </w:rPr>
            </w:pPr>
            <w:r w:rsidRPr="00A5281D">
              <w:t>sobota</w:t>
            </w:r>
          </w:p>
        </w:tc>
        <w:tc>
          <w:tcPr>
            <w:tcW w:w="1813" w:type="dxa"/>
            <w:vAlign w:val="center"/>
          </w:tcPr>
          <w:p w:rsidRPr="00A5281D" w:rsidR="00550821" w:rsidP="00550821" w:rsidRDefault="00550821" w14:paraId="39F3774F" w14:textId="31E0B17C">
            <w:pPr>
              <w:jc w:val="center"/>
              <w:rPr>
                <w:sz w:val="22"/>
              </w:rPr>
            </w:pPr>
            <w:r w:rsidRPr="00A5281D">
              <w:t>17.10-20.15</w:t>
            </w:r>
          </w:p>
        </w:tc>
        <w:tc>
          <w:tcPr>
            <w:tcW w:w="1596" w:type="dxa"/>
            <w:vAlign w:val="center"/>
          </w:tcPr>
          <w:p w:rsidRPr="00A5281D" w:rsidR="00550821" w:rsidP="00550821" w:rsidRDefault="00550821" w14:paraId="4C34D549" w14:textId="38BB5F85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</w:rPr>
              <w:t>-5</w:t>
            </w:r>
          </w:p>
        </w:tc>
      </w:tr>
      <w:tr w:rsidRPr="00A5281D" w:rsidR="00550821" w:rsidTr="00774817" w14:paraId="6BE77166" w14:textId="77777777">
        <w:trPr>
          <w:cantSplit/>
          <w:trHeight w:val="270"/>
          <w:jc w:val="center"/>
        </w:trPr>
        <w:tc>
          <w:tcPr>
            <w:tcW w:w="466" w:type="dxa"/>
            <w:vAlign w:val="center"/>
          </w:tcPr>
          <w:p w:rsidRPr="00A5281D" w:rsidR="00550821" w:rsidP="00550821" w:rsidRDefault="00550821" w14:paraId="2993EFA9" w14:textId="77777777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:rsidRPr="00A5281D" w:rsidR="00550821" w:rsidP="00550821" w:rsidRDefault="00550821" w14:paraId="2B5DF572" w14:textId="77777777">
            <w:pPr>
              <w:jc w:val="center"/>
              <w:rPr>
                <w:sz w:val="22"/>
              </w:rPr>
            </w:pPr>
          </w:p>
        </w:tc>
        <w:tc>
          <w:tcPr>
            <w:tcW w:w="5717" w:type="dxa"/>
            <w:vAlign w:val="center"/>
          </w:tcPr>
          <w:p w:rsidRPr="00A5281D" w:rsidR="00550821" w:rsidP="00504716" w:rsidRDefault="00504716" w14:paraId="4E9DE217" w14:textId="7FBB3735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grupa IV- co drugi zjazd od </w:t>
            </w:r>
            <w:r w:rsidRPr="00A5281D">
              <w:rPr>
                <w:b/>
                <w:sz w:val="22"/>
              </w:rPr>
              <w:t>2</w:t>
            </w:r>
            <w:r w:rsidRPr="00A5281D" w:rsidR="008815BA">
              <w:rPr>
                <w:b/>
                <w:sz w:val="22"/>
              </w:rPr>
              <w:t>9</w:t>
            </w:r>
            <w:r w:rsidRPr="00A5281D">
              <w:rPr>
                <w:b/>
                <w:sz w:val="22"/>
              </w:rPr>
              <w:t>.02</w:t>
            </w:r>
          </w:p>
        </w:tc>
        <w:tc>
          <w:tcPr>
            <w:tcW w:w="1592" w:type="dxa"/>
            <w:vAlign w:val="center"/>
          </w:tcPr>
          <w:p w:rsidRPr="00A5281D" w:rsidR="00550821" w:rsidP="00550821" w:rsidRDefault="00550821" w14:paraId="19F777BB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</w:p>
        </w:tc>
        <w:tc>
          <w:tcPr>
            <w:tcW w:w="2981" w:type="dxa"/>
            <w:vAlign w:val="center"/>
          </w:tcPr>
          <w:p w:rsidRPr="00A5281D" w:rsidR="00550821" w:rsidP="00D605A6" w:rsidRDefault="00550821" w14:paraId="45B8FF93" w14:textId="074C476A">
            <w:pPr>
              <w:pStyle w:val="xl32"/>
              <w:spacing w:before="0" w:after="0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 w:cs="Times New Roman"/>
                <w:color w:val="auto"/>
              </w:rPr>
              <w:t>mgr M. Gajderowicz</w:t>
            </w:r>
          </w:p>
        </w:tc>
        <w:tc>
          <w:tcPr>
            <w:tcW w:w="1813" w:type="dxa"/>
          </w:tcPr>
          <w:p w:rsidRPr="00A5281D" w:rsidR="00550821" w:rsidP="00550821" w:rsidRDefault="00550821" w14:paraId="65317E8B" w14:textId="145C55AC">
            <w:pPr>
              <w:jc w:val="center"/>
              <w:rPr>
                <w:sz w:val="22"/>
              </w:rPr>
            </w:pPr>
            <w:r w:rsidRPr="00A5281D">
              <w:t>sobota</w:t>
            </w:r>
          </w:p>
        </w:tc>
        <w:tc>
          <w:tcPr>
            <w:tcW w:w="1813" w:type="dxa"/>
            <w:vAlign w:val="center"/>
          </w:tcPr>
          <w:p w:rsidRPr="00A5281D" w:rsidR="00550821" w:rsidP="00550821" w:rsidRDefault="00550821" w14:paraId="36D09A06" w14:textId="354F68BF">
            <w:pPr>
              <w:jc w:val="center"/>
              <w:rPr>
                <w:sz w:val="22"/>
              </w:rPr>
            </w:pPr>
            <w:r w:rsidRPr="00A5281D">
              <w:t>17.10-20.15</w:t>
            </w:r>
          </w:p>
        </w:tc>
        <w:tc>
          <w:tcPr>
            <w:tcW w:w="1596" w:type="dxa"/>
            <w:vAlign w:val="center"/>
          </w:tcPr>
          <w:p w:rsidRPr="00A5281D" w:rsidR="00550821" w:rsidP="00550821" w:rsidRDefault="007701AE" w14:paraId="7BB1B7DC" w14:textId="061A0F1E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</w:rPr>
              <w:t>-3</w:t>
            </w:r>
          </w:p>
        </w:tc>
      </w:tr>
      <w:tr w:rsidRPr="00A5281D" w:rsidR="00550821" w:rsidTr="00774817" w14:paraId="3E2B9CA9" w14:textId="77777777">
        <w:trPr>
          <w:cantSplit/>
          <w:trHeight w:val="270"/>
          <w:jc w:val="center"/>
        </w:trPr>
        <w:tc>
          <w:tcPr>
            <w:tcW w:w="466" w:type="dxa"/>
            <w:vAlign w:val="center"/>
          </w:tcPr>
          <w:p w:rsidRPr="00A5281D" w:rsidR="00550821" w:rsidP="00550821" w:rsidRDefault="00550821" w14:paraId="472CD94A" w14:textId="77777777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:rsidRPr="00A5281D" w:rsidR="00550821" w:rsidP="00550821" w:rsidRDefault="00550821" w14:paraId="1E98C99F" w14:textId="77777777">
            <w:pPr>
              <w:jc w:val="center"/>
              <w:rPr>
                <w:sz w:val="22"/>
              </w:rPr>
            </w:pPr>
          </w:p>
        </w:tc>
        <w:tc>
          <w:tcPr>
            <w:tcW w:w="5717" w:type="dxa"/>
            <w:vAlign w:val="center"/>
          </w:tcPr>
          <w:p w:rsidRPr="00A5281D" w:rsidR="00550821" w:rsidP="00504716" w:rsidRDefault="00504716" w14:paraId="667B9527" w14:textId="50CB8D0F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grupa V- co drugi zjazd od </w:t>
            </w:r>
            <w:r w:rsidRPr="00A5281D" w:rsidR="008815BA">
              <w:rPr>
                <w:b/>
                <w:sz w:val="22"/>
              </w:rPr>
              <w:t>07</w:t>
            </w:r>
            <w:r w:rsidRPr="00A5281D">
              <w:rPr>
                <w:b/>
                <w:sz w:val="22"/>
              </w:rPr>
              <w:t>.0</w:t>
            </w:r>
            <w:r w:rsidRPr="00A5281D" w:rsidR="008815BA">
              <w:rPr>
                <w:b/>
                <w:sz w:val="22"/>
              </w:rPr>
              <w:t>3</w:t>
            </w:r>
          </w:p>
        </w:tc>
        <w:tc>
          <w:tcPr>
            <w:tcW w:w="1592" w:type="dxa"/>
            <w:vAlign w:val="center"/>
          </w:tcPr>
          <w:p w:rsidRPr="00A5281D" w:rsidR="00550821" w:rsidP="00550821" w:rsidRDefault="00550821" w14:paraId="2E15E272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</w:p>
        </w:tc>
        <w:tc>
          <w:tcPr>
            <w:tcW w:w="2981" w:type="dxa"/>
            <w:vAlign w:val="center"/>
          </w:tcPr>
          <w:p w:rsidRPr="00A5281D" w:rsidR="00550821" w:rsidP="00D605A6" w:rsidRDefault="00550821" w14:paraId="189CEAC3" w14:textId="3570B1E8">
            <w:pPr>
              <w:pStyle w:val="xl32"/>
              <w:spacing w:before="0" w:after="0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 w:cs="Times New Roman"/>
                <w:color w:val="auto"/>
              </w:rPr>
              <w:t>mgr M. Gajderowicz</w:t>
            </w:r>
          </w:p>
        </w:tc>
        <w:tc>
          <w:tcPr>
            <w:tcW w:w="1813" w:type="dxa"/>
          </w:tcPr>
          <w:p w:rsidRPr="00A5281D" w:rsidR="00550821" w:rsidP="00550821" w:rsidRDefault="00550821" w14:paraId="56E6E8EB" w14:textId="3F65D7B7">
            <w:pPr>
              <w:jc w:val="center"/>
              <w:rPr>
                <w:sz w:val="22"/>
              </w:rPr>
            </w:pPr>
            <w:r w:rsidRPr="00A5281D">
              <w:t>sobota</w:t>
            </w:r>
          </w:p>
        </w:tc>
        <w:tc>
          <w:tcPr>
            <w:tcW w:w="1813" w:type="dxa"/>
            <w:vAlign w:val="center"/>
          </w:tcPr>
          <w:p w:rsidRPr="00A5281D" w:rsidR="00550821" w:rsidP="00550821" w:rsidRDefault="00550821" w14:paraId="73827468" w14:textId="4111576E">
            <w:pPr>
              <w:jc w:val="center"/>
              <w:rPr>
                <w:sz w:val="22"/>
              </w:rPr>
            </w:pPr>
            <w:r w:rsidRPr="00A5281D">
              <w:t>17.10-20.15</w:t>
            </w:r>
          </w:p>
        </w:tc>
        <w:tc>
          <w:tcPr>
            <w:tcW w:w="1596" w:type="dxa"/>
            <w:vAlign w:val="center"/>
          </w:tcPr>
          <w:p w:rsidRPr="00A5281D" w:rsidR="00550821" w:rsidP="00550821" w:rsidRDefault="007701AE" w14:paraId="6EB8AF57" w14:textId="4623ADEA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</w:rPr>
              <w:t>-3</w:t>
            </w:r>
          </w:p>
        </w:tc>
      </w:tr>
    </w:tbl>
    <w:p w:rsidRPr="00A5281D" w:rsidR="009A1075" w:rsidP="00ED5190" w:rsidRDefault="009A1075" w14:paraId="3B8B84B3" w14:textId="77777777">
      <w:pPr>
        <w:rPr>
          <w:sz w:val="22"/>
          <w:szCs w:val="44"/>
        </w:rPr>
      </w:pPr>
    </w:p>
    <w:p w:rsidRPr="00A5281D" w:rsidR="009A1075" w:rsidP="00ED5190" w:rsidRDefault="009A1075" w14:paraId="726E9912" w14:textId="613CC069">
      <w:pPr>
        <w:ind w:right="425"/>
        <w:jc w:val="center"/>
        <w:rPr>
          <w:b/>
          <w:sz w:val="36"/>
        </w:rPr>
      </w:pPr>
      <w:r w:rsidRPr="00A5281D">
        <w:rPr>
          <w:b/>
          <w:sz w:val="40"/>
          <w:szCs w:val="44"/>
        </w:rPr>
        <w:br w:type="page"/>
      </w:r>
      <w:r w:rsidRPr="00A5281D" w:rsidR="000C362D">
        <w:rPr>
          <w:b/>
          <w:sz w:val="36"/>
        </w:rPr>
        <w:lastRenderedPageBreak/>
        <w:t>Konwersatoria</w:t>
      </w:r>
      <w:r w:rsidRPr="00A5281D">
        <w:rPr>
          <w:b/>
          <w:sz w:val="36"/>
        </w:rPr>
        <w:t xml:space="preserve"> do wyboru w semestrze letnim</w:t>
      </w:r>
    </w:p>
    <w:p w:rsidRPr="00A5281D" w:rsidR="009A1075" w:rsidP="00ED5190" w:rsidRDefault="009A1075" w14:paraId="17F343C6" w14:textId="0319B5D7">
      <w:pPr>
        <w:ind w:right="425"/>
        <w:jc w:val="center"/>
        <w:rPr>
          <w:b/>
          <w:sz w:val="36"/>
        </w:rPr>
      </w:pPr>
      <w:r w:rsidRPr="00A5281D">
        <w:rPr>
          <w:b/>
          <w:sz w:val="36"/>
        </w:rPr>
        <w:t>w roku akad. 201</w:t>
      </w:r>
      <w:r w:rsidRPr="00A5281D" w:rsidR="005A1979">
        <w:rPr>
          <w:b/>
          <w:sz w:val="36"/>
        </w:rPr>
        <w:t>9</w:t>
      </w:r>
      <w:r w:rsidRPr="00A5281D">
        <w:rPr>
          <w:b/>
          <w:sz w:val="36"/>
        </w:rPr>
        <w:t>/20</w:t>
      </w:r>
      <w:r w:rsidRPr="00A5281D" w:rsidR="005A1979">
        <w:rPr>
          <w:b/>
          <w:sz w:val="36"/>
        </w:rPr>
        <w:t>20</w:t>
      </w:r>
    </w:p>
    <w:p w:rsidRPr="00A5281D" w:rsidR="009A1075" w:rsidP="00ED5190" w:rsidRDefault="009A1075" w14:paraId="6A7BBCB2" w14:textId="77777777">
      <w:pPr>
        <w:ind w:right="425"/>
        <w:jc w:val="center"/>
        <w:rPr>
          <w:b/>
          <w:sz w:val="36"/>
        </w:rPr>
      </w:pPr>
      <w:r w:rsidRPr="00A5281D">
        <w:rPr>
          <w:b/>
          <w:sz w:val="36"/>
        </w:rPr>
        <w:t xml:space="preserve">Student zalicza obowiązkowo 3 wybrane wykłady w semestrze letnim </w:t>
      </w:r>
    </w:p>
    <w:p w:rsidRPr="00A5281D" w:rsidR="009A1075" w:rsidP="009A1075" w:rsidRDefault="009A1075" w14:paraId="2802FA97" w14:textId="77777777">
      <w:pPr>
        <w:jc w:val="center"/>
        <w:rPr>
          <w:szCs w:val="28"/>
        </w:rPr>
      </w:pPr>
      <w:r w:rsidRPr="00A5281D">
        <w:rPr>
          <w:szCs w:val="28"/>
        </w:rPr>
        <w:t>Zapisy przez Internet</w:t>
      </w:r>
    </w:p>
    <w:p w:rsidRPr="00A5281D" w:rsidR="00A850B4" w:rsidP="00A850B4" w:rsidRDefault="00A850B4" w14:paraId="15544B59" w14:textId="77777777">
      <w:pPr>
        <w:rPr>
          <w:sz w:val="22"/>
          <w:szCs w:val="28"/>
        </w:rPr>
      </w:pPr>
    </w:p>
    <w:p w:rsidRPr="00A5281D" w:rsidR="009A1075" w:rsidP="009A1075" w:rsidRDefault="009A1075" w14:paraId="5DDB5CAA" w14:textId="2BE31C1B">
      <w:pPr>
        <w:rPr>
          <w:b/>
          <w:color w:val="FF0000"/>
          <w:szCs w:val="28"/>
          <w:u w:val="single"/>
        </w:rPr>
      </w:pPr>
      <w:r w:rsidRPr="00A5281D">
        <w:rPr>
          <w:b/>
          <w:color w:val="FF0000"/>
          <w:szCs w:val="28"/>
        </w:rPr>
        <w:t xml:space="preserve">  </w:t>
      </w:r>
    </w:p>
    <w:tbl>
      <w:tblPr>
        <w:tblpPr w:leftFromText="141" w:rightFromText="141" w:vertAnchor="text" w:horzAnchor="margin" w:tblpXSpec="center" w:tblpY="29"/>
        <w:tblW w:w="16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78"/>
        <w:gridCol w:w="5502"/>
        <w:gridCol w:w="1560"/>
        <w:gridCol w:w="3685"/>
        <w:gridCol w:w="1701"/>
        <w:gridCol w:w="1559"/>
        <w:gridCol w:w="1149"/>
      </w:tblGrid>
      <w:tr w:rsidRPr="00A5281D" w:rsidR="009A1075" w:rsidTr="00774817" w14:paraId="6F7DB6B6" w14:textId="77777777">
        <w:trPr>
          <w:cantSplit/>
        </w:trPr>
        <w:tc>
          <w:tcPr>
            <w:tcW w:w="60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437EBC9A" w14:textId="77777777">
            <w:pPr>
              <w:jc w:val="center"/>
              <w:rPr>
                <w:b/>
                <w:sz w:val="22"/>
              </w:rPr>
            </w:pPr>
            <w:bookmarkStart w:name="_Hlk32493864" w:id="0"/>
            <w:r w:rsidRPr="00A5281D">
              <w:rPr>
                <w:b/>
                <w:sz w:val="22"/>
              </w:rPr>
              <w:t>1.</w:t>
            </w:r>
          </w:p>
        </w:tc>
        <w:tc>
          <w:tcPr>
            <w:tcW w:w="67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7016276D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10</w:t>
            </w:r>
          </w:p>
        </w:tc>
        <w:tc>
          <w:tcPr>
            <w:tcW w:w="550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0C362D" w14:paraId="1CF36561" w14:textId="13FFD0F5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Konwersatorium</w:t>
            </w:r>
          </w:p>
        </w:tc>
        <w:tc>
          <w:tcPr>
            <w:tcW w:w="15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4084F98E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Kod</w:t>
            </w:r>
          </w:p>
        </w:tc>
        <w:tc>
          <w:tcPr>
            <w:tcW w:w="36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486682B8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1FB1A749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Dzień tygodnia</w:t>
            </w:r>
          </w:p>
        </w:tc>
        <w:tc>
          <w:tcPr>
            <w:tcW w:w="155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7D6B5835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Godzina</w:t>
            </w:r>
          </w:p>
        </w:tc>
        <w:tc>
          <w:tcPr>
            <w:tcW w:w="114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1A23EE67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Sala</w:t>
            </w:r>
          </w:p>
        </w:tc>
      </w:tr>
      <w:bookmarkEnd w:id="0"/>
      <w:tr w:rsidRPr="00A5281D" w:rsidR="00774817" w:rsidTr="00774817" w14:paraId="19CF4399" w14:textId="77777777">
        <w:trPr>
          <w:cantSplit/>
          <w:trHeight w:val="261"/>
        </w:trPr>
        <w:tc>
          <w:tcPr>
            <w:tcW w:w="609" w:type="dxa"/>
            <w:vAlign w:val="center"/>
          </w:tcPr>
          <w:p w:rsidRPr="00A5281D" w:rsidR="00774817" w:rsidP="00774817" w:rsidRDefault="00774817" w14:paraId="44D76764" w14:textId="77777777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Align w:val="center"/>
          </w:tcPr>
          <w:p w:rsidRPr="00A5281D" w:rsidR="00774817" w:rsidP="00774817" w:rsidRDefault="00774817" w14:paraId="16A64A29" w14:textId="77777777">
            <w:pPr>
              <w:jc w:val="center"/>
              <w:rPr>
                <w:sz w:val="22"/>
              </w:rPr>
            </w:pPr>
          </w:p>
        </w:tc>
        <w:tc>
          <w:tcPr>
            <w:tcW w:w="5502" w:type="dxa"/>
            <w:vAlign w:val="center"/>
          </w:tcPr>
          <w:p w:rsidRPr="00A5281D" w:rsidR="00774817" w:rsidP="00774817" w:rsidRDefault="00774817" w14:paraId="0477D0C7" w14:textId="5C8B1E64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Ustrój organów nadzoru państwowego nad przestrzeganiem prawa pracy- </w:t>
            </w:r>
            <w:r w:rsidRPr="00A5281D">
              <w:rPr>
                <w:b/>
                <w:sz w:val="22"/>
              </w:rPr>
              <w:t>od 29.02- co 2-gi zjazd</w:t>
            </w:r>
          </w:p>
        </w:tc>
        <w:tc>
          <w:tcPr>
            <w:tcW w:w="1560" w:type="dxa"/>
            <w:vAlign w:val="center"/>
          </w:tcPr>
          <w:p w:rsidRPr="00A5281D" w:rsidR="00774817" w:rsidP="00774817" w:rsidRDefault="00774817" w14:paraId="03911985" w14:textId="5A76AC3C">
            <w:pPr>
              <w:jc w:val="center"/>
              <w:rPr>
                <w:sz w:val="22"/>
              </w:rPr>
            </w:pPr>
            <w:r w:rsidRPr="00AB4AB3">
              <w:rPr>
                <w:sz w:val="22"/>
              </w:rPr>
              <w:t>0500-UONPKP</w:t>
            </w:r>
          </w:p>
        </w:tc>
        <w:tc>
          <w:tcPr>
            <w:tcW w:w="3685" w:type="dxa"/>
            <w:vAlign w:val="center"/>
          </w:tcPr>
          <w:p w:rsidRPr="00A5281D" w:rsidR="00774817" w:rsidP="00774817" w:rsidRDefault="00774817" w14:paraId="708CB1C5" w14:textId="287E1DAA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dr hab. D. Makowski, prof. UŁ</w:t>
            </w:r>
          </w:p>
        </w:tc>
        <w:tc>
          <w:tcPr>
            <w:tcW w:w="1701" w:type="dxa"/>
            <w:vAlign w:val="center"/>
          </w:tcPr>
          <w:p w:rsidRPr="00A5281D" w:rsidR="00774817" w:rsidP="00774817" w:rsidRDefault="00774817" w14:paraId="608CC415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:rsidRPr="00A5281D" w:rsidR="00774817" w:rsidP="00774817" w:rsidRDefault="00774817" w14:paraId="134B3AAA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13.30-15.00</w:t>
            </w:r>
          </w:p>
        </w:tc>
        <w:tc>
          <w:tcPr>
            <w:tcW w:w="1149" w:type="dxa"/>
            <w:vAlign w:val="center"/>
          </w:tcPr>
          <w:p w:rsidRPr="00A5281D" w:rsidR="00774817" w:rsidP="00774817" w:rsidRDefault="00774817" w14:paraId="481647DA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2.45</w:t>
            </w:r>
          </w:p>
        </w:tc>
      </w:tr>
      <w:tr w:rsidRPr="00A5281D" w:rsidR="00774817" w:rsidTr="00774817" w14:paraId="177A2A28" w14:textId="77777777">
        <w:trPr>
          <w:cantSplit/>
          <w:trHeight w:val="161"/>
        </w:trPr>
        <w:tc>
          <w:tcPr>
            <w:tcW w:w="609" w:type="dxa"/>
            <w:vAlign w:val="center"/>
          </w:tcPr>
          <w:p w:rsidRPr="00A5281D" w:rsidR="00774817" w:rsidP="00774817" w:rsidRDefault="00774817" w14:paraId="3F611069" w14:textId="77777777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Align w:val="center"/>
          </w:tcPr>
          <w:p w:rsidRPr="00A5281D" w:rsidR="00774817" w:rsidP="00774817" w:rsidRDefault="00774817" w14:paraId="09BF5F18" w14:textId="77777777">
            <w:pPr>
              <w:jc w:val="center"/>
              <w:rPr>
                <w:sz w:val="22"/>
              </w:rPr>
            </w:pPr>
          </w:p>
        </w:tc>
        <w:tc>
          <w:tcPr>
            <w:tcW w:w="5502" w:type="dxa"/>
            <w:vAlign w:val="center"/>
          </w:tcPr>
          <w:p w:rsidRPr="00A5281D" w:rsidR="00774817" w:rsidP="00774817" w:rsidRDefault="00774817" w14:paraId="0DAFD21F" w14:textId="0D5031E6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Prawo ochrony pracy – </w:t>
            </w:r>
            <w:r w:rsidRPr="00A5281D">
              <w:rPr>
                <w:b/>
                <w:sz w:val="22"/>
              </w:rPr>
              <w:t>od 07.03- co 2-gi zjazd</w:t>
            </w:r>
          </w:p>
        </w:tc>
        <w:tc>
          <w:tcPr>
            <w:tcW w:w="1560" w:type="dxa"/>
            <w:vAlign w:val="center"/>
          </w:tcPr>
          <w:p w:rsidRPr="00A5281D" w:rsidR="00774817" w:rsidP="00774817" w:rsidRDefault="00774817" w14:paraId="2D1C9DCB" w14:textId="15BA5609">
            <w:pPr>
              <w:jc w:val="center"/>
              <w:rPr>
                <w:sz w:val="22"/>
              </w:rPr>
            </w:pPr>
            <w:r w:rsidRPr="00AB4AB3">
              <w:rPr>
                <w:sz w:val="22"/>
              </w:rPr>
              <w:t>0500-POPRKP</w:t>
            </w:r>
          </w:p>
        </w:tc>
        <w:tc>
          <w:tcPr>
            <w:tcW w:w="3685" w:type="dxa"/>
            <w:vAlign w:val="center"/>
          </w:tcPr>
          <w:p w:rsidRPr="00A5281D" w:rsidR="00774817" w:rsidP="00774817" w:rsidRDefault="00774817" w14:paraId="3DDE46DE" w14:textId="2BA7A929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dr hab. D. Makowski, prof. UŁ</w:t>
            </w:r>
          </w:p>
        </w:tc>
        <w:tc>
          <w:tcPr>
            <w:tcW w:w="1701" w:type="dxa"/>
            <w:vAlign w:val="center"/>
          </w:tcPr>
          <w:p w:rsidRPr="00A5281D" w:rsidR="00774817" w:rsidP="00774817" w:rsidRDefault="00774817" w14:paraId="13518F7D" w14:textId="18078FCA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:rsidRPr="00A5281D" w:rsidR="00774817" w:rsidP="00774817" w:rsidRDefault="00774817" w14:paraId="3AFA63E9" w14:textId="37247DE3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13.30-15.00</w:t>
            </w:r>
          </w:p>
        </w:tc>
        <w:tc>
          <w:tcPr>
            <w:tcW w:w="1149" w:type="dxa"/>
            <w:vAlign w:val="center"/>
          </w:tcPr>
          <w:p w:rsidRPr="00A5281D" w:rsidR="00774817" w:rsidP="00774817" w:rsidRDefault="00774817" w14:paraId="32D7AFA5" w14:textId="17BFFB5C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2.45</w:t>
            </w:r>
          </w:p>
        </w:tc>
      </w:tr>
      <w:tr w:rsidRPr="00A5281D" w:rsidR="00774817" w:rsidTr="00774817" w14:paraId="4204F5BA" w14:textId="77777777">
        <w:trPr>
          <w:cantSplit/>
          <w:trHeight w:val="326"/>
        </w:trPr>
        <w:tc>
          <w:tcPr>
            <w:tcW w:w="609" w:type="dxa"/>
            <w:vAlign w:val="center"/>
          </w:tcPr>
          <w:p w:rsidRPr="00A5281D" w:rsidR="00774817" w:rsidP="00774817" w:rsidRDefault="00774817" w14:paraId="44AFF282" w14:textId="77777777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Align w:val="center"/>
          </w:tcPr>
          <w:p w:rsidRPr="00A5281D" w:rsidR="00774817" w:rsidP="00774817" w:rsidRDefault="00774817" w14:paraId="2CF744FD" w14:textId="77777777">
            <w:pPr>
              <w:jc w:val="center"/>
              <w:rPr>
                <w:sz w:val="22"/>
              </w:rPr>
            </w:pPr>
          </w:p>
        </w:tc>
        <w:tc>
          <w:tcPr>
            <w:tcW w:w="5502" w:type="dxa"/>
            <w:vAlign w:val="center"/>
          </w:tcPr>
          <w:p w:rsidRPr="00A5281D" w:rsidR="00774817" w:rsidP="00774817" w:rsidRDefault="00774817" w14:paraId="251E56A2" w14:textId="55BC633F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Zatrudnienie subsydiowane- </w:t>
            </w:r>
            <w:r w:rsidRPr="00A5281D">
              <w:rPr>
                <w:b/>
                <w:sz w:val="22"/>
              </w:rPr>
              <w:t>od 1.03. – co 2-gi zjazd</w:t>
            </w:r>
          </w:p>
        </w:tc>
        <w:tc>
          <w:tcPr>
            <w:tcW w:w="1560" w:type="dxa"/>
            <w:vAlign w:val="center"/>
          </w:tcPr>
          <w:p w:rsidRPr="00A5281D" w:rsidR="00774817" w:rsidP="00774817" w:rsidRDefault="00774817" w14:paraId="17EE4B96" w14:textId="288361C0">
            <w:pPr>
              <w:jc w:val="center"/>
              <w:rPr>
                <w:sz w:val="22"/>
              </w:rPr>
            </w:pPr>
            <w:r w:rsidRPr="00AB4AB3">
              <w:rPr>
                <w:sz w:val="22"/>
              </w:rPr>
              <w:t>0500-ZATSKP</w:t>
            </w:r>
          </w:p>
        </w:tc>
        <w:tc>
          <w:tcPr>
            <w:tcW w:w="3685" w:type="dxa"/>
            <w:vAlign w:val="center"/>
          </w:tcPr>
          <w:p w:rsidRPr="00A5281D" w:rsidR="00774817" w:rsidP="00774817" w:rsidRDefault="00774817" w14:paraId="2BD67EF4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dr E. Staszewska</w:t>
            </w:r>
          </w:p>
        </w:tc>
        <w:tc>
          <w:tcPr>
            <w:tcW w:w="1701" w:type="dxa"/>
            <w:vAlign w:val="center"/>
          </w:tcPr>
          <w:p w:rsidRPr="00A5281D" w:rsidR="00774817" w:rsidP="00774817" w:rsidRDefault="00774817" w14:paraId="5ED118BA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niedziela</w:t>
            </w:r>
          </w:p>
        </w:tc>
        <w:tc>
          <w:tcPr>
            <w:tcW w:w="1559" w:type="dxa"/>
            <w:vAlign w:val="center"/>
          </w:tcPr>
          <w:p w:rsidRPr="00A5281D" w:rsidR="00774817" w:rsidP="00774817" w:rsidRDefault="00774817" w14:paraId="16AE795B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12.15-13.45</w:t>
            </w:r>
          </w:p>
        </w:tc>
        <w:tc>
          <w:tcPr>
            <w:tcW w:w="1149" w:type="dxa"/>
            <w:vAlign w:val="center"/>
          </w:tcPr>
          <w:p w:rsidRPr="00A5281D" w:rsidR="00774817" w:rsidP="00774817" w:rsidRDefault="00774817" w14:paraId="3E724D1C" w14:textId="6A590636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Aula 2.62</w:t>
            </w:r>
          </w:p>
        </w:tc>
      </w:tr>
      <w:tr w:rsidRPr="00A5281D" w:rsidR="00774817" w:rsidTr="00774817" w14:paraId="76C59E3B" w14:textId="77777777">
        <w:trPr>
          <w:cantSplit/>
          <w:trHeight w:val="53"/>
        </w:trPr>
        <w:tc>
          <w:tcPr>
            <w:tcW w:w="609" w:type="dxa"/>
            <w:vAlign w:val="center"/>
          </w:tcPr>
          <w:p w:rsidRPr="00A5281D" w:rsidR="00774817" w:rsidP="00774817" w:rsidRDefault="00774817" w14:paraId="5353B025" w14:textId="77777777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Align w:val="center"/>
          </w:tcPr>
          <w:p w:rsidRPr="00A5281D" w:rsidR="00774817" w:rsidP="00774817" w:rsidRDefault="00774817" w14:paraId="4C995189" w14:textId="77777777">
            <w:pPr>
              <w:jc w:val="center"/>
              <w:rPr>
                <w:sz w:val="22"/>
              </w:rPr>
            </w:pPr>
          </w:p>
        </w:tc>
        <w:tc>
          <w:tcPr>
            <w:tcW w:w="5502" w:type="dxa"/>
            <w:vAlign w:val="center"/>
          </w:tcPr>
          <w:p w:rsidRPr="00A5281D" w:rsidR="00774817" w:rsidP="00774817" w:rsidRDefault="00774817" w14:paraId="30D9C34C" w14:textId="32208A31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Zatrudnianie cudzoziemców- </w:t>
            </w:r>
            <w:r w:rsidRPr="00A5281D">
              <w:rPr>
                <w:b/>
                <w:sz w:val="22"/>
              </w:rPr>
              <w:t>od 08.03</w:t>
            </w:r>
            <w:r>
              <w:rPr>
                <w:b/>
                <w:sz w:val="22"/>
              </w:rPr>
              <w:t xml:space="preserve">  co 2-gi zjazd</w:t>
            </w:r>
          </w:p>
        </w:tc>
        <w:tc>
          <w:tcPr>
            <w:tcW w:w="1560" w:type="dxa"/>
            <w:vAlign w:val="center"/>
          </w:tcPr>
          <w:p w:rsidRPr="00A5281D" w:rsidR="00774817" w:rsidP="00774817" w:rsidRDefault="00774817" w14:paraId="2D25FBE0" w14:textId="5349CB5B">
            <w:pPr>
              <w:jc w:val="center"/>
              <w:rPr>
                <w:sz w:val="22"/>
              </w:rPr>
            </w:pPr>
            <w:r w:rsidRPr="00AB4AB3">
              <w:rPr>
                <w:sz w:val="22"/>
              </w:rPr>
              <w:t>0500-ZACUKP</w:t>
            </w:r>
          </w:p>
        </w:tc>
        <w:tc>
          <w:tcPr>
            <w:tcW w:w="3685" w:type="dxa"/>
            <w:vAlign w:val="center"/>
          </w:tcPr>
          <w:p w:rsidRPr="00A5281D" w:rsidR="00774817" w:rsidP="00774817" w:rsidRDefault="00774817" w14:paraId="253C7BDF" w14:textId="637B6DB0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dr E. Bielak-Jomaa</w:t>
            </w:r>
          </w:p>
        </w:tc>
        <w:tc>
          <w:tcPr>
            <w:tcW w:w="1701" w:type="dxa"/>
            <w:vAlign w:val="center"/>
          </w:tcPr>
          <w:p w:rsidRPr="00A5281D" w:rsidR="00774817" w:rsidP="00774817" w:rsidRDefault="00774817" w14:paraId="1C68D608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niedziela</w:t>
            </w:r>
          </w:p>
        </w:tc>
        <w:tc>
          <w:tcPr>
            <w:tcW w:w="1559" w:type="dxa"/>
            <w:vAlign w:val="center"/>
          </w:tcPr>
          <w:p w:rsidRPr="00A5281D" w:rsidR="00774817" w:rsidP="00774817" w:rsidRDefault="00774817" w14:paraId="7CE7B756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12.15-13.45</w:t>
            </w:r>
          </w:p>
        </w:tc>
        <w:tc>
          <w:tcPr>
            <w:tcW w:w="1149" w:type="dxa"/>
            <w:vAlign w:val="center"/>
          </w:tcPr>
          <w:p w:rsidRPr="00A5281D" w:rsidR="00774817" w:rsidP="00774817" w:rsidRDefault="00774817" w14:paraId="6071548D" w14:textId="402B52D3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2.45</w:t>
            </w:r>
          </w:p>
        </w:tc>
      </w:tr>
      <w:tr w:rsidRPr="00A5281D" w:rsidR="00774817" w:rsidTr="00774817" w14:paraId="0B40E900" w14:textId="77777777">
        <w:trPr>
          <w:cantSplit/>
          <w:trHeight w:val="228"/>
        </w:trPr>
        <w:tc>
          <w:tcPr>
            <w:tcW w:w="609" w:type="dxa"/>
            <w:vAlign w:val="center"/>
          </w:tcPr>
          <w:p w:rsidRPr="00A5281D" w:rsidR="00774817" w:rsidP="00774817" w:rsidRDefault="00774817" w14:paraId="165424B0" w14:textId="77777777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Align w:val="center"/>
          </w:tcPr>
          <w:p w:rsidRPr="00A5281D" w:rsidR="00774817" w:rsidP="00774817" w:rsidRDefault="00774817" w14:paraId="3510331A" w14:textId="77777777">
            <w:pPr>
              <w:jc w:val="center"/>
              <w:rPr>
                <w:sz w:val="22"/>
              </w:rPr>
            </w:pPr>
          </w:p>
        </w:tc>
        <w:tc>
          <w:tcPr>
            <w:tcW w:w="5502" w:type="dxa"/>
            <w:vAlign w:val="center"/>
          </w:tcPr>
          <w:p w:rsidRPr="00A5281D" w:rsidR="00774817" w:rsidP="00774817" w:rsidRDefault="00774817" w14:paraId="49854B01" w14:textId="7580AACE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Postępowanie w sprawach o wykroczenia przeciwko prawom pracownika – </w:t>
            </w:r>
            <w:r w:rsidRPr="00A5281D">
              <w:rPr>
                <w:b/>
                <w:sz w:val="22"/>
              </w:rPr>
              <w:t>od 01.03</w:t>
            </w:r>
            <w:r>
              <w:rPr>
                <w:b/>
                <w:sz w:val="22"/>
              </w:rPr>
              <w:t xml:space="preserve"> co 2-gi zjazd</w:t>
            </w:r>
          </w:p>
        </w:tc>
        <w:tc>
          <w:tcPr>
            <w:tcW w:w="1560" w:type="dxa"/>
            <w:vAlign w:val="center"/>
          </w:tcPr>
          <w:p w:rsidRPr="00A5281D" w:rsidR="00774817" w:rsidP="00774817" w:rsidRDefault="00774817" w14:paraId="199B480C" w14:textId="510B3C46">
            <w:pPr>
              <w:jc w:val="center"/>
              <w:rPr>
                <w:sz w:val="22"/>
              </w:rPr>
            </w:pPr>
            <w:r w:rsidRPr="00AB4AB3">
              <w:rPr>
                <w:sz w:val="22"/>
              </w:rPr>
              <w:t>0500-PSWPKP</w:t>
            </w:r>
          </w:p>
        </w:tc>
        <w:tc>
          <w:tcPr>
            <w:tcW w:w="3685" w:type="dxa"/>
            <w:vAlign w:val="center"/>
          </w:tcPr>
          <w:p w:rsidRPr="00A5281D" w:rsidR="00774817" w:rsidP="00774817" w:rsidRDefault="00774817" w14:paraId="7527B04D" w14:textId="5E160E28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dr. M. Błoński</w:t>
            </w:r>
          </w:p>
        </w:tc>
        <w:tc>
          <w:tcPr>
            <w:tcW w:w="1701" w:type="dxa"/>
            <w:vAlign w:val="center"/>
          </w:tcPr>
          <w:p w:rsidRPr="00A5281D" w:rsidR="00774817" w:rsidP="00774817" w:rsidRDefault="00774817" w14:paraId="0EA35FCE" w14:textId="1C8AE134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niedziela</w:t>
            </w:r>
          </w:p>
        </w:tc>
        <w:tc>
          <w:tcPr>
            <w:tcW w:w="1559" w:type="dxa"/>
            <w:vAlign w:val="center"/>
          </w:tcPr>
          <w:p w:rsidRPr="00A5281D" w:rsidR="00774817" w:rsidP="00774817" w:rsidRDefault="00774817" w14:paraId="2C9F0F9E" w14:textId="0F3D9B59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12.15-13.45</w:t>
            </w:r>
          </w:p>
        </w:tc>
        <w:tc>
          <w:tcPr>
            <w:tcW w:w="1149" w:type="dxa"/>
            <w:vAlign w:val="center"/>
          </w:tcPr>
          <w:p w:rsidRPr="00A5281D" w:rsidR="00774817" w:rsidP="00774817" w:rsidRDefault="00774817" w14:paraId="6D26F990" w14:textId="6C03BAFC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2.45</w:t>
            </w:r>
          </w:p>
        </w:tc>
      </w:tr>
      <w:tr w:rsidRPr="00A5281D" w:rsidR="00774817" w:rsidTr="00774817" w14:paraId="07EE99C1" w14:textId="77777777">
        <w:trPr>
          <w:cantSplit/>
          <w:trHeight w:val="278"/>
        </w:trPr>
        <w:tc>
          <w:tcPr>
            <w:tcW w:w="609" w:type="dxa"/>
            <w:vAlign w:val="center"/>
          </w:tcPr>
          <w:p w:rsidRPr="00A5281D" w:rsidR="00774817" w:rsidP="00774817" w:rsidRDefault="00774817" w14:paraId="543756D4" w14:textId="77777777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Align w:val="center"/>
          </w:tcPr>
          <w:p w:rsidRPr="00A5281D" w:rsidR="00774817" w:rsidP="00774817" w:rsidRDefault="00774817" w14:paraId="6A0AD4D6" w14:textId="77777777">
            <w:pPr>
              <w:jc w:val="center"/>
              <w:rPr>
                <w:sz w:val="22"/>
              </w:rPr>
            </w:pPr>
          </w:p>
        </w:tc>
        <w:tc>
          <w:tcPr>
            <w:tcW w:w="5502" w:type="dxa"/>
            <w:vAlign w:val="center"/>
          </w:tcPr>
          <w:p w:rsidRPr="00A5281D" w:rsidR="00774817" w:rsidP="00774817" w:rsidRDefault="00774817" w14:paraId="3C93FD12" w14:textId="2573F711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Regulacja prawna rekrutacji i selekcji pracowników- </w:t>
            </w:r>
            <w:r w:rsidRPr="00A5281D">
              <w:rPr>
                <w:b/>
                <w:sz w:val="22"/>
              </w:rPr>
              <w:t xml:space="preserve">5 zjazdów od 19.IV </w:t>
            </w:r>
          </w:p>
        </w:tc>
        <w:tc>
          <w:tcPr>
            <w:tcW w:w="1560" w:type="dxa"/>
            <w:vAlign w:val="center"/>
          </w:tcPr>
          <w:p w:rsidRPr="00A5281D" w:rsidR="00774817" w:rsidP="00774817" w:rsidRDefault="00774817" w14:paraId="14606186" w14:textId="37141795">
            <w:pPr>
              <w:jc w:val="center"/>
              <w:rPr>
                <w:sz w:val="22"/>
              </w:rPr>
            </w:pPr>
            <w:r w:rsidRPr="00AB4AB3">
              <w:rPr>
                <w:sz w:val="22"/>
              </w:rPr>
              <w:t>0500-RPRPKP</w:t>
            </w:r>
          </w:p>
        </w:tc>
        <w:tc>
          <w:tcPr>
            <w:tcW w:w="3685" w:type="dxa"/>
            <w:vAlign w:val="center"/>
          </w:tcPr>
          <w:p w:rsidRPr="00A5281D" w:rsidR="00774817" w:rsidP="00774817" w:rsidRDefault="00774817" w14:paraId="508A1E2E" w14:textId="78AF77F8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dr E. Bielak-Jomaa</w:t>
            </w:r>
          </w:p>
        </w:tc>
        <w:tc>
          <w:tcPr>
            <w:tcW w:w="1701" w:type="dxa"/>
            <w:vAlign w:val="center"/>
          </w:tcPr>
          <w:p w:rsidRPr="00A5281D" w:rsidR="00774817" w:rsidP="00774817" w:rsidRDefault="00774817" w14:paraId="5DB4B602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niedziela</w:t>
            </w:r>
          </w:p>
        </w:tc>
        <w:tc>
          <w:tcPr>
            <w:tcW w:w="1559" w:type="dxa"/>
            <w:vAlign w:val="center"/>
          </w:tcPr>
          <w:p w:rsidRPr="00A5281D" w:rsidR="00774817" w:rsidP="00774817" w:rsidRDefault="00774817" w14:paraId="78B748C2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13.50- 15.20</w:t>
            </w:r>
          </w:p>
        </w:tc>
        <w:tc>
          <w:tcPr>
            <w:tcW w:w="1149" w:type="dxa"/>
            <w:vAlign w:val="center"/>
          </w:tcPr>
          <w:p w:rsidRPr="00A5281D" w:rsidR="00774817" w:rsidP="00774817" w:rsidRDefault="00774817" w14:paraId="2A6F391B" w14:textId="17604B30">
            <w:pPr>
              <w:jc w:val="center"/>
              <w:rPr>
                <w:b/>
                <w:sz w:val="22"/>
              </w:rPr>
            </w:pPr>
            <w:r w:rsidRPr="006138E9">
              <w:rPr>
                <w:b/>
                <w:color w:val="FF0000"/>
                <w:sz w:val="22"/>
              </w:rPr>
              <w:t>2.45</w:t>
            </w:r>
          </w:p>
        </w:tc>
      </w:tr>
      <w:tr w:rsidRPr="00A5281D" w:rsidR="00774817" w:rsidTr="00774817" w14:paraId="67D8A5E7" w14:textId="77777777">
        <w:trPr>
          <w:cantSplit/>
          <w:trHeight w:val="53"/>
        </w:trPr>
        <w:tc>
          <w:tcPr>
            <w:tcW w:w="609" w:type="dxa"/>
            <w:vAlign w:val="center"/>
          </w:tcPr>
          <w:p w:rsidRPr="00A5281D" w:rsidR="00774817" w:rsidP="00774817" w:rsidRDefault="00774817" w14:paraId="678D2587" w14:textId="77777777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Align w:val="center"/>
          </w:tcPr>
          <w:p w:rsidRPr="00A5281D" w:rsidR="00774817" w:rsidP="00774817" w:rsidRDefault="00774817" w14:paraId="2CE59086" w14:textId="77777777">
            <w:pPr>
              <w:jc w:val="center"/>
              <w:rPr>
                <w:sz w:val="22"/>
              </w:rPr>
            </w:pPr>
          </w:p>
        </w:tc>
        <w:tc>
          <w:tcPr>
            <w:tcW w:w="5502" w:type="dxa"/>
            <w:vAlign w:val="center"/>
          </w:tcPr>
          <w:p w:rsidRPr="00A5281D" w:rsidR="00774817" w:rsidP="00774817" w:rsidRDefault="00774817" w14:paraId="7DE62E68" w14:textId="635E7FB3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Odpowiedzialność prawna płatnika składek- </w:t>
            </w:r>
            <w:r w:rsidRPr="000677B6">
              <w:rPr>
                <w:b/>
                <w:sz w:val="22"/>
              </w:rPr>
              <w:t xml:space="preserve">od 29.02. – </w:t>
            </w:r>
            <w:r w:rsidRPr="009F7994">
              <w:rPr>
                <w:b/>
                <w:color w:val="FF0000"/>
                <w:sz w:val="22"/>
              </w:rPr>
              <w:t>co 2 -</w:t>
            </w:r>
            <w:proofErr w:type="spellStart"/>
            <w:r w:rsidRPr="009F7994">
              <w:rPr>
                <w:b/>
                <w:color w:val="FF0000"/>
                <w:sz w:val="22"/>
              </w:rPr>
              <w:t>gi</w:t>
            </w:r>
            <w:proofErr w:type="spellEnd"/>
            <w:r w:rsidRPr="009F7994">
              <w:rPr>
                <w:b/>
                <w:color w:val="FF0000"/>
                <w:sz w:val="22"/>
              </w:rPr>
              <w:t xml:space="preserve"> zjazd</w:t>
            </w:r>
          </w:p>
        </w:tc>
        <w:tc>
          <w:tcPr>
            <w:tcW w:w="1560" w:type="dxa"/>
            <w:vAlign w:val="center"/>
          </w:tcPr>
          <w:p w:rsidRPr="00A5281D" w:rsidR="00774817" w:rsidP="00774817" w:rsidRDefault="00774817" w14:paraId="028F41CC" w14:textId="18D973EA">
            <w:pPr>
              <w:jc w:val="center"/>
              <w:rPr>
                <w:sz w:val="22"/>
              </w:rPr>
            </w:pPr>
            <w:r w:rsidRPr="00AB4AB3">
              <w:rPr>
                <w:sz w:val="22"/>
              </w:rPr>
              <w:t>0500-OPPSKP</w:t>
            </w:r>
          </w:p>
        </w:tc>
        <w:tc>
          <w:tcPr>
            <w:tcW w:w="3685" w:type="dxa"/>
            <w:vAlign w:val="center"/>
          </w:tcPr>
          <w:p w:rsidRPr="00A5281D" w:rsidR="00774817" w:rsidP="00774817" w:rsidRDefault="00774817" w14:paraId="4CDBE5E2" w14:textId="63240527">
            <w:pPr>
              <w:jc w:val="center"/>
              <w:rPr>
                <w:sz w:val="22"/>
              </w:rPr>
            </w:pPr>
            <w:r w:rsidRPr="00767448">
              <w:rPr>
                <w:color w:val="FF0000"/>
                <w:sz w:val="22"/>
              </w:rPr>
              <w:t>dr M. Krajewski</w:t>
            </w:r>
          </w:p>
        </w:tc>
        <w:tc>
          <w:tcPr>
            <w:tcW w:w="1701" w:type="dxa"/>
            <w:vAlign w:val="center"/>
          </w:tcPr>
          <w:p w:rsidRPr="00A5281D" w:rsidR="00774817" w:rsidP="00774817" w:rsidRDefault="00774817" w14:paraId="2B0EE07A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:rsidRPr="00A5281D" w:rsidR="00774817" w:rsidP="00774817" w:rsidRDefault="00774817" w14:paraId="74C67CD6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13.30-15.00</w:t>
            </w:r>
          </w:p>
        </w:tc>
        <w:tc>
          <w:tcPr>
            <w:tcW w:w="1149" w:type="dxa"/>
            <w:vAlign w:val="center"/>
          </w:tcPr>
          <w:p w:rsidRPr="00A5281D" w:rsidR="00774817" w:rsidP="00774817" w:rsidRDefault="00774817" w14:paraId="7DB019BF" w14:textId="75D86014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1.26</w:t>
            </w:r>
          </w:p>
        </w:tc>
      </w:tr>
    </w:tbl>
    <w:p w:rsidRPr="00A5281D" w:rsidR="009A1075" w:rsidP="00ED5190" w:rsidRDefault="009A1075" w14:paraId="7D616FF2" w14:textId="77777777">
      <w:pPr>
        <w:ind w:right="425"/>
        <w:rPr>
          <w:sz w:val="22"/>
        </w:rPr>
      </w:pPr>
    </w:p>
    <w:p w:rsidRPr="00A5281D" w:rsidR="009A1075" w:rsidP="00ED5190" w:rsidRDefault="009A1075" w14:paraId="1E109FBC" w14:textId="77777777">
      <w:pPr>
        <w:ind w:right="425"/>
        <w:jc w:val="center"/>
        <w:rPr>
          <w:b/>
          <w:sz w:val="36"/>
        </w:rPr>
      </w:pPr>
      <w:r w:rsidRPr="00A5281D">
        <w:rPr>
          <w:b/>
          <w:sz w:val="36"/>
        </w:rPr>
        <w:br w:type="page"/>
      </w:r>
      <w:r w:rsidRPr="00A5281D">
        <w:rPr>
          <w:b/>
          <w:sz w:val="36"/>
        </w:rPr>
        <w:lastRenderedPageBreak/>
        <w:t>PRAWO ZATRUDNIENIA- KADRY I PŁACE</w:t>
      </w:r>
    </w:p>
    <w:p w:rsidRPr="00A5281D" w:rsidR="009A1075" w:rsidP="009A1075" w:rsidRDefault="009A1075" w14:paraId="7ECCBCD8" w14:textId="77777777">
      <w:pPr>
        <w:ind w:right="425"/>
        <w:jc w:val="center"/>
        <w:rPr>
          <w:b/>
          <w:sz w:val="36"/>
        </w:rPr>
      </w:pPr>
      <w:r w:rsidRPr="00A5281D">
        <w:rPr>
          <w:b/>
          <w:sz w:val="36"/>
        </w:rPr>
        <w:t xml:space="preserve">2-letnie studia II stopnia (zaoczne) II  ROK </w:t>
      </w:r>
    </w:p>
    <w:p w:rsidRPr="00A5281D" w:rsidR="009A1075" w:rsidP="009A1075" w:rsidRDefault="009A1075" w14:paraId="0F75AA99" w14:textId="50931C36">
      <w:pPr>
        <w:ind w:right="425"/>
        <w:jc w:val="center"/>
        <w:rPr>
          <w:b/>
          <w:sz w:val="36"/>
        </w:rPr>
      </w:pPr>
      <w:r w:rsidRPr="00A5281D">
        <w:rPr>
          <w:b/>
          <w:sz w:val="36"/>
        </w:rPr>
        <w:t>Rozkład zajęć w semestrze letnim rok akad. 201</w:t>
      </w:r>
      <w:r w:rsidRPr="00A5281D" w:rsidR="005A1979">
        <w:rPr>
          <w:b/>
          <w:sz w:val="36"/>
        </w:rPr>
        <w:t>9</w:t>
      </w:r>
      <w:r w:rsidRPr="00A5281D">
        <w:rPr>
          <w:b/>
          <w:sz w:val="36"/>
        </w:rPr>
        <w:t>/20</w:t>
      </w:r>
      <w:r w:rsidRPr="00A5281D" w:rsidR="005A1979">
        <w:rPr>
          <w:b/>
          <w:sz w:val="36"/>
        </w:rPr>
        <w:t>20</w:t>
      </w:r>
    </w:p>
    <w:tbl>
      <w:tblPr>
        <w:tblW w:w="16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5535"/>
        <w:gridCol w:w="1560"/>
        <w:gridCol w:w="3685"/>
        <w:gridCol w:w="1701"/>
        <w:gridCol w:w="1559"/>
        <w:gridCol w:w="1149"/>
      </w:tblGrid>
      <w:tr w:rsidRPr="00A5281D" w:rsidR="009A1075" w:rsidTr="00A850B4" w14:paraId="1C4BDFC6" w14:textId="77777777">
        <w:trPr>
          <w:cantSplit/>
          <w:jc w:val="center"/>
        </w:trPr>
        <w:tc>
          <w:tcPr>
            <w:tcW w:w="16443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301E7A70" w14:textId="77777777">
            <w:pPr>
              <w:pStyle w:val="Nagwek2"/>
              <w:rPr>
                <w:sz w:val="22"/>
              </w:rPr>
            </w:pPr>
            <w:r w:rsidRPr="00A5281D">
              <w:rPr>
                <w:sz w:val="22"/>
              </w:rPr>
              <w:t>Wykłady</w:t>
            </w:r>
          </w:p>
        </w:tc>
      </w:tr>
      <w:tr w:rsidRPr="00A5281D" w:rsidR="009A1075" w:rsidTr="003624FC" w14:paraId="577F6C81" w14:textId="77777777">
        <w:trPr>
          <w:cantSplit/>
          <w:jc w:val="center"/>
        </w:trPr>
        <w:tc>
          <w:tcPr>
            <w:tcW w:w="59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25D4748A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Lp.</w:t>
            </w:r>
          </w:p>
        </w:tc>
        <w:tc>
          <w:tcPr>
            <w:tcW w:w="6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6287A228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Ilość</w:t>
            </w:r>
          </w:p>
          <w:p w:rsidRPr="00A5281D" w:rsidR="009A1075" w:rsidP="00ED5190" w:rsidRDefault="009A1075" w14:paraId="0864B213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godz.</w:t>
            </w:r>
          </w:p>
        </w:tc>
        <w:tc>
          <w:tcPr>
            <w:tcW w:w="553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1A1038B4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Przedmioty</w:t>
            </w:r>
          </w:p>
        </w:tc>
        <w:tc>
          <w:tcPr>
            <w:tcW w:w="15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7B5C14E6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Kod</w:t>
            </w:r>
          </w:p>
        </w:tc>
        <w:tc>
          <w:tcPr>
            <w:tcW w:w="36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169AAEA6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472AC9C8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Dzień tygodnia</w:t>
            </w:r>
          </w:p>
        </w:tc>
        <w:tc>
          <w:tcPr>
            <w:tcW w:w="155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4F8BCF54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Godzina</w:t>
            </w:r>
          </w:p>
        </w:tc>
        <w:tc>
          <w:tcPr>
            <w:tcW w:w="114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419DA2E8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Sala</w:t>
            </w:r>
          </w:p>
        </w:tc>
      </w:tr>
      <w:tr w:rsidRPr="00A5281D" w:rsidR="003624FC" w:rsidTr="003624FC" w14:paraId="082E9621" w14:textId="77777777">
        <w:trPr>
          <w:cantSplit/>
          <w:trHeight w:val="256"/>
          <w:jc w:val="center"/>
        </w:trPr>
        <w:tc>
          <w:tcPr>
            <w:tcW w:w="594" w:type="dxa"/>
            <w:vAlign w:val="center"/>
          </w:tcPr>
          <w:p w:rsidRPr="00A5281D" w:rsidR="003624FC" w:rsidP="003624FC" w:rsidRDefault="003624FC" w14:paraId="4E7282FA" w14:textId="7777777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:rsidRPr="00A5281D" w:rsidR="003624FC" w:rsidP="003624FC" w:rsidRDefault="003624FC" w14:paraId="1A17A32A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20</w:t>
            </w:r>
          </w:p>
        </w:tc>
        <w:tc>
          <w:tcPr>
            <w:tcW w:w="5535" w:type="dxa"/>
            <w:vAlign w:val="center"/>
          </w:tcPr>
          <w:p w:rsidRPr="00A5281D" w:rsidR="003624FC" w:rsidP="003624FC" w:rsidRDefault="003624FC" w14:paraId="17DB3CC8" w14:textId="4502F498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Prawo antydyskryminacyjne w zatrudnieniu- 5 spotkań z rzędu - </w:t>
            </w:r>
            <w:r w:rsidRPr="00A5281D">
              <w:rPr>
                <w:b/>
                <w:sz w:val="22"/>
              </w:rPr>
              <w:t>od 18.04</w:t>
            </w:r>
          </w:p>
        </w:tc>
        <w:tc>
          <w:tcPr>
            <w:tcW w:w="1560" w:type="dxa"/>
            <w:vAlign w:val="center"/>
          </w:tcPr>
          <w:p w:rsidRPr="003624FC" w:rsidR="003624FC" w:rsidP="003624FC" w:rsidRDefault="003624FC" w14:paraId="50B772D0" w14:textId="669A80E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3624FC">
              <w:rPr>
                <w:rFonts w:ascii="Times New Roman" w:hAnsi="Times New Roman" w:eastAsia="Times New Roman"/>
                <w:color w:val="auto"/>
                <w:sz w:val="22"/>
              </w:rPr>
              <w:t>0500-PADZKP</w:t>
            </w:r>
          </w:p>
        </w:tc>
        <w:tc>
          <w:tcPr>
            <w:tcW w:w="3685" w:type="dxa"/>
            <w:vAlign w:val="center"/>
          </w:tcPr>
          <w:p w:rsidRPr="00A5281D" w:rsidR="003624FC" w:rsidP="003624FC" w:rsidRDefault="003624FC" w14:paraId="28BC6B35" w14:textId="75367B6A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/>
                <w:color w:val="auto"/>
                <w:sz w:val="22"/>
              </w:rPr>
              <w:t>dr E. Bielak-Jomaa</w:t>
            </w:r>
          </w:p>
        </w:tc>
        <w:tc>
          <w:tcPr>
            <w:tcW w:w="1701" w:type="dxa"/>
            <w:vAlign w:val="center"/>
          </w:tcPr>
          <w:p w:rsidRPr="00A5281D" w:rsidR="003624FC" w:rsidP="003624FC" w:rsidRDefault="003624FC" w14:paraId="5F699B55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:rsidRPr="00A5281D" w:rsidR="003624FC" w:rsidP="003624FC" w:rsidRDefault="003624FC" w14:paraId="7178E5DD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10.00-13.00</w:t>
            </w:r>
          </w:p>
        </w:tc>
        <w:tc>
          <w:tcPr>
            <w:tcW w:w="1149" w:type="dxa"/>
            <w:vAlign w:val="center"/>
          </w:tcPr>
          <w:p w:rsidRPr="00A5281D" w:rsidR="003624FC" w:rsidP="003624FC" w:rsidRDefault="003624FC" w14:paraId="46175542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2.45</w:t>
            </w:r>
          </w:p>
        </w:tc>
      </w:tr>
      <w:tr w:rsidRPr="00A5281D" w:rsidR="003624FC" w:rsidTr="003624FC" w14:paraId="336629C5" w14:textId="77777777">
        <w:trPr>
          <w:cantSplit/>
          <w:trHeight w:val="298"/>
          <w:jc w:val="center"/>
        </w:trPr>
        <w:tc>
          <w:tcPr>
            <w:tcW w:w="594" w:type="dxa"/>
            <w:vAlign w:val="center"/>
          </w:tcPr>
          <w:p w:rsidRPr="00A5281D" w:rsidR="003624FC" w:rsidP="003624FC" w:rsidRDefault="003624FC" w14:paraId="7E421899" w14:textId="7777777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:rsidRPr="00A5281D" w:rsidR="003624FC" w:rsidP="003624FC" w:rsidRDefault="003624FC" w14:paraId="48B690A8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20</w:t>
            </w:r>
          </w:p>
        </w:tc>
        <w:tc>
          <w:tcPr>
            <w:tcW w:w="5535" w:type="dxa"/>
            <w:vAlign w:val="center"/>
          </w:tcPr>
          <w:p w:rsidRPr="00A5281D" w:rsidR="003624FC" w:rsidP="003624FC" w:rsidRDefault="003624FC" w14:paraId="1ED8463D" w14:textId="77777777">
            <w:pPr>
              <w:rPr>
                <w:sz w:val="22"/>
              </w:rPr>
            </w:pPr>
            <w:r w:rsidRPr="00A5281D">
              <w:rPr>
                <w:sz w:val="22"/>
              </w:rPr>
              <w:t>Procesowe prawo pracy-</w:t>
            </w:r>
          </w:p>
          <w:p w:rsidRPr="00A5281D" w:rsidR="003624FC" w:rsidP="003624FC" w:rsidRDefault="003624FC" w14:paraId="6A0B5764" w14:textId="509466E0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5 spotkań z rzędu </w:t>
            </w:r>
            <w:r w:rsidRPr="00A5281D">
              <w:rPr>
                <w:b/>
                <w:sz w:val="22"/>
              </w:rPr>
              <w:t>od 29.02</w:t>
            </w:r>
          </w:p>
        </w:tc>
        <w:tc>
          <w:tcPr>
            <w:tcW w:w="1560" w:type="dxa"/>
            <w:vAlign w:val="center"/>
          </w:tcPr>
          <w:p w:rsidRPr="003624FC" w:rsidR="003624FC" w:rsidP="003624FC" w:rsidRDefault="003624FC" w14:paraId="5024913C" w14:textId="505001F2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  <w:lang w:val="de-DE"/>
              </w:rPr>
            </w:pPr>
            <w:r w:rsidRPr="003624FC">
              <w:rPr>
                <w:rFonts w:ascii="Times New Roman" w:hAnsi="Times New Roman" w:eastAsia="Times New Roman"/>
                <w:color w:val="auto"/>
                <w:sz w:val="22"/>
                <w:lang w:val="de-DE"/>
              </w:rPr>
              <w:t>0500-PRPPKP</w:t>
            </w:r>
          </w:p>
        </w:tc>
        <w:tc>
          <w:tcPr>
            <w:tcW w:w="3685" w:type="dxa"/>
            <w:vAlign w:val="center"/>
          </w:tcPr>
          <w:p w:rsidRPr="00A5281D" w:rsidR="003624FC" w:rsidP="003624FC" w:rsidRDefault="003624FC" w14:paraId="25E498F2" w14:textId="60ED3508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  <w:lang w:val="de-DE"/>
              </w:rPr>
            </w:pPr>
            <w:proofErr w:type="spellStart"/>
            <w:r w:rsidRPr="00A5281D">
              <w:rPr>
                <w:rFonts w:ascii="Times New Roman" w:hAnsi="Times New Roman" w:eastAsia="Times New Roman"/>
                <w:color w:val="auto"/>
                <w:sz w:val="22"/>
                <w:lang w:val="de-DE"/>
              </w:rPr>
              <w:t>dr</w:t>
            </w:r>
            <w:proofErr w:type="spellEnd"/>
            <w:r w:rsidRPr="00A5281D">
              <w:rPr>
                <w:rFonts w:ascii="Times New Roman" w:hAnsi="Times New Roman" w:eastAsia="Times New Roman"/>
                <w:color w:val="auto"/>
                <w:sz w:val="22"/>
                <w:lang w:val="de-DE"/>
              </w:rPr>
              <w:t xml:space="preserve"> hab. I. </w:t>
            </w:r>
            <w:proofErr w:type="spellStart"/>
            <w:r w:rsidRPr="00A5281D">
              <w:rPr>
                <w:rFonts w:ascii="Times New Roman" w:hAnsi="Times New Roman" w:eastAsia="Times New Roman"/>
                <w:color w:val="auto"/>
                <w:sz w:val="22"/>
                <w:lang w:val="de-DE"/>
              </w:rPr>
              <w:t>Kunicki</w:t>
            </w:r>
            <w:proofErr w:type="spellEnd"/>
            <w:r w:rsidRPr="00A5281D">
              <w:rPr>
                <w:rFonts w:ascii="Times New Roman" w:hAnsi="Times New Roman" w:eastAsia="Times New Roman"/>
                <w:color w:val="auto"/>
                <w:sz w:val="22"/>
                <w:lang w:val="de-DE"/>
              </w:rPr>
              <w:t>, prof. UŁ</w:t>
            </w:r>
          </w:p>
        </w:tc>
        <w:tc>
          <w:tcPr>
            <w:tcW w:w="1701" w:type="dxa"/>
            <w:vAlign w:val="center"/>
          </w:tcPr>
          <w:p w:rsidRPr="00A5281D" w:rsidR="003624FC" w:rsidP="003624FC" w:rsidRDefault="003624FC" w14:paraId="4DCC2FD7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:rsidRPr="00A5281D" w:rsidR="003624FC" w:rsidP="003624FC" w:rsidRDefault="003624FC" w14:paraId="2D54203A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10.00-13.00</w:t>
            </w:r>
          </w:p>
        </w:tc>
        <w:tc>
          <w:tcPr>
            <w:tcW w:w="1149" w:type="dxa"/>
            <w:vAlign w:val="center"/>
          </w:tcPr>
          <w:p w:rsidRPr="00A5281D" w:rsidR="003624FC" w:rsidP="003624FC" w:rsidRDefault="003624FC" w14:paraId="0F6511BD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2.45</w:t>
            </w:r>
          </w:p>
        </w:tc>
      </w:tr>
      <w:tr w:rsidRPr="00A5281D" w:rsidR="003624FC" w:rsidTr="003624FC" w14:paraId="3849E4B1" w14:textId="77777777">
        <w:trPr>
          <w:cantSplit/>
          <w:trHeight w:val="366"/>
          <w:jc w:val="center"/>
        </w:trPr>
        <w:tc>
          <w:tcPr>
            <w:tcW w:w="594" w:type="dxa"/>
            <w:vAlign w:val="center"/>
          </w:tcPr>
          <w:p w:rsidRPr="00A5281D" w:rsidR="003624FC" w:rsidP="003624FC" w:rsidRDefault="003624FC" w14:paraId="31CE076D" w14:textId="7777777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:rsidRPr="00A5281D" w:rsidR="003624FC" w:rsidP="003624FC" w:rsidRDefault="003624FC" w14:paraId="47FFABC0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12</w:t>
            </w:r>
          </w:p>
        </w:tc>
        <w:tc>
          <w:tcPr>
            <w:tcW w:w="5535" w:type="dxa"/>
            <w:vAlign w:val="center"/>
          </w:tcPr>
          <w:p w:rsidRPr="00A5281D" w:rsidR="003624FC" w:rsidP="003624FC" w:rsidRDefault="003624FC" w14:paraId="05E98C3F" w14:textId="18FDE518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Odpowiedzialność pracownicza-  </w:t>
            </w:r>
            <w:r w:rsidRPr="00A5281D">
              <w:rPr>
                <w:b/>
                <w:sz w:val="22"/>
              </w:rPr>
              <w:t>od 08.03.</w:t>
            </w:r>
            <w:r w:rsidRPr="00A5281D">
              <w:rPr>
                <w:sz w:val="22"/>
              </w:rPr>
              <w:t xml:space="preserve"> –co 2-gi zjazd</w:t>
            </w:r>
          </w:p>
        </w:tc>
        <w:tc>
          <w:tcPr>
            <w:tcW w:w="1560" w:type="dxa"/>
            <w:vAlign w:val="center"/>
          </w:tcPr>
          <w:p w:rsidRPr="003624FC" w:rsidR="003624FC" w:rsidP="003624FC" w:rsidRDefault="003624FC" w14:paraId="6BB5F80B" w14:textId="28678D90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3624FC">
              <w:rPr>
                <w:rFonts w:ascii="Times New Roman" w:hAnsi="Times New Roman" w:eastAsia="Times New Roman"/>
                <w:color w:val="auto"/>
                <w:sz w:val="22"/>
              </w:rPr>
              <w:t>0500-ODPPKP</w:t>
            </w:r>
          </w:p>
        </w:tc>
        <w:tc>
          <w:tcPr>
            <w:tcW w:w="3685" w:type="dxa"/>
            <w:vAlign w:val="center"/>
          </w:tcPr>
          <w:p w:rsidRPr="00A5281D" w:rsidR="003624FC" w:rsidP="003624FC" w:rsidRDefault="003624FC" w14:paraId="3EF9AFD0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/>
                <w:color w:val="auto"/>
                <w:sz w:val="22"/>
              </w:rPr>
              <w:t>dr E. Staszewska</w:t>
            </w:r>
          </w:p>
        </w:tc>
        <w:tc>
          <w:tcPr>
            <w:tcW w:w="1701" w:type="dxa"/>
            <w:vAlign w:val="center"/>
          </w:tcPr>
          <w:p w:rsidRPr="00A5281D" w:rsidR="003624FC" w:rsidP="003624FC" w:rsidRDefault="003624FC" w14:paraId="0BDA951C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niedziela</w:t>
            </w:r>
          </w:p>
        </w:tc>
        <w:tc>
          <w:tcPr>
            <w:tcW w:w="1559" w:type="dxa"/>
            <w:vAlign w:val="center"/>
          </w:tcPr>
          <w:p w:rsidRPr="00A5281D" w:rsidR="003624FC" w:rsidP="003624FC" w:rsidRDefault="003624FC" w14:paraId="5B96FEC7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12.00-13.45</w:t>
            </w:r>
          </w:p>
        </w:tc>
        <w:tc>
          <w:tcPr>
            <w:tcW w:w="1149" w:type="dxa"/>
            <w:vAlign w:val="center"/>
          </w:tcPr>
          <w:p w:rsidRPr="00A5281D" w:rsidR="003624FC" w:rsidP="003624FC" w:rsidRDefault="003624FC" w14:paraId="4AB90D8E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2.62</w:t>
            </w:r>
          </w:p>
        </w:tc>
      </w:tr>
      <w:tr w:rsidRPr="00A5281D" w:rsidR="003624FC" w:rsidTr="003624FC" w14:paraId="5654ABCC" w14:textId="77777777">
        <w:trPr>
          <w:cantSplit/>
          <w:trHeight w:val="366"/>
          <w:jc w:val="center"/>
        </w:trPr>
        <w:tc>
          <w:tcPr>
            <w:tcW w:w="594" w:type="dxa"/>
            <w:vAlign w:val="center"/>
          </w:tcPr>
          <w:p w:rsidRPr="00A5281D" w:rsidR="003624FC" w:rsidP="003624FC" w:rsidRDefault="003624FC" w14:paraId="06C4F5DB" w14:textId="7777777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:rsidRPr="00A5281D" w:rsidR="003624FC" w:rsidP="003624FC" w:rsidRDefault="003624FC" w14:paraId="4D1877A6" w14:textId="5770A6F8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20</w:t>
            </w:r>
          </w:p>
        </w:tc>
        <w:tc>
          <w:tcPr>
            <w:tcW w:w="5535" w:type="dxa"/>
            <w:vAlign w:val="center"/>
          </w:tcPr>
          <w:p w:rsidRPr="00A5281D" w:rsidR="003624FC" w:rsidP="003624FC" w:rsidRDefault="003624FC" w14:paraId="3EB2F1C6" w14:textId="5AAE4B49">
            <w:pPr>
              <w:rPr>
                <w:sz w:val="22"/>
              </w:rPr>
            </w:pPr>
            <w:r w:rsidRPr="00A5281D">
              <w:rPr>
                <w:sz w:val="22"/>
              </w:rPr>
              <w:t>Informatyczne systemy kadrowe i płacowe</w:t>
            </w:r>
            <w:r>
              <w:rPr>
                <w:sz w:val="22"/>
              </w:rPr>
              <w:t xml:space="preserve"> </w:t>
            </w:r>
            <w:r w:rsidRPr="00245738">
              <w:rPr>
                <w:b/>
                <w:color w:val="FF0000"/>
                <w:sz w:val="22"/>
              </w:rPr>
              <w:t xml:space="preserve">(GRUPA </w:t>
            </w:r>
            <w:r>
              <w:rPr>
                <w:b/>
                <w:color w:val="FF0000"/>
                <w:sz w:val="22"/>
              </w:rPr>
              <w:t>2</w:t>
            </w:r>
            <w:r w:rsidRPr="00245738">
              <w:rPr>
                <w:b/>
                <w:color w:val="FF0000"/>
                <w:sz w:val="22"/>
              </w:rPr>
              <w:t>)</w:t>
            </w:r>
            <w:r>
              <w:rPr>
                <w:sz w:val="22"/>
              </w:rPr>
              <w:t xml:space="preserve"> -</w:t>
            </w:r>
            <w:r w:rsidRPr="00A5281D">
              <w:rPr>
                <w:sz w:val="22"/>
              </w:rPr>
              <w:t xml:space="preserve"> </w:t>
            </w:r>
            <w:r w:rsidRPr="00A5281D">
              <w:rPr>
                <w:b/>
                <w:sz w:val="22"/>
              </w:rPr>
              <w:t>5 zjazdów od 19.IV</w:t>
            </w:r>
          </w:p>
        </w:tc>
        <w:tc>
          <w:tcPr>
            <w:tcW w:w="1560" w:type="dxa"/>
            <w:vAlign w:val="center"/>
          </w:tcPr>
          <w:p w:rsidRPr="003624FC" w:rsidR="003624FC" w:rsidP="003624FC" w:rsidRDefault="003624FC" w14:paraId="71F203EE" w14:textId="27AE8F53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3624FC">
              <w:rPr>
                <w:rFonts w:ascii="Times New Roman" w:hAnsi="Times New Roman" w:eastAsia="Times New Roman"/>
                <w:color w:val="auto"/>
                <w:sz w:val="22"/>
              </w:rPr>
              <w:t>0500-ISKPKP</w:t>
            </w:r>
          </w:p>
        </w:tc>
        <w:tc>
          <w:tcPr>
            <w:tcW w:w="3685" w:type="dxa"/>
            <w:vAlign w:val="center"/>
          </w:tcPr>
          <w:p w:rsidRPr="00A5281D" w:rsidR="003624FC" w:rsidP="003624FC" w:rsidRDefault="003624FC" w14:paraId="6C8DBAD8" w14:textId="13FC38F1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/>
                <w:color w:val="auto"/>
                <w:sz w:val="22"/>
              </w:rPr>
              <w:t>mgr P. Topolski</w:t>
            </w:r>
          </w:p>
        </w:tc>
        <w:tc>
          <w:tcPr>
            <w:tcW w:w="1701" w:type="dxa"/>
            <w:vAlign w:val="center"/>
          </w:tcPr>
          <w:p w:rsidRPr="00A5281D" w:rsidR="003624FC" w:rsidP="003624FC" w:rsidRDefault="003624FC" w14:paraId="1445D434" w14:textId="4E212282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niedziela</w:t>
            </w:r>
          </w:p>
        </w:tc>
        <w:tc>
          <w:tcPr>
            <w:tcW w:w="1559" w:type="dxa"/>
            <w:vAlign w:val="center"/>
          </w:tcPr>
          <w:p w:rsidRPr="00A5281D" w:rsidR="003624FC" w:rsidP="003624FC" w:rsidRDefault="003624FC" w14:paraId="55EA7960" w14:textId="6835AE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15.15-18.30</w:t>
            </w:r>
          </w:p>
        </w:tc>
        <w:tc>
          <w:tcPr>
            <w:tcW w:w="1149" w:type="dxa"/>
            <w:vAlign w:val="center"/>
          </w:tcPr>
          <w:p w:rsidRPr="00A5281D" w:rsidR="003624FC" w:rsidP="003624FC" w:rsidRDefault="003624FC" w14:paraId="1F3F3157" w14:textId="591172B4">
            <w:pPr>
              <w:jc w:val="center"/>
              <w:rPr>
                <w:b/>
                <w:sz w:val="22"/>
              </w:rPr>
            </w:pPr>
            <w:r w:rsidRPr="00E10913">
              <w:rPr>
                <w:b/>
                <w:color w:val="FF0000"/>
                <w:sz w:val="22"/>
              </w:rPr>
              <w:t>2.62</w:t>
            </w:r>
          </w:p>
        </w:tc>
      </w:tr>
      <w:tr w:rsidRPr="00A5281D" w:rsidR="009A1075" w:rsidTr="003624FC" w14:paraId="2DEE2108" w14:textId="77777777">
        <w:trPr>
          <w:cantSplit/>
          <w:trHeight w:val="53"/>
          <w:jc w:val="center"/>
        </w:trPr>
        <w:tc>
          <w:tcPr>
            <w:tcW w:w="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5281D" w:rsidR="009A1075" w:rsidP="00ED5190" w:rsidRDefault="009A1075" w14:paraId="05D7278E" w14:textId="7777777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5281D" w:rsidR="009A1075" w:rsidP="00ED5190" w:rsidRDefault="009A1075" w14:paraId="2A15307A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20</w:t>
            </w:r>
          </w:p>
        </w:tc>
        <w:tc>
          <w:tcPr>
            <w:tcW w:w="55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5281D" w:rsidR="009A1075" w:rsidP="00A32CF6" w:rsidRDefault="009A1075" w14:paraId="09F19383" w14:textId="77777777">
            <w:pPr>
              <w:rPr>
                <w:sz w:val="22"/>
              </w:rPr>
            </w:pPr>
            <w:r w:rsidRPr="00A5281D">
              <w:rPr>
                <w:sz w:val="22"/>
              </w:rPr>
              <w:t>Seminarium magisterskie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5281D" w:rsidR="009A1075" w:rsidP="00ED5190" w:rsidRDefault="009A1075" w14:paraId="13B4BE3E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5281D" w:rsidR="009A1075" w:rsidP="00ED5190" w:rsidRDefault="009A1075" w14:paraId="17F3061A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5281D" w:rsidR="009A1075" w:rsidP="00ED5190" w:rsidRDefault="009A1075" w14:paraId="613DC20D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niedziela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5281D" w:rsidR="009A1075" w:rsidP="00ED5190" w:rsidRDefault="009A1075" w14:paraId="194A45D1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10.15-11.45</w:t>
            </w:r>
          </w:p>
        </w:tc>
        <w:tc>
          <w:tcPr>
            <w:tcW w:w="11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5281D" w:rsidR="009A1075" w:rsidP="00ED5190" w:rsidRDefault="009A1075" w14:paraId="51651547" w14:textId="77777777">
            <w:pPr>
              <w:jc w:val="center"/>
              <w:rPr>
                <w:b/>
                <w:sz w:val="22"/>
              </w:rPr>
            </w:pPr>
          </w:p>
        </w:tc>
      </w:tr>
    </w:tbl>
    <w:p w:rsidRPr="00A5281D" w:rsidR="009A1075" w:rsidP="009A1075" w:rsidRDefault="009A1075" w14:paraId="2375FA63" w14:textId="4CC9CA29">
      <w:pPr>
        <w:rPr>
          <w:b/>
          <w:sz w:val="22"/>
        </w:rPr>
      </w:pPr>
      <w:r w:rsidRPr="00A5281D">
        <w:rPr>
          <w:b/>
          <w:sz w:val="22"/>
        </w:rPr>
        <w:t>Egzaminy :</w:t>
      </w:r>
      <w:r w:rsidRPr="00A5281D" w:rsidR="004F6017">
        <w:rPr>
          <w:b/>
          <w:sz w:val="22"/>
        </w:rPr>
        <w:t xml:space="preserve">     </w:t>
      </w:r>
      <w:r w:rsidRPr="00A5281D">
        <w:rPr>
          <w:b/>
          <w:sz w:val="22"/>
        </w:rPr>
        <w:t>1. Prawo antydyskryminacyjne w zatrudnieniu</w:t>
      </w:r>
    </w:p>
    <w:p w:rsidRPr="00A5281D" w:rsidR="009A1075" w:rsidP="009A1075" w:rsidRDefault="009A1075" w14:paraId="00137093" w14:textId="77777777">
      <w:pPr>
        <w:rPr>
          <w:b/>
          <w:sz w:val="22"/>
        </w:rPr>
      </w:pPr>
      <w:r w:rsidRPr="00A5281D">
        <w:rPr>
          <w:b/>
          <w:sz w:val="22"/>
        </w:rPr>
        <w:t xml:space="preserve">                        2. Odpowiedzialność pracownicza</w:t>
      </w:r>
    </w:p>
    <w:p w:rsidRPr="00A5281D" w:rsidR="009A1075" w:rsidP="009A1075" w:rsidRDefault="009A1075" w14:paraId="04D26B42" w14:textId="77777777">
      <w:pPr>
        <w:rPr>
          <w:b/>
          <w:sz w:val="22"/>
        </w:rPr>
      </w:pPr>
      <w:r w:rsidRPr="00A5281D">
        <w:rPr>
          <w:b/>
          <w:sz w:val="22"/>
        </w:rPr>
        <w:t xml:space="preserve">                        3. Procesowe prawo pracy</w:t>
      </w:r>
    </w:p>
    <w:p w:rsidRPr="00A5281D" w:rsidR="009A1075" w:rsidP="009A1075" w:rsidRDefault="009A1075" w14:paraId="17696AC5" w14:textId="77777777">
      <w:pPr>
        <w:rPr>
          <w:b/>
          <w:sz w:val="22"/>
        </w:rPr>
      </w:pPr>
      <w:r w:rsidRPr="00A5281D">
        <w:rPr>
          <w:b/>
          <w:sz w:val="22"/>
        </w:rPr>
        <w:t xml:space="preserve">                        4. Informatyczne systemy kadrowe i płacowe</w:t>
      </w:r>
    </w:p>
    <w:p w:rsidRPr="00A5281D" w:rsidR="009A1075" w:rsidP="009A1075" w:rsidRDefault="009A1075" w14:paraId="4231B3A5" w14:textId="77777777">
      <w:pPr>
        <w:rPr>
          <w:b/>
          <w:sz w:val="22"/>
        </w:rPr>
      </w:pPr>
      <w:r w:rsidRPr="00A5281D">
        <w:rPr>
          <w:b/>
          <w:sz w:val="22"/>
        </w:rPr>
        <w:t xml:space="preserve">              </w:t>
      </w:r>
    </w:p>
    <w:p w:rsidRPr="00A5281D" w:rsidR="005A1979" w:rsidP="005A1979" w:rsidRDefault="005A1979" w14:paraId="20A56158" w14:textId="77777777">
      <w:pPr>
        <w:ind w:left="360"/>
        <w:rPr>
          <w:b/>
          <w:color w:val="000000" w:themeColor="text1"/>
        </w:rPr>
      </w:pPr>
      <w:bookmarkStart w:name="_Hlk32225840" w:id="1"/>
      <w:bookmarkStart w:name="_Hlk32055830" w:id="2"/>
      <w:r w:rsidRPr="00A5281D">
        <w:rPr>
          <w:b/>
          <w:color w:val="000000" w:themeColor="text1"/>
        </w:rPr>
        <w:t>TERMINY ZJAZDÓW</w:t>
      </w:r>
    </w:p>
    <w:p w:rsidRPr="00A5281D" w:rsidR="005A1979" w:rsidP="005A1979" w:rsidRDefault="005A1979" w14:paraId="0394417E" w14:textId="77777777">
      <w:pPr>
        <w:ind w:left="360"/>
        <w:rPr>
          <w:b/>
          <w:color w:val="000000" w:themeColor="text1"/>
        </w:rPr>
      </w:pPr>
      <w:r w:rsidRPr="00A5281D">
        <w:rPr>
          <w:b/>
          <w:color w:val="000000" w:themeColor="text1"/>
        </w:rPr>
        <w:t>sem. letni:    29.II -1.III, 7-8.III, 21-22. III, 28-29.III, 4-5.IV, 18-19.IV, 25-26.IV, 9-10.V, 16-17.V, 23-24.V  –– 10 zjazdów.</w:t>
      </w:r>
    </w:p>
    <w:bookmarkEnd w:id="1"/>
    <w:p w:rsidRPr="00A5281D" w:rsidR="005A1979" w:rsidP="005A1979" w:rsidRDefault="005A1979" w14:paraId="69A12E0D" w14:textId="77777777">
      <w:pPr>
        <w:rPr>
          <w:sz w:val="22"/>
        </w:rPr>
      </w:pPr>
    </w:p>
    <w:bookmarkEnd w:id="2"/>
    <w:p w:rsidRPr="00A5281D" w:rsidR="009A1075" w:rsidP="009A1075" w:rsidRDefault="009A1075" w14:paraId="40832ECA" w14:textId="77777777">
      <w:pPr>
        <w:rPr>
          <w:sz w:val="22"/>
        </w:rPr>
      </w:pPr>
    </w:p>
    <w:p w:rsidRPr="00A5281D" w:rsidR="009A1075" w:rsidP="00ED5190" w:rsidRDefault="009A1075" w14:paraId="03A6D2D4" w14:textId="77777777">
      <w:pPr>
        <w:ind w:right="425"/>
        <w:rPr>
          <w:b/>
        </w:rPr>
      </w:pPr>
      <w:r w:rsidRPr="00A5281D">
        <w:rPr>
          <w:b/>
          <w:color w:val="FF0000"/>
          <w:szCs w:val="28"/>
        </w:rPr>
        <w:t>Ćwiczenia są obowiązkowe</w:t>
      </w:r>
    </w:p>
    <w:p w:rsidRPr="00A5281D" w:rsidR="009A1075" w:rsidP="00753055" w:rsidRDefault="009A1075" w14:paraId="31F2C185" w14:textId="77777777">
      <w:pPr>
        <w:rPr>
          <w:sz w:val="22"/>
        </w:rPr>
      </w:pPr>
    </w:p>
    <w:tbl>
      <w:tblPr>
        <w:tblpPr w:leftFromText="141" w:rightFromText="141" w:vertAnchor="text" w:horzAnchor="margin" w:tblpXSpec="center" w:tblpY="13"/>
        <w:tblW w:w="16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65"/>
        <w:gridCol w:w="5858"/>
        <w:gridCol w:w="1560"/>
        <w:gridCol w:w="3685"/>
        <w:gridCol w:w="1701"/>
        <w:gridCol w:w="1559"/>
        <w:gridCol w:w="1149"/>
      </w:tblGrid>
      <w:tr w:rsidRPr="00A5281D" w:rsidR="00ED5190" w:rsidTr="00813108" w14:paraId="02D7656E" w14:textId="77777777">
        <w:trPr>
          <w:cantSplit/>
        </w:trPr>
        <w:tc>
          <w:tcPr>
            <w:tcW w:w="16443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ED5190" w:rsidP="00813108" w:rsidRDefault="00ED5190" w14:paraId="48F6CF20" w14:textId="77777777">
            <w:pPr>
              <w:pStyle w:val="Nagwek2"/>
              <w:rPr>
                <w:sz w:val="22"/>
              </w:rPr>
            </w:pPr>
            <w:r w:rsidRPr="00A5281D">
              <w:rPr>
                <w:sz w:val="22"/>
              </w:rPr>
              <w:t xml:space="preserve">Zapisy przez </w:t>
            </w:r>
            <w:proofErr w:type="spellStart"/>
            <w:r w:rsidRPr="00A5281D">
              <w:rPr>
                <w:sz w:val="22"/>
              </w:rPr>
              <w:t>internet</w:t>
            </w:r>
            <w:proofErr w:type="spellEnd"/>
          </w:p>
          <w:p w:rsidRPr="00A5281D" w:rsidR="00ED5190" w:rsidP="00813108" w:rsidRDefault="00ED5190" w14:paraId="3F74E73A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grupy do wyboru</w:t>
            </w:r>
          </w:p>
        </w:tc>
      </w:tr>
      <w:tr w:rsidRPr="00A5281D" w:rsidR="00ED5190" w:rsidTr="003624FC" w14:paraId="39A4F537" w14:textId="77777777">
        <w:trPr>
          <w:cantSplit/>
          <w:trHeight w:val="141"/>
        </w:trPr>
        <w:tc>
          <w:tcPr>
            <w:tcW w:w="46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ED5190" w:rsidP="00813108" w:rsidRDefault="00ED5190" w14:paraId="1C5AD9C5" w14:textId="77777777">
            <w:pPr>
              <w:jc w:val="center"/>
              <w:rPr>
                <w:b/>
                <w:sz w:val="22"/>
              </w:rPr>
            </w:pPr>
            <w:bookmarkStart w:name="_Hlk32225564" w:id="3"/>
            <w:r w:rsidRPr="00A5281D">
              <w:rPr>
                <w:b/>
                <w:sz w:val="22"/>
              </w:rPr>
              <w:t>1.</w:t>
            </w:r>
          </w:p>
        </w:tc>
        <w:tc>
          <w:tcPr>
            <w:tcW w:w="4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ED5190" w:rsidP="00813108" w:rsidRDefault="00ED5190" w14:paraId="646125DF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10</w:t>
            </w:r>
          </w:p>
        </w:tc>
        <w:tc>
          <w:tcPr>
            <w:tcW w:w="585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ED5190" w:rsidP="00813108" w:rsidRDefault="00ED5190" w14:paraId="7DF6BB8B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Procesowe prawo pracy</w:t>
            </w:r>
          </w:p>
        </w:tc>
        <w:tc>
          <w:tcPr>
            <w:tcW w:w="15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ED5190" w:rsidP="00813108" w:rsidRDefault="00ED5190" w14:paraId="7D85B409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Kod</w:t>
            </w:r>
          </w:p>
        </w:tc>
        <w:tc>
          <w:tcPr>
            <w:tcW w:w="36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ED5190" w:rsidP="00813108" w:rsidRDefault="00ED5190" w14:paraId="0D58B6E2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ED5190" w:rsidP="00813108" w:rsidRDefault="00ED5190" w14:paraId="1F6CA816" w14:textId="77777777">
            <w:pPr>
              <w:pStyle w:val="Nagwek2"/>
              <w:rPr>
                <w:sz w:val="22"/>
              </w:rPr>
            </w:pPr>
            <w:r w:rsidRPr="00A5281D">
              <w:rPr>
                <w:sz w:val="22"/>
              </w:rPr>
              <w:t>Dzień tygodnia</w:t>
            </w:r>
          </w:p>
        </w:tc>
        <w:tc>
          <w:tcPr>
            <w:tcW w:w="155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ED5190" w:rsidP="00813108" w:rsidRDefault="00ED5190" w14:paraId="26791F5F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Godzina</w:t>
            </w:r>
          </w:p>
        </w:tc>
        <w:tc>
          <w:tcPr>
            <w:tcW w:w="114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ED5190" w:rsidP="00813108" w:rsidRDefault="00ED5190" w14:paraId="0FB54F04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Sala</w:t>
            </w:r>
          </w:p>
        </w:tc>
      </w:tr>
      <w:tr w:rsidRPr="00A5281D" w:rsidR="00D605A6" w:rsidTr="003624FC" w14:paraId="339763E7" w14:textId="77777777">
        <w:trPr>
          <w:cantSplit/>
        </w:trPr>
        <w:tc>
          <w:tcPr>
            <w:tcW w:w="466" w:type="dxa"/>
            <w:vAlign w:val="center"/>
          </w:tcPr>
          <w:p w:rsidRPr="00A5281D" w:rsidR="00D605A6" w:rsidP="00D605A6" w:rsidRDefault="00D605A6" w14:paraId="086011A1" w14:textId="77777777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:rsidRPr="00A5281D" w:rsidR="00D605A6" w:rsidP="00D605A6" w:rsidRDefault="00D605A6" w14:paraId="68910E60" w14:textId="77777777">
            <w:pPr>
              <w:jc w:val="center"/>
              <w:rPr>
                <w:sz w:val="22"/>
              </w:rPr>
            </w:pPr>
          </w:p>
        </w:tc>
        <w:tc>
          <w:tcPr>
            <w:tcW w:w="5858" w:type="dxa"/>
            <w:vAlign w:val="center"/>
          </w:tcPr>
          <w:p w:rsidRPr="00A5281D" w:rsidR="00D605A6" w:rsidP="00E53391" w:rsidRDefault="00D605A6" w14:paraId="1FE15E41" w14:textId="7C835AE5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grupa I- - </w:t>
            </w:r>
            <w:r w:rsidRPr="00A5281D">
              <w:rPr>
                <w:b/>
                <w:sz w:val="22"/>
              </w:rPr>
              <w:t>od 2</w:t>
            </w:r>
            <w:r w:rsidRPr="00A5281D" w:rsidR="00DB1178">
              <w:rPr>
                <w:b/>
                <w:sz w:val="22"/>
              </w:rPr>
              <w:t>9</w:t>
            </w:r>
            <w:r w:rsidRPr="00A5281D">
              <w:rPr>
                <w:b/>
                <w:sz w:val="22"/>
              </w:rPr>
              <w:t>.02-</w:t>
            </w:r>
            <w:r w:rsidRPr="00A5281D">
              <w:rPr>
                <w:sz w:val="22"/>
              </w:rPr>
              <w:t xml:space="preserve"> 5 spotkań z rzędu</w:t>
            </w:r>
          </w:p>
        </w:tc>
        <w:tc>
          <w:tcPr>
            <w:tcW w:w="1560" w:type="dxa"/>
            <w:vAlign w:val="center"/>
          </w:tcPr>
          <w:p w:rsidRPr="00A5281D" w:rsidR="00D605A6" w:rsidP="00D605A6" w:rsidRDefault="003624FC" w14:paraId="23E9B43D" w14:textId="70CAA37F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3624FC">
              <w:rPr>
                <w:rFonts w:ascii="Times New Roman" w:hAnsi="Times New Roman" w:eastAsia="Times New Roman" w:cs="Times New Roman"/>
                <w:color w:val="auto"/>
                <w:sz w:val="22"/>
              </w:rPr>
              <w:t>0500-PRPCKP</w:t>
            </w:r>
          </w:p>
        </w:tc>
        <w:tc>
          <w:tcPr>
            <w:tcW w:w="3685" w:type="dxa"/>
          </w:tcPr>
          <w:p w:rsidRPr="003624FC" w:rsidR="00D605A6" w:rsidP="003624FC" w:rsidRDefault="00D605A6" w14:paraId="57B44CB8" w14:textId="4289F282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3624FC">
              <w:rPr>
                <w:rFonts w:ascii="Times New Roman" w:hAnsi="Times New Roman" w:eastAsia="Times New Roman" w:cs="Times New Roman"/>
                <w:color w:val="auto"/>
                <w:sz w:val="22"/>
              </w:rPr>
              <w:t>dr A. Szereda</w:t>
            </w:r>
          </w:p>
        </w:tc>
        <w:tc>
          <w:tcPr>
            <w:tcW w:w="1701" w:type="dxa"/>
            <w:vAlign w:val="center"/>
          </w:tcPr>
          <w:p w:rsidRPr="00A5281D" w:rsidR="00D605A6" w:rsidP="00D605A6" w:rsidRDefault="00D605A6" w14:paraId="3AF01067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:rsidRPr="00A5281D" w:rsidR="00D605A6" w:rsidP="00D605A6" w:rsidRDefault="00D605A6" w14:paraId="26B205ED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8.15-9.45</w:t>
            </w:r>
          </w:p>
        </w:tc>
        <w:tc>
          <w:tcPr>
            <w:tcW w:w="1149" w:type="dxa"/>
            <w:vAlign w:val="center"/>
          </w:tcPr>
          <w:p w:rsidRPr="00A5281D" w:rsidR="00D605A6" w:rsidP="00D605A6" w:rsidRDefault="00D605A6" w14:paraId="169A2C04" w14:textId="6FD6AA1F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1.2</w:t>
            </w:r>
            <w:r w:rsidRPr="00A5281D" w:rsidR="00CB6E93">
              <w:rPr>
                <w:b/>
                <w:sz w:val="22"/>
              </w:rPr>
              <w:t>7</w:t>
            </w:r>
          </w:p>
        </w:tc>
      </w:tr>
      <w:tr w:rsidRPr="00A5281D" w:rsidR="00D605A6" w:rsidTr="003624FC" w14:paraId="78BCA366" w14:textId="77777777">
        <w:trPr>
          <w:cantSplit/>
          <w:trHeight w:val="162"/>
        </w:trPr>
        <w:tc>
          <w:tcPr>
            <w:tcW w:w="466" w:type="dxa"/>
            <w:vAlign w:val="center"/>
          </w:tcPr>
          <w:p w:rsidRPr="00A5281D" w:rsidR="00D605A6" w:rsidP="00D605A6" w:rsidRDefault="00D605A6" w14:paraId="51E07593" w14:textId="77777777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:rsidRPr="00A5281D" w:rsidR="00D605A6" w:rsidP="00D605A6" w:rsidRDefault="00D605A6" w14:paraId="2B0B6E62" w14:textId="77777777">
            <w:pPr>
              <w:jc w:val="center"/>
              <w:rPr>
                <w:sz w:val="22"/>
              </w:rPr>
            </w:pPr>
          </w:p>
        </w:tc>
        <w:tc>
          <w:tcPr>
            <w:tcW w:w="5858" w:type="dxa"/>
            <w:vAlign w:val="center"/>
          </w:tcPr>
          <w:p w:rsidRPr="00A5281D" w:rsidR="00D605A6" w:rsidP="00E53391" w:rsidRDefault="00D605A6" w14:paraId="7096613E" w14:textId="01CF33BB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grupa II-  </w:t>
            </w:r>
            <w:r w:rsidRPr="00A5281D">
              <w:rPr>
                <w:b/>
                <w:sz w:val="22"/>
              </w:rPr>
              <w:t xml:space="preserve">od </w:t>
            </w:r>
            <w:r w:rsidRPr="00A5281D" w:rsidR="00DB1178">
              <w:rPr>
                <w:b/>
                <w:sz w:val="22"/>
              </w:rPr>
              <w:t>18</w:t>
            </w:r>
            <w:r w:rsidRPr="00A5281D">
              <w:rPr>
                <w:b/>
                <w:sz w:val="22"/>
              </w:rPr>
              <w:t>.04</w:t>
            </w:r>
            <w:r w:rsidRPr="00A5281D">
              <w:rPr>
                <w:sz w:val="22"/>
              </w:rPr>
              <w:t>- 5 spotkań z rzędu</w:t>
            </w:r>
          </w:p>
        </w:tc>
        <w:tc>
          <w:tcPr>
            <w:tcW w:w="1560" w:type="dxa"/>
            <w:vAlign w:val="center"/>
          </w:tcPr>
          <w:p w:rsidRPr="00A5281D" w:rsidR="00D605A6" w:rsidP="00D605A6" w:rsidRDefault="00D605A6" w14:paraId="541D77D7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</w:p>
        </w:tc>
        <w:tc>
          <w:tcPr>
            <w:tcW w:w="3685" w:type="dxa"/>
          </w:tcPr>
          <w:p w:rsidRPr="00A5281D" w:rsidR="00D605A6" w:rsidP="003624FC" w:rsidRDefault="00D605A6" w14:paraId="098B57BD" w14:textId="63E43DAF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 w:cs="Times New Roman"/>
                <w:color w:val="auto"/>
                <w:sz w:val="22"/>
              </w:rPr>
              <w:t>dr A. Szereda</w:t>
            </w:r>
          </w:p>
        </w:tc>
        <w:tc>
          <w:tcPr>
            <w:tcW w:w="1701" w:type="dxa"/>
            <w:vAlign w:val="center"/>
          </w:tcPr>
          <w:p w:rsidRPr="00A5281D" w:rsidR="00D605A6" w:rsidP="00D605A6" w:rsidRDefault="00D605A6" w14:paraId="41B19EF7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:rsidRPr="00A5281D" w:rsidR="00D605A6" w:rsidP="00D605A6" w:rsidRDefault="00D605A6" w14:paraId="562C3123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8.15-9.45</w:t>
            </w:r>
          </w:p>
        </w:tc>
        <w:tc>
          <w:tcPr>
            <w:tcW w:w="1149" w:type="dxa"/>
            <w:vAlign w:val="center"/>
          </w:tcPr>
          <w:p w:rsidRPr="00A5281D" w:rsidR="00D605A6" w:rsidP="00D605A6" w:rsidRDefault="00D605A6" w14:paraId="7865E986" w14:textId="2BCBE354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1.2</w:t>
            </w:r>
            <w:r w:rsidRPr="00A5281D" w:rsidR="00CB6E93">
              <w:rPr>
                <w:b/>
                <w:sz w:val="22"/>
              </w:rPr>
              <w:t>7</w:t>
            </w:r>
          </w:p>
        </w:tc>
      </w:tr>
      <w:tr w:rsidRPr="00A5281D" w:rsidR="00ED5190" w:rsidTr="003624FC" w14:paraId="7C091370" w14:textId="77777777">
        <w:trPr>
          <w:cantSplit/>
          <w:trHeight w:val="270"/>
        </w:trPr>
        <w:tc>
          <w:tcPr>
            <w:tcW w:w="466" w:type="dxa"/>
            <w:vAlign w:val="center"/>
          </w:tcPr>
          <w:p w:rsidRPr="00A5281D" w:rsidR="00ED5190" w:rsidP="00813108" w:rsidRDefault="00ED5190" w14:paraId="77D58BA5" w14:textId="77777777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:rsidRPr="00A5281D" w:rsidR="00ED5190" w:rsidP="00813108" w:rsidRDefault="00ED5190" w14:paraId="565B2211" w14:textId="77777777">
            <w:pPr>
              <w:jc w:val="center"/>
              <w:rPr>
                <w:sz w:val="22"/>
              </w:rPr>
            </w:pPr>
          </w:p>
        </w:tc>
        <w:tc>
          <w:tcPr>
            <w:tcW w:w="5858" w:type="dxa"/>
            <w:vAlign w:val="center"/>
          </w:tcPr>
          <w:p w:rsidRPr="00A5281D" w:rsidR="00ED5190" w:rsidP="00E53391" w:rsidRDefault="00ED5190" w14:paraId="0136BA06" w14:textId="0BDAB0A7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grupa III-  </w:t>
            </w:r>
            <w:r w:rsidRPr="00A5281D">
              <w:rPr>
                <w:b/>
                <w:sz w:val="22"/>
              </w:rPr>
              <w:t>od 0</w:t>
            </w:r>
            <w:r w:rsidRPr="00A5281D" w:rsidR="00DB1178">
              <w:rPr>
                <w:b/>
                <w:sz w:val="22"/>
              </w:rPr>
              <w:t>1</w:t>
            </w:r>
            <w:r w:rsidRPr="00A5281D">
              <w:rPr>
                <w:b/>
                <w:sz w:val="22"/>
              </w:rPr>
              <w:t>.0</w:t>
            </w:r>
            <w:r w:rsidRPr="00A5281D" w:rsidR="00DB1178">
              <w:rPr>
                <w:b/>
                <w:sz w:val="22"/>
              </w:rPr>
              <w:t>3</w:t>
            </w:r>
            <w:r w:rsidRPr="00A5281D">
              <w:rPr>
                <w:sz w:val="22"/>
              </w:rPr>
              <w:t>- 5 spotkań z rzędu</w:t>
            </w:r>
          </w:p>
        </w:tc>
        <w:tc>
          <w:tcPr>
            <w:tcW w:w="1560" w:type="dxa"/>
            <w:vAlign w:val="center"/>
          </w:tcPr>
          <w:p w:rsidRPr="00A5281D" w:rsidR="00ED5190" w:rsidP="00813108" w:rsidRDefault="00ED5190" w14:paraId="2B8B3579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</w:p>
        </w:tc>
        <w:tc>
          <w:tcPr>
            <w:tcW w:w="3685" w:type="dxa"/>
            <w:vAlign w:val="center"/>
          </w:tcPr>
          <w:p w:rsidRPr="00A5281D" w:rsidR="00ED5190" w:rsidP="003624FC" w:rsidRDefault="00ED5190" w14:paraId="168F2CC4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 w:cs="Times New Roman"/>
                <w:color w:val="auto"/>
                <w:sz w:val="22"/>
              </w:rPr>
              <w:t>dr A. Szereda</w:t>
            </w:r>
          </w:p>
        </w:tc>
        <w:tc>
          <w:tcPr>
            <w:tcW w:w="1701" w:type="dxa"/>
            <w:vAlign w:val="center"/>
          </w:tcPr>
          <w:p w:rsidRPr="00A5281D" w:rsidR="00ED5190" w:rsidP="00813108" w:rsidRDefault="00044B6C" w14:paraId="0DB516F6" w14:textId="60F8700C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niedziela</w:t>
            </w:r>
          </w:p>
        </w:tc>
        <w:tc>
          <w:tcPr>
            <w:tcW w:w="1559" w:type="dxa"/>
            <w:vAlign w:val="center"/>
          </w:tcPr>
          <w:p w:rsidRPr="00A5281D" w:rsidR="00ED5190" w:rsidP="00813108" w:rsidRDefault="00ED5190" w14:paraId="773E9C97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8.15-9.45</w:t>
            </w:r>
          </w:p>
        </w:tc>
        <w:tc>
          <w:tcPr>
            <w:tcW w:w="1149" w:type="dxa"/>
            <w:vAlign w:val="center"/>
          </w:tcPr>
          <w:p w:rsidRPr="00A5281D" w:rsidR="00ED5190" w:rsidP="00813108" w:rsidRDefault="00DB1178" w14:paraId="380A3E69" w14:textId="61261E5F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-2</w:t>
            </w:r>
          </w:p>
        </w:tc>
      </w:tr>
      <w:tr w:rsidRPr="00A5281D" w:rsidR="00D605A6" w:rsidTr="003624FC" w14:paraId="177F0ADB" w14:textId="77777777">
        <w:trPr>
          <w:cantSplit/>
          <w:trHeight w:val="270"/>
        </w:trPr>
        <w:tc>
          <w:tcPr>
            <w:tcW w:w="466" w:type="dxa"/>
            <w:vAlign w:val="center"/>
          </w:tcPr>
          <w:p w:rsidRPr="00A5281D" w:rsidR="00D605A6" w:rsidP="00813108" w:rsidRDefault="00D605A6" w14:paraId="0FFD3912" w14:textId="77777777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:rsidRPr="00A5281D" w:rsidR="00D605A6" w:rsidP="00813108" w:rsidRDefault="00D605A6" w14:paraId="0083189F" w14:textId="77777777">
            <w:pPr>
              <w:jc w:val="center"/>
              <w:rPr>
                <w:sz w:val="22"/>
              </w:rPr>
            </w:pPr>
          </w:p>
        </w:tc>
        <w:tc>
          <w:tcPr>
            <w:tcW w:w="5858" w:type="dxa"/>
            <w:vAlign w:val="center"/>
          </w:tcPr>
          <w:p w:rsidRPr="00A5281D" w:rsidR="00D605A6" w:rsidP="00E53391" w:rsidRDefault="00E53391" w14:paraId="40543E44" w14:textId="519F5F31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grupa IV-  </w:t>
            </w:r>
            <w:r w:rsidRPr="00A5281D">
              <w:rPr>
                <w:b/>
                <w:sz w:val="22"/>
              </w:rPr>
              <w:t xml:space="preserve">od </w:t>
            </w:r>
            <w:r w:rsidRPr="00A5281D" w:rsidR="00DB1178">
              <w:rPr>
                <w:b/>
                <w:sz w:val="22"/>
              </w:rPr>
              <w:t>19</w:t>
            </w:r>
            <w:r w:rsidRPr="00A5281D">
              <w:rPr>
                <w:b/>
                <w:sz w:val="22"/>
              </w:rPr>
              <w:t>.04</w:t>
            </w:r>
            <w:r w:rsidRPr="00A5281D">
              <w:rPr>
                <w:sz w:val="22"/>
              </w:rPr>
              <w:t>- 5 spotkań z rzędu</w:t>
            </w:r>
          </w:p>
        </w:tc>
        <w:tc>
          <w:tcPr>
            <w:tcW w:w="1560" w:type="dxa"/>
            <w:vAlign w:val="center"/>
          </w:tcPr>
          <w:p w:rsidRPr="00A5281D" w:rsidR="00D605A6" w:rsidP="00813108" w:rsidRDefault="00D605A6" w14:paraId="7AE57A83" w14:textId="77777777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</w:p>
        </w:tc>
        <w:tc>
          <w:tcPr>
            <w:tcW w:w="3685" w:type="dxa"/>
            <w:vAlign w:val="center"/>
          </w:tcPr>
          <w:p w:rsidRPr="00A5281D" w:rsidR="00D605A6" w:rsidP="003624FC" w:rsidRDefault="00D605A6" w14:paraId="5099E7A7" w14:textId="3902F89A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A5281D">
              <w:rPr>
                <w:rFonts w:ascii="Times New Roman" w:hAnsi="Times New Roman" w:eastAsia="Times New Roman" w:cs="Times New Roman"/>
                <w:color w:val="auto"/>
                <w:sz w:val="22"/>
              </w:rPr>
              <w:t>dr A. Szereda</w:t>
            </w:r>
          </w:p>
        </w:tc>
        <w:tc>
          <w:tcPr>
            <w:tcW w:w="1701" w:type="dxa"/>
            <w:vAlign w:val="center"/>
          </w:tcPr>
          <w:p w:rsidRPr="00A5281D" w:rsidR="00D605A6" w:rsidP="00813108" w:rsidRDefault="00044B6C" w14:paraId="3B58D972" w14:textId="733ABB3B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niedziela</w:t>
            </w:r>
          </w:p>
        </w:tc>
        <w:tc>
          <w:tcPr>
            <w:tcW w:w="1559" w:type="dxa"/>
            <w:vAlign w:val="center"/>
          </w:tcPr>
          <w:p w:rsidRPr="00A5281D" w:rsidR="00D605A6" w:rsidP="00813108" w:rsidRDefault="00044B6C" w14:paraId="5A9AB3D8" w14:textId="28C0CB49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8.15.9.45</w:t>
            </w:r>
          </w:p>
        </w:tc>
        <w:tc>
          <w:tcPr>
            <w:tcW w:w="1149" w:type="dxa"/>
            <w:vAlign w:val="center"/>
          </w:tcPr>
          <w:p w:rsidRPr="00A5281D" w:rsidR="00D605A6" w:rsidP="00813108" w:rsidRDefault="00DB1178" w14:paraId="7BF23F9B" w14:textId="63BE182B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-2</w:t>
            </w:r>
          </w:p>
        </w:tc>
      </w:tr>
      <w:bookmarkEnd w:id="3"/>
    </w:tbl>
    <w:p w:rsidRPr="00A5281D" w:rsidR="00ED5190" w:rsidP="00753055" w:rsidRDefault="00ED5190" w14:paraId="033BB2F7" w14:textId="77777777">
      <w:pPr>
        <w:rPr>
          <w:sz w:val="22"/>
        </w:rPr>
      </w:pPr>
    </w:p>
    <w:p w:rsidRPr="00A5281D" w:rsidR="009A1075" w:rsidP="00ED5190" w:rsidRDefault="00ED5190" w14:paraId="244D6A33" w14:textId="77777777">
      <w:pPr>
        <w:ind w:right="425"/>
        <w:jc w:val="center"/>
        <w:rPr>
          <w:b/>
          <w:sz w:val="36"/>
        </w:rPr>
      </w:pPr>
      <w:r w:rsidRPr="00A5281D">
        <w:rPr>
          <w:b/>
          <w:sz w:val="22"/>
        </w:rPr>
        <w:br w:type="page"/>
      </w:r>
      <w:r w:rsidRPr="00A5281D" w:rsidR="009A1075">
        <w:rPr>
          <w:b/>
          <w:sz w:val="36"/>
        </w:rPr>
        <w:lastRenderedPageBreak/>
        <w:t>Wykłady do wyboru w semestrze letnim</w:t>
      </w:r>
    </w:p>
    <w:p w:rsidRPr="00A5281D" w:rsidR="009A1075" w:rsidP="00ED5190" w:rsidRDefault="009A1075" w14:paraId="48EFF069" w14:textId="03227BAB">
      <w:pPr>
        <w:ind w:right="425"/>
        <w:jc w:val="center"/>
        <w:rPr>
          <w:b/>
          <w:sz w:val="36"/>
        </w:rPr>
      </w:pPr>
      <w:r w:rsidRPr="00A5281D">
        <w:rPr>
          <w:b/>
          <w:sz w:val="36"/>
        </w:rPr>
        <w:t>w roku akad. 201</w:t>
      </w:r>
      <w:r w:rsidRPr="00A5281D" w:rsidR="005A1979">
        <w:rPr>
          <w:b/>
          <w:sz w:val="36"/>
        </w:rPr>
        <w:t>9</w:t>
      </w:r>
      <w:r w:rsidRPr="00A5281D">
        <w:rPr>
          <w:b/>
          <w:sz w:val="36"/>
        </w:rPr>
        <w:t>/20</w:t>
      </w:r>
      <w:r w:rsidRPr="00A5281D" w:rsidR="005A1979">
        <w:rPr>
          <w:b/>
          <w:sz w:val="36"/>
        </w:rPr>
        <w:t>20</w:t>
      </w:r>
    </w:p>
    <w:p w:rsidRPr="00A5281D" w:rsidR="009A1075" w:rsidP="00ED5190" w:rsidRDefault="009A1075" w14:paraId="37E6BA5F" w14:textId="77777777">
      <w:pPr>
        <w:ind w:right="425"/>
        <w:jc w:val="center"/>
        <w:rPr>
          <w:b/>
          <w:sz w:val="36"/>
        </w:rPr>
      </w:pPr>
      <w:r w:rsidRPr="00A5281D">
        <w:rPr>
          <w:b/>
          <w:sz w:val="36"/>
        </w:rPr>
        <w:t xml:space="preserve">Student zalicza obowiązkowo 2 wybrane wykłady w języku polskim w semestrze letnim </w:t>
      </w:r>
    </w:p>
    <w:p w:rsidRPr="00A5281D" w:rsidR="009A1075" w:rsidP="009A1075" w:rsidRDefault="009A1075" w14:paraId="29889A44" w14:textId="77777777">
      <w:pPr>
        <w:jc w:val="center"/>
        <w:rPr>
          <w:sz w:val="22"/>
        </w:rPr>
      </w:pPr>
      <w:r w:rsidRPr="00A5281D">
        <w:rPr>
          <w:sz w:val="22"/>
        </w:rPr>
        <w:t>Zapisy przez Internet</w:t>
      </w:r>
    </w:p>
    <w:tbl>
      <w:tblPr>
        <w:tblW w:w="16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78"/>
        <w:gridCol w:w="5502"/>
        <w:gridCol w:w="1560"/>
        <w:gridCol w:w="3685"/>
        <w:gridCol w:w="1701"/>
        <w:gridCol w:w="1559"/>
        <w:gridCol w:w="1149"/>
      </w:tblGrid>
      <w:tr w:rsidRPr="00A5281D" w:rsidR="009A1075" w:rsidTr="003624FC" w14:paraId="48D68F66" w14:textId="77777777">
        <w:trPr>
          <w:cantSplit/>
          <w:jc w:val="center"/>
        </w:trPr>
        <w:tc>
          <w:tcPr>
            <w:tcW w:w="60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7892EEAD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1.</w:t>
            </w:r>
          </w:p>
        </w:tc>
        <w:tc>
          <w:tcPr>
            <w:tcW w:w="67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37DB6A18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10</w:t>
            </w:r>
          </w:p>
        </w:tc>
        <w:tc>
          <w:tcPr>
            <w:tcW w:w="550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7781EF4F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Wykład</w:t>
            </w:r>
          </w:p>
        </w:tc>
        <w:tc>
          <w:tcPr>
            <w:tcW w:w="15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4EC6ACAC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Kod</w:t>
            </w:r>
          </w:p>
        </w:tc>
        <w:tc>
          <w:tcPr>
            <w:tcW w:w="36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36DB2FCE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11C5CC34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Dzień tygodnia</w:t>
            </w:r>
          </w:p>
        </w:tc>
        <w:tc>
          <w:tcPr>
            <w:tcW w:w="155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6C379C9D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Godzina</w:t>
            </w:r>
          </w:p>
        </w:tc>
        <w:tc>
          <w:tcPr>
            <w:tcW w:w="114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5" w:color="auto" w:fill="FFFFFF"/>
            <w:vAlign w:val="center"/>
          </w:tcPr>
          <w:p w:rsidRPr="00A5281D" w:rsidR="009A1075" w:rsidP="00ED5190" w:rsidRDefault="009A1075" w14:paraId="2C8015F1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Sala</w:t>
            </w:r>
          </w:p>
        </w:tc>
      </w:tr>
      <w:tr w:rsidRPr="00A5281D" w:rsidR="003624FC" w:rsidTr="003624FC" w14:paraId="6A854EC0" w14:textId="77777777">
        <w:trPr>
          <w:cantSplit/>
          <w:trHeight w:val="494"/>
          <w:jc w:val="center"/>
        </w:trPr>
        <w:tc>
          <w:tcPr>
            <w:tcW w:w="609" w:type="dxa"/>
            <w:vAlign w:val="center"/>
          </w:tcPr>
          <w:p w:rsidRPr="00A5281D" w:rsidR="003624FC" w:rsidP="003624FC" w:rsidRDefault="003624FC" w14:paraId="6A481584" w14:textId="77777777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Align w:val="center"/>
          </w:tcPr>
          <w:p w:rsidRPr="00A5281D" w:rsidR="003624FC" w:rsidP="003624FC" w:rsidRDefault="003624FC" w14:paraId="6A6E6482" w14:textId="77777777">
            <w:pPr>
              <w:jc w:val="center"/>
              <w:rPr>
                <w:sz w:val="22"/>
              </w:rPr>
            </w:pPr>
          </w:p>
        </w:tc>
        <w:tc>
          <w:tcPr>
            <w:tcW w:w="5502" w:type="dxa"/>
            <w:vAlign w:val="center"/>
          </w:tcPr>
          <w:p w:rsidRPr="00A5281D" w:rsidR="003624FC" w:rsidP="003624FC" w:rsidRDefault="003624FC" w14:paraId="2812BD39" w14:textId="3BA1238C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Obowiązki pracodawców w zakresie zabezpieczenia społecznego- </w:t>
            </w:r>
            <w:r w:rsidRPr="00A5281D">
              <w:rPr>
                <w:b/>
                <w:sz w:val="22"/>
              </w:rPr>
              <w:t>od 18.04.- co zjazd</w:t>
            </w:r>
          </w:p>
        </w:tc>
        <w:tc>
          <w:tcPr>
            <w:tcW w:w="1560" w:type="dxa"/>
            <w:vAlign w:val="center"/>
          </w:tcPr>
          <w:p w:rsidRPr="003624FC" w:rsidR="003624FC" w:rsidP="003624FC" w:rsidRDefault="003624FC" w14:paraId="71F2000E" w14:textId="350FA863">
            <w:pPr>
              <w:jc w:val="center"/>
              <w:rPr>
                <w:sz w:val="22"/>
              </w:rPr>
            </w:pPr>
            <w:r w:rsidRPr="003624FC">
              <w:rPr>
                <w:sz w:val="22"/>
              </w:rPr>
              <w:t>0500-OPZSKP</w:t>
            </w:r>
          </w:p>
        </w:tc>
        <w:tc>
          <w:tcPr>
            <w:tcW w:w="3685" w:type="dxa"/>
            <w:vAlign w:val="center"/>
          </w:tcPr>
          <w:p w:rsidRPr="00A5281D" w:rsidR="003624FC" w:rsidP="003624FC" w:rsidRDefault="003624FC" w14:paraId="6BF91CCF" w14:textId="1C3E5D34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dr M. Otto</w:t>
            </w:r>
          </w:p>
        </w:tc>
        <w:tc>
          <w:tcPr>
            <w:tcW w:w="1701" w:type="dxa"/>
            <w:vAlign w:val="center"/>
          </w:tcPr>
          <w:p w:rsidRPr="00A5281D" w:rsidR="003624FC" w:rsidP="003624FC" w:rsidRDefault="003624FC" w14:paraId="4ED317A0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:rsidRPr="00A5281D" w:rsidR="003624FC" w:rsidP="003624FC" w:rsidRDefault="003624FC" w14:paraId="133E3AA8" w14:textId="77777777">
            <w:pPr>
              <w:jc w:val="center"/>
              <w:rPr>
                <w:color w:val="FF0000"/>
                <w:sz w:val="22"/>
              </w:rPr>
            </w:pPr>
            <w:r w:rsidRPr="00A5281D">
              <w:rPr>
                <w:sz w:val="22"/>
              </w:rPr>
              <w:t>13.15-14.45</w:t>
            </w:r>
          </w:p>
        </w:tc>
        <w:tc>
          <w:tcPr>
            <w:tcW w:w="1149" w:type="dxa"/>
            <w:vAlign w:val="center"/>
          </w:tcPr>
          <w:p w:rsidRPr="00A5281D" w:rsidR="003624FC" w:rsidP="003624FC" w:rsidRDefault="003624FC" w14:paraId="555CF73A" w14:textId="276CA832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2.62</w:t>
            </w:r>
          </w:p>
        </w:tc>
      </w:tr>
      <w:tr w:rsidRPr="00A5281D" w:rsidR="003624FC" w:rsidTr="003624FC" w14:paraId="2AC70F8C" w14:textId="77777777">
        <w:trPr>
          <w:cantSplit/>
          <w:trHeight w:val="366"/>
          <w:jc w:val="center"/>
        </w:trPr>
        <w:tc>
          <w:tcPr>
            <w:tcW w:w="609" w:type="dxa"/>
            <w:vAlign w:val="center"/>
          </w:tcPr>
          <w:p w:rsidRPr="00A5281D" w:rsidR="003624FC" w:rsidP="003624FC" w:rsidRDefault="003624FC" w14:paraId="172AFE0F" w14:textId="77777777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Align w:val="center"/>
          </w:tcPr>
          <w:p w:rsidRPr="00A5281D" w:rsidR="003624FC" w:rsidP="003624FC" w:rsidRDefault="003624FC" w14:paraId="676144E9" w14:textId="77777777">
            <w:pPr>
              <w:jc w:val="center"/>
              <w:rPr>
                <w:sz w:val="22"/>
              </w:rPr>
            </w:pPr>
          </w:p>
        </w:tc>
        <w:tc>
          <w:tcPr>
            <w:tcW w:w="5502" w:type="dxa"/>
            <w:vAlign w:val="center"/>
          </w:tcPr>
          <w:p w:rsidRPr="00A5281D" w:rsidR="003624FC" w:rsidP="003624FC" w:rsidRDefault="003624FC" w14:paraId="199D9914" w14:textId="27B12041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Rozwiązywanie sporów zbiorowych- </w:t>
            </w:r>
            <w:r w:rsidRPr="00A5281D">
              <w:rPr>
                <w:b/>
                <w:sz w:val="22"/>
              </w:rPr>
              <w:t>29.02.-  co zjazd</w:t>
            </w:r>
          </w:p>
        </w:tc>
        <w:tc>
          <w:tcPr>
            <w:tcW w:w="1560" w:type="dxa"/>
            <w:vAlign w:val="center"/>
          </w:tcPr>
          <w:p w:rsidRPr="003624FC" w:rsidR="003624FC" w:rsidP="003624FC" w:rsidRDefault="003624FC" w14:paraId="4E066676" w14:textId="34BBBC4D">
            <w:pPr>
              <w:jc w:val="center"/>
              <w:rPr>
                <w:sz w:val="22"/>
              </w:rPr>
            </w:pPr>
            <w:r w:rsidRPr="003624FC">
              <w:rPr>
                <w:sz w:val="22"/>
              </w:rPr>
              <w:t>0500-RSPZKP</w:t>
            </w:r>
          </w:p>
        </w:tc>
        <w:tc>
          <w:tcPr>
            <w:tcW w:w="3685" w:type="dxa"/>
            <w:vAlign w:val="center"/>
          </w:tcPr>
          <w:p w:rsidRPr="00A5281D" w:rsidR="003624FC" w:rsidP="003624FC" w:rsidRDefault="003624FC" w14:paraId="6695A0AB" w14:textId="299D0116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 xml:space="preserve">dr hab. M. </w:t>
            </w:r>
            <w:proofErr w:type="spellStart"/>
            <w:r w:rsidRPr="00A5281D">
              <w:rPr>
                <w:sz w:val="22"/>
              </w:rPr>
              <w:t>Kurzynoga</w:t>
            </w:r>
            <w:proofErr w:type="spellEnd"/>
          </w:p>
        </w:tc>
        <w:tc>
          <w:tcPr>
            <w:tcW w:w="1701" w:type="dxa"/>
            <w:vAlign w:val="center"/>
          </w:tcPr>
          <w:p w:rsidRPr="00A5281D" w:rsidR="003624FC" w:rsidP="003624FC" w:rsidRDefault="003624FC" w14:paraId="1541BE3A" w14:textId="74F35474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:rsidRPr="00A5281D" w:rsidR="003624FC" w:rsidP="003624FC" w:rsidRDefault="003624FC" w14:paraId="162B8573" w14:textId="53A27B2E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13.15-14.45</w:t>
            </w:r>
          </w:p>
        </w:tc>
        <w:tc>
          <w:tcPr>
            <w:tcW w:w="1149" w:type="dxa"/>
            <w:vAlign w:val="center"/>
          </w:tcPr>
          <w:p w:rsidRPr="00A5281D" w:rsidR="003624FC" w:rsidP="003624FC" w:rsidRDefault="003624FC" w14:paraId="1EAB401B" w14:textId="049BC69B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2.62</w:t>
            </w:r>
          </w:p>
        </w:tc>
      </w:tr>
      <w:tr w:rsidRPr="00A5281D" w:rsidR="003624FC" w:rsidTr="003624FC" w14:paraId="4E0FA67C" w14:textId="77777777">
        <w:trPr>
          <w:cantSplit/>
          <w:trHeight w:val="274"/>
          <w:jc w:val="center"/>
        </w:trPr>
        <w:tc>
          <w:tcPr>
            <w:tcW w:w="609" w:type="dxa"/>
            <w:vAlign w:val="center"/>
          </w:tcPr>
          <w:p w:rsidRPr="00A5281D" w:rsidR="003624FC" w:rsidP="003624FC" w:rsidRDefault="003624FC" w14:paraId="31AC2921" w14:textId="77777777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Align w:val="center"/>
          </w:tcPr>
          <w:p w:rsidRPr="00A5281D" w:rsidR="003624FC" w:rsidP="003624FC" w:rsidRDefault="003624FC" w14:paraId="34B2A477" w14:textId="77777777">
            <w:pPr>
              <w:jc w:val="center"/>
              <w:rPr>
                <w:sz w:val="22"/>
              </w:rPr>
            </w:pPr>
          </w:p>
        </w:tc>
        <w:tc>
          <w:tcPr>
            <w:tcW w:w="5502" w:type="dxa"/>
            <w:vAlign w:val="center"/>
          </w:tcPr>
          <w:p w:rsidRPr="00A5281D" w:rsidR="003624FC" w:rsidP="003624FC" w:rsidRDefault="003624FC" w14:paraId="445C3C07" w14:textId="4BC76750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Ochrona rodzicielstwa w prawie pracy- </w:t>
            </w:r>
            <w:r w:rsidRPr="00A5281D">
              <w:rPr>
                <w:b/>
                <w:sz w:val="22"/>
              </w:rPr>
              <w:t>od 29.02- co 2-gi zjazd</w:t>
            </w:r>
          </w:p>
        </w:tc>
        <w:tc>
          <w:tcPr>
            <w:tcW w:w="1560" w:type="dxa"/>
            <w:vAlign w:val="center"/>
          </w:tcPr>
          <w:p w:rsidRPr="003624FC" w:rsidR="003624FC" w:rsidP="003624FC" w:rsidRDefault="003624FC" w14:paraId="2177A75F" w14:textId="2133A3C0">
            <w:pPr>
              <w:jc w:val="center"/>
              <w:rPr>
                <w:sz w:val="22"/>
              </w:rPr>
            </w:pPr>
            <w:r w:rsidRPr="003624FC">
              <w:rPr>
                <w:sz w:val="22"/>
              </w:rPr>
              <w:t>0500-ORPPKP</w:t>
            </w:r>
          </w:p>
        </w:tc>
        <w:tc>
          <w:tcPr>
            <w:tcW w:w="3685" w:type="dxa"/>
            <w:vAlign w:val="center"/>
          </w:tcPr>
          <w:p w:rsidRPr="00A5281D" w:rsidR="003624FC" w:rsidP="003624FC" w:rsidRDefault="003624FC" w14:paraId="065C9E4A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dr K. Serafin</w:t>
            </w:r>
          </w:p>
        </w:tc>
        <w:tc>
          <w:tcPr>
            <w:tcW w:w="1701" w:type="dxa"/>
            <w:vAlign w:val="center"/>
          </w:tcPr>
          <w:p w:rsidRPr="00A5281D" w:rsidR="003624FC" w:rsidP="003624FC" w:rsidRDefault="003624FC" w14:paraId="2A3127E5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:rsidRPr="00A5281D" w:rsidR="003624FC" w:rsidP="003624FC" w:rsidRDefault="003624FC" w14:paraId="3AD439B5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15.15-16.45</w:t>
            </w:r>
          </w:p>
        </w:tc>
        <w:tc>
          <w:tcPr>
            <w:tcW w:w="1149" w:type="dxa"/>
            <w:vAlign w:val="center"/>
          </w:tcPr>
          <w:p w:rsidRPr="00A5281D" w:rsidR="003624FC" w:rsidP="003624FC" w:rsidRDefault="003624FC" w14:paraId="7AB6B376" w14:textId="10A04BD9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2.62</w:t>
            </w:r>
          </w:p>
        </w:tc>
      </w:tr>
      <w:tr w:rsidRPr="00A5281D" w:rsidR="003624FC" w:rsidTr="003624FC" w14:paraId="77F1AE60" w14:textId="77777777">
        <w:trPr>
          <w:cantSplit/>
          <w:trHeight w:val="340"/>
          <w:jc w:val="center"/>
        </w:trPr>
        <w:tc>
          <w:tcPr>
            <w:tcW w:w="609" w:type="dxa"/>
            <w:vAlign w:val="center"/>
          </w:tcPr>
          <w:p w:rsidRPr="00A5281D" w:rsidR="003624FC" w:rsidP="003624FC" w:rsidRDefault="003624FC" w14:paraId="4972BD2F" w14:textId="77777777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Align w:val="center"/>
          </w:tcPr>
          <w:p w:rsidRPr="00A5281D" w:rsidR="003624FC" w:rsidP="003624FC" w:rsidRDefault="003624FC" w14:paraId="51D0A19E" w14:textId="77777777">
            <w:pPr>
              <w:jc w:val="center"/>
              <w:rPr>
                <w:sz w:val="22"/>
              </w:rPr>
            </w:pPr>
          </w:p>
        </w:tc>
        <w:tc>
          <w:tcPr>
            <w:tcW w:w="5502" w:type="dxa"/>
            <w:vAlign w:val="center"/>
          </w:tcPr>
          <w:p w:rsidRPr="00A5281D" w:rsidR="003624FC" w:rsidP="003624FC" w:rsidRDefault="003624FC" w14:paraId="4BD519AB" w14:textId="79451C7C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Kontrola podatkowa i celno-skarbowa – </w:t>
            </w:r>
            <w:r w:rsidRPr="00A5281D">
              <w:rPr>
                <w:sz w:val="22"/>
              </w:rPr>
              <w:br/>
            </w:r>
            <w:r w:rsidRPr="00A5281D">
              <w:rPr>
                <w:b/>
                <w:sz w:val="22"/>
              </w:rPr>
              <w:t>3 spotkania: 29.02, 18.04, 25.04 – w dn. 25.04 zajęcia w godz. 15.00-18.00</w:t>
            </w:r>
          </w:p>
        </w:tc>
        <w:tc>
          <w:tcPr>
            <w:tcW w:w="1560" w:type="dxa"/>
            <w:vAlign w:val="center"/>
          </w:tcPr>
          <w:p w:rsidRPr="003624FC" w:rsidR="003624FC" w:rsidP="003624FC" w:rsidRDefault="003624FC" w14:paraId="494684D8" w14:textId="551DC50E">
            <w:pPr>
              <w:jc w:val="center"/>
              <w:rPr>
                <w:sz w:val="22"/>
              </w:rPr>
            </w:pPr>
            <w:r w:rsidRPr="003624FC">
              <w:rPr>
                <w:sz w:val="22"/>
              </w:rPr>
              <w:t>0500-KPCSKP</w:t>
            </w:r>
          </w:p>
        </w:tc>
        <w:tc>
          <w:tcPr>
            <w:tcW w:w="3685" w:type="dxa"/>
            <w:vAlign w:val="center"/>
          </w:tcPr>
          <w:p w:rsidRPr="00A5281D" w:rsidR="003624FC" w:rsidP="003624FC" w:rsidRDefault="003624FC" w14:paraId="31633680" w14:textId="3A75620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dr hab. D. Strzelec, prof. UŁ</w:t>
            </w:r>
          </w:p>
        </w:tc>
        <w:tc>
          <w:tcPr>
            <w:tcW w:w="1701" w:type="dxa"/>
            <w:vAlign w:val="center"/>
          </w:tcPr>
          <w:p w:rsidRPr="00A5281D" w:rsidR="003624FC" w:rsidP="003624FC" w:rsidRDefault="003624FC" w14:paraId="462E92C8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:rsidRPr="00A5281D" w:rsidR="003624FC" w:rsidP="003624FC" w:rsidRDefault="003624FC" w14:paraId="03C1EB09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15.00-17.15</w:t>
            </w:r>
          </w:p>
        </w:tc>
        <w:tc>
          <w:tcPr>
            <w:tcW w:w="1149" w:type="dxa"/>
            <w:vAlign w:val="center"/>
          </w:tcPr>
          <w:p w:rsidRPr="00A5281D" w:rsidR="003624FC" w:rsidP="003624FC" w:rsidRDefault="003624FC" w14:paraId="41626CB8" w14:textId="453F5943">
            <w:pPr>
              <w:jc w:val="center"/>
              <w:rPr>
                <w:b/>
                <w:color w:val="FF0000"/>
                <w:sz w:val="22"/>
              </w:rPr>
            </w:pPr>
            <w:r w:rsidRPr="00A5281D">
              <w:rPr>
                <w:b/>
                <w:sz w:val="22"/>
              </w:rPr>
              <w:t>1.34</w:t>
            </w:r>
          </w:p>
        </w:tc>
      </w:tr>
      <w:tr w:rsidRPr="00A5281D" w:rsidR="003624FC" w:rsidTr="003624FC" w14:paraId="36163837" w14:textId="77777777">
        <w:trPr>
          <w:cantSplit/>
          <w:trHeight w:val="106"/>
          <w:jc w:val="center"/>
        </w:trPr>
        <w:tc>
          <w:tcPr>
            <w:tcW w:w="609" w:type="dxa"/>
            <w:vAlign w:val="center"/>
          </w:tcPr>
          <w:p w:rsidRPr="00A5281D" w:rsidR="003624FC" w:rsidP="003624FC" w:rsidRDefault="003624FC" w14:paraId="0DBB896C" w14:textId="77777777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Align w:val="center"/>
          </w:tcPr>
          <w:p w:rsidRPr="00A5281D" w:rsidR="003624FC" w:rsidP="003624FC" w:rsidRDefault="003624FC" w14:paraId="6E93A11D" w14:textId="77777777">
            <w:pPr>
              <w:jc w:val="center"/>
              <w:rPr>
                <w:sz w:val="22"/>
              </w:rPr>
            </w:pPr>
          </w:p>
        </w:tc>
        <w:tc>
          <w:tcPr>
            <w:tcW w:w="5502" w:type="dxa"/>
            <w:vAlign w:val="center"/>
          </w:tcPr>
          <w:p w:rsidRPr="00A5281D" w:rsidR="003624FC" w:rsidP="003624FC" w:rsidRDefault="003624FC" w14:paraId="3098CE2C" w14:textId="1B6DDE00">
            <w:pPr>
              <w:rPr>
                <w:sz w:val="22"/>
              </w:rPr>
            </w:pPr>
            <w:r w:rsidRPr="00A5281D">
              <w:rPr>
                <w:sz w:val="22"/>
              </w:rPr>
              <w:t xml:space="preserve">Pozyskiwanie środków z funduszy wspólnotowych- </w:t>
            </w:r>
            <w:r w:rsidRPr="00A5281D">
              <w:rPr>
                <w:b/>
                <w:sz w:val="22"/>
              </w:rPr>
              <w:t>od 29.02- 4 spotkania</w:t>
            </w:r>
          </w:p>
        </w:tc>
        <w:tc>
          <w:tcPr>
            <w:tcW w:w="1560" w:type="dxa"/>
            <w:vAlign w:val="center"/>
          </w:tcPr>
          <w:p w:rsidRPr="003624FC" w:rsidR="003624FC" w:rsidP="003624FC" w:rsidRDefault="003624FC" w14:paraId="712A328B" w14:textId="721D8EC9">
            <w:pPr>
              <w:jc w:val="center"/>
              <w:rPr>
                <w:sz w:val="22"/>
              </w:rPr>
            </w:pPr>
            <w:r w:rsidRPr="003624FC">
              <w:rPr>
                <w:sz w:val="22"/>
              </w:rPr>
              <w:t>0500-PSFWKP</w:t>
            </w:r>
          </w:p>
        </w:tc>
        <w:tc>
          <w:tcPr>
            <w:tcW w:w="3685" w:type="dxa"/>
            <w:vAlign w:val="center"/>
          </w:tcPr>
          <w:p w:rsidRPr="00A5281D" w:rsidR="003624FC" w:rsidP="003624FC" w:rsidRDefault="003624FC" w14:paraId="7AE1E00D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dr K. Sztobryn</w:t>
            </w:r>
          </w:p>
        </w:tc>
        <w:tc>
          <w:tcPr>
            <w:tcW w:w="1701" w:type="dxa"/>
            <w:vAlign w:val="center"/>
          </w:tcPr>
          <w:p w:rsidRPr="00A5281D" w:rsidR="003624FC" w:rsidP="003624FC" w:rsidRDefault="003624FC" w14:paraId="465D3FBE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:rsidRPr="00A5281D" w:rsidR="003624FC" w:rsidP="003624FC" w:rsidRDefault="003624FC" w14:paraId="026340F5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8.00-9.55</w:t>
            </w:r>
          </w:p>
        </w:tc>
        <w:tc>
          <w:tcPr>
            <w:tcW w:w="1149" w:type="dxa"/>
            <w:vAlign w:val="center"/>
          </w:tcPr>
          <w:p w:rsidRPr="00A5281D" w:rsidR="003624FC" w:rsidP="003624FC" w:rsidRDefault="003624FC" w14:paraId="34BF9DD1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-2</w:t>
            </w:r>
          </w:p>
        </w:tc>
      </w:tr>
      <w:tr w:rsidRPr="00A5281D" w:rsidR="003624FC" w:rsidTr="003624FC" w14:paraId="675D40E2" w14:textId="77777777">
        <w:trPr>
          <w:cantSplit/>
          <w:trHeight w:val="370"/>
          <w:jc w:val="center"/>
        </w:trPr>
        <w:tc>
          <w:tcPr>
            <w:tcW w:w="609" w:type="dxa"/>
            <w:vAlign w:val="center"/>
          </w:tcPr>
          <w:p w:rsidRPr="00A5281D" w:rsidR="003624FC" w:rsidP="003624FC" w:rsidRDefault="003624FC" w14:paraId="0D7765EF" w14:textId="7777777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78" w:type="dxa"/>
            <w:vAlign w:val="center"/>
          </w:tcPr>
          <w:p w:rsidRPr="00A5281D" w:rsidR="003624FC" w:rsidP="003624FC" w:rsidRDefault="003624FC" w14:paraId="388E2E08" w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502" w:type="dxa"/>
            <w:vAlign w:val="center"/>
          </w:tcPr>
          <w:p w:rsidRPr="00A5281D" w:rsidR="003624FC" w:rsidP="003624FC" w:rsidRDefault="003624FC" w14:paraId="4188C930" w14:textId="2CEA0583">
            <w:pPr>
              <w:rPr>
                <w:sz w:val="22"/>
                <w:lang w:val="en-US"/>
              </w:rPr>
            </w:pPr>
            <w:proofErr w:type="spellStart"/>
            <w:r w:rsidRPr="00A5281D">
              <w:rPr>
                <w:sz w:val="22"/>
                <w:lang w:val="en-US"/>
              </w:rPr>
              <w:t>Praktyczne</w:t>
            </w:r>
            <w:proofErr w:type="spellEnd"/>
            <w:r w:rsidRPr="00A5281D">
              <w:rPr>
                <w:sz w:val="22"/>
                <w:lang w:val="en-US"/>
              </w:rPr>
              <w:t xml:space="preserve"> </w:t>
            </w:r>
            <w:proofErr w:type="spellStart"/>
            <w:r w:rsidRPr="00A5281D">
              <w:rPr>
                <w:sz w:val="22"/>
                <w:lang w:val="en-US"/>
              </w:rPr>
              <w:t>aspekty</w:t>
            </w:r>
            <w:proofErr w:type="spellEnd"/>
            <w:r w:rsidRPr="00A5281D">
              <w:rPr>
                <w:sz w:val="22"/>
                <w:lang w:val="en-US"/>
              </w:rPr>
              <w:t xml:space="preserve"> </w:t>
            </w:r>
            <w:proofErr w:type="spellStart"/>
            <w:r w:rsidRPr="00A5281D">
              <w:rPr>
                <w:sz w:val="22"/>
                <w:lang w:val="en-US"/>
              </w:rPr>
              <w:t>stosowania</w:t>
            </w:r>
            <w:proofErr w:type="spellEnd"/>
            <w:r w:rsidRPr="00A5281D">
              <w:rPr>
                <w:sz w:val="22"/>
                <w:lang w:val="en-US"/>
              </w:rPr>
              <w:t xml:space="preserve"> </w:t>
            </w:r>
            <w:proofErr w:type="spellStart"/>
            <w:r w:rsidRPr="00A5281D">
              <w:rPr>
                <w:sz w:val="22"/>
                <w:lang w:val="en-US"/>
              </w:rPr>
              <w:t>prawa</w:t>
            </w:r>
            <w:proofErr w:type="spellEnd"/>
            <w:r w:rsidRPr="00A5281D">
              <w:rPr>
                <w:sz w:val="22"/>
                <w:lang w:val="en-US"/>
              </w:rPr>
              <w:t xml:space="preserve"> </w:t>
            </w:r>
            <w:proofErr w:type="spellStart"/>
            <w:r w:rsidRPr="00A5281D">
              <w:rPr>
                <w:sz w:val="22"/>
                <w:lang w:val="en-US"/>
              </w:rPr>
              <w:t>pracy</w:t>
            </w:r>
            <w:proofErr w:type="spellEnd"/>
            <w:r w:rsidRPr="00A5281D">
              <w:rPr>
                <w:sz w:val="22"/>
                <w:lang w:val="en-US"/>
              </w:rPr>
              <w:t xml:space="preserve"> i </w:t>
            </w:r>
            <w:proofErr w:type="spellStart"/>
            <w:r w:rsidRPr="00A5281D">
              <w:rPr>
                <w:sz w:val="22"/>
                <w:lang w:val="en-US"/>
              </w:rPr>
              <w:t>ubezpieczeń</w:t>
            </w:r>
            <w:proofErr w:type="spellEnd"/>
            <w:r w:rsidRPr="00A5281D">
              <w:rPr>
                <w:sz w:val="22"/>
                <w:lang w:val="en-US"/>
              </w:rPr>
              <w:t xml:space="preserve"> </w:t>
            </w:r>
            <w:proofErr w:type="spellStart"/>
            <w:r w:rsidRPr="00A5281D">
              <w:rPr>
                <w:sz w:val="22"/>
                <w:lang w:val="en-US"/>
              </w:rPr>
              <w:t>społecznych</w:t>
            </w:r>
            <w:proofErr w:type="spellEnd"/>
            <w:r w:rsidRPr="00A5281D">
              <w:rPr>
                <w:sz w:val="22"/>
                <w:lang w:val="en-US"/>
              </w:rPr>
              <w:t xml:space="preserve"> (</w:t>
            </w:r>
            <w:proofErr w:type="spellStart"/>
            <w:r w:rsidRPr="00A5281D">
              <w:rPr>
                <w:sz w:val="22"/>
                <w:lang w:val="en-US"/>
              </w:rPr>
              <w:t>zajęcia</w:t>
            </w:r>
            <w:proofErr w:type="spellEnd"/>
            <w:r w:rsidRPr="00A5281D">
              <w:rPr>
                <w:sz w:val="22"/>
                <w:lang w:val="en-US"/>
              </w:rPr>
              <w:t xml:space="preserve"> w </w:t>
            </w:r>
            <w:proofErr w:type="spellStart"/>
            <w:r w:rsidRPr="00A5281D">
              <w:rPr>
                <w:sz w:val="22"/>
                <w:lang w:val="en-US"/>
              </w:rPr>
              <w:t>formie</w:t>
            </w:r>
            <w:proofErr w:type="spellEnd"/>
            <w:r w:rsidRPr="00A5281D">
              <w:rPr>
                <w:sz w:val="22"/>
                <w:lang w:val="en-US"/>
              </w:rPr>
              <w:t xml:space="preserve"> </w:t>
            </w:r>
            <w:proofErr w:type="spellStart"/>
            <w:r w:rsidRPr="00A5281D">
              <w:rPr>
                <w:sz w:val="22"/>
                <w:lang w:val="en-US"/>
              </w:rPr>
              <w:t>laboratorium</w:t>
            </w:r>
            <w:proofErr w:type="spellEnd"/>
            <w:r w:rsidRPr="00A5281D">
              <w:rPr>
                <w:sz w:val="22"/>
                <w:lang w:val="en-US"/>
              </w:rPr>
              <w:t xml:space="preserve">): 2 </w:t>
            </w:r>
            <w:proofErr w:type="spellStart"/>
            <w:r w:rsidRPr="00A5281D">
              <w:rPr>
                <w:sz w:val="22"/>
                <w:lang w:val="en-US"/>
              </w:rPr>
              <w:t>spotkania</w:t>
            </w:r>
            <w:proofErr w:type="spellEnd"/>
            <w:r w:rsidRPr="00A5281D">
              <w:rPr>
                <w:sz w:val="22"/>
                <w:lang w:val="en-US"/>
              </w:rPr>
              <w:t xml:space="preserve"> </w:t>
            </w:r>
            <w:r w:rsidRPr="00A5281D">
              <w:rPr>
                <w:b/>
                <w:sz w:val="22"/>
                <w:lang w:val="en-US"/>
              </w:rPr>
              <w:t>29.02, 09.05</w:t>
            </w:r>
          </w:p>
        </w:tc>
        <w:tc>
          <w:tcPr>
            <w:tcW w:w="1560" w:type="dxa"/>
            <w:vAlign w:val="center"/>
          </w:tcPr>
          <w:p w:rsidRPr="003624FC" w:rsidR="003624FC" w:rsidP="003624FC" w:rsidRDefault="003624FC" w14:paraId="379B1FF0" w14:textId="72FBBA04">
            <w:pPr>
              <w:jc w:val="center"/>
              <w:rPr>
                <w:sz w:val="22"/>
                <w:lang w:val="en-US"/>
              </w:rPr>
            </w:pPr>
            <w:r w:rsidRPr="003624FC">
              <w:rPr>
                <w:sz w:val="22"/>
                <w:lang w:val="en-US"/>
              </w:rPr>
              <w:t>0500-PASPKP</w:t>
            </w:r>
          </w:p>
        </w:tc>
        <w:tc>
          <w:tcPr>
            <w:tcW w:w="3685" w:type="dxa"/>
            <w:vAlign w:val="center"/>
          </w:tcPr>
          <w:p w:rsidRPr="00A5281D" w:rsidR="003624FC" w:rsidP="003624FC" w:rsidRDefault="003624FC" w14:paraId="55250A6F" w14:textId="6FAFE713">
            <w:pPr>
              <w:jc w:val="center"/>
              <w:rPr>
                <w:sz w:val="22"/>
                <w:lang w:val="en-US"/>
              </w:rPr>
            </w:pPr>
            <w:proofErr w:type="spellStart"/>
            <w:r w:rsidRPr="00A5281D">
              <w:rPr>
                <w:sz w:val="22"/>
                <w:lang w:val="en-US"/>
              </w:rPr>
              <w:t>mgr</w:t>
            </w:r>
            <w:proofErr w:type="spellEnd"/>
            <w:r w:rsidRPr="00A5281D">
              <w:rPr>
                <w:sz w:val="22"/>
                <w:lang w:val="en-US"/>
              </w:rPr>
              <w:t xml:space="preserve"> Ewa </w:t>
            </w:r>
            <w:proofErr w:type="spellStart"/>
            <w:r w:rsidRPr="00A5281D">
              <w:rPr>
                <w:sz w:val="22"/>
                <w:lang w:val="en-US"/>
              </w:rPr>
              <w:t>Ziemnik</w:t>
            </w:r>
            <w:proofErr w:type="spellEnd"/>
          </w:p>
          <w:p w:rsidRPr="00A5281D" w:rsidR="003624FC" w:rsidP="003624FC" w:rsidRDefault="003624FC" w14:paraId="090E32C6" w14:textId="5ECCBE5D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Pr="00A5281D" w:rsidR="003624FC" w:rsidP="003624FC" w:rsidRDefault="003624FC" w14:paraId="00BE7F5F" w14:textId="77777777">
            <w:pPr>
              <w:jc w:val="center"/>
              <w:rPr>
                <w:sz w:val="22"/>
                <w:lang w:val="en-US"/>
              </w:rPr>
            </w:pPr>
            <w:proofErr w:type="spellStart"/>
            <w:r w:rsidRPr="00A5281D">
              <w:rPr>
                <w:sz w:val="22"/>
                <w:lang w:val="en-US"/>
              </w:rPr>
              <w:t>sobota</w:t>
            </w:r>
            <w:proofErr w:type="spellEnd"/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Pr="00A5281D" w:rsidR="003624FC" w:rsidP="003624FC" w:rsidRDefault="003624FC" w14:paraId="0109931C" w14:textId="0B589642">
            <w:pPr>
              <w:rPr>
                <w:b/>
                <w:sz w:val="18"/>
                <w:szCs w:val="20"/>
                <w:lang w:val="en-US"/>
              </w:rPr>
            </w:pPr>
            <w:r w:rsidRPr="00A5281D">
              <w:rPr>
                <w:b/>
                <w:sz w:val="20"/>
                <w:szCs w:val="20"/>
                <w:lang w:val="en-US"/>
              </w:rPr>
              <w:t>29.02</w:t>
            </w:r>
            <w:r w:rsidRPr="00A528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81D">
              <w:rPr>
                <w:sz w:val="20"/>
                <w:szCs w:val="20"/>
                <w:lang w:val="en-US"/>
              </w:rPr>
              <w:t>godz</w:t>
            </w:r>
            <w:proofErr w:type="spellEnd"/>
            <w:r w:rsidRPr="00A5281D">
              <w:rPr>
                <w:sz w:val="20"/>
                <w:szCs w:val="20"/>
                <w:lang w:val="en-US"/>
              </w:rPr>
              <w:t xml:space="preserve">. 13.00-14.30 </w:t>
            </w:r>
            <w:r w:rsidRPr="00A5281D">
              <w:rPr>
                <w:sz w:val="20"/>
                <w:szCs w:val="20"/>
                <w:lang w:val="en-US"/>
              </w:rPr>
              <w:br/>
            </w:r>
            <w:r w:rsidRPr="00A5281D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5281D">
              <w:rPr>
                <w:sz w:val="20"/>
                <w:szCs w:val="20"/>
                <w:lang w:val="en-US"/>
              </w:rPr>
              <w:t>sala</w:t>
            </w:r>
            <w:proofErr w:type="spellEnd"/>
            <w:r w:rsidRPr="00A5281D">
              <w:rPr>
                <w:sz w:val="20"/>
                <w:szCs w:val="20"/>
                <w:lang w:val="en-US"/>
              </w:rPr>
              <w:t xml:space="preserve"> </w:t>
            </w:r>
            <w:r w:rsidRPr="00A5281D">
              <w:rPr>
                <w:b/>
                <w:sz w:val="20"/>
                <w:szCs w:val="20"/>
                <w:lang w:val="en-US"/>
              </w:rPr>
              <w:t>-1</w:t>
            </w:r>
            <w:r w:rsidRPr="00A5281D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A5281D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A5281D">
              <w:rPr>
                <w:sz w:val="20"/>
                <w:szCs w:val="20"/>
                <w:lang w:val="en-US"/>
              </w:rPr>
              <w:t xml:space="preserve"> 17.15-19.30 (</w:t>
            </w:r>
            <w:proofErr w:type="spellStart"/>
            <w:r w:rsidRPr="00A5281D">
              <w:rPr>
                <w:sz w:val="20"/>
                <w:szCs w:val="20"/>
                <w:lang w:val="en-US"/>
              </w:rPr>
              <w:t>sala</w:t>
            </w:r>
            <w:proofErr w:type="spellEnd"/>
            <w:r w:rsidRPr="00A5281D">
              <w:rPr>
                <w:sz w:val="20"/>
                <w:szCs w:val="20"/>
                <w:lang w:val="en-US"/>
              </w:rPr>
              <w:t xml:space="preserve"> </w:t>
            </w:r>
            <w:r w:rsidRPr="00A5281D">
              <w:rPr>
                <w:b/>
                <w:sz w:val="20"/>
                <w:szCs w:val="20"/>
                <w:lang w:val="en-US"/>
              </w:rPr>
              <w:t>1.34</w:t>
            </w:r>
            <w:r w:rsidRPr="00A5281D">
              <w:rPr>
                <w:sz w:val="20"/>
                <w:szCs w:val="20"/>
                <w:lang w:val="en-US"/>
              </w:rPr>
              <w:t>)</w:t>
            </w:r>
            <w:r w:rsidRPr="00A5281D">
              <w:rPr>
                <w:sz w:val="20"/>
                <w:szCs w:val="20"/>
                <w:lang w:val="en-US"/>
              </w:rPr>
              <w:br/>
            </w:r>
            <w:r w:rsidRPr="00A5281D">
              <w:rPr>
                <w:b/>
                <w:sz w:val="20"/>
                <w:szCs w:val="20"/>
                <w:lang w:val="en-US"/>
              </w:rPr>
              <w:t>09.05</w:t>
            </w:r>
            <w:r w:rsidRPr="00A5281D">
              <w:rPr>
                <w:sz w:val="20"/>
                <w:szCs w:val="20"/>
                <w:lang w:val="en-US"/>
              </w:rPr>
              <w:t xml:space="preserve"> </w:t>
            </w:r>
            <w:r w:rsidRPr="00A5281D">
              <w:rPr>
                <w:sz w:val="20"/>
                <w:szCs w:val="20"/>
                <w:lang w:val="en-US"/>
              </w:rPr>
              <w:br/>
            </w:r>
            <w:proofErr w:type="spellStart"/>
            <w:r w:rsidRPr="00A5281D">
              <w:rPr>
                <w:sz w:val="20"/>
                <w:szCs w:val="20"/>
                <w:lang w:val="en-US"/>
              </w:rPr>
              <w:t>godz</w:t>
            </w:r>
            <w:proofErr w:type="spellEnd"/>
            <w:r w:rsidRPr="00A5281D">
              <w:rPr>
                <w:sz w:val="20"/>
                <w:szCs w:val="20"/>
                <w:lang w:val="en-US"/>
              </w:rPr>
              <w:t xml:space="preserve">. 13.00 -17.00 </w:t>
            </w:r>
            <w:bookmarkStart w:name="_GoBack" w:id="4"/>
            <w:r w:rsidRPr="002E4ED8">
              <w:rPr>
                <w:b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 w:rsidRPr="002E4ED8">
              <w:rPr>
                <w:b/>
                <w:color w:val="FF0000"/>
                <w:sz w:val="20"/>
                <w:szCs w:val="20"/>
                <w:lang w:val="en-US"/>
              </w:rPr>
              <w:t>sala</w:t>
            </w:r>
            <w:proofErr w:type="spellEnd"/>
            <w:r w:rsidRPr="002E4ED8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2E4ED8" w:rsidR="002E4ED8">
              <w:rPr>
                <w:b/>
                <w:color w:val="FF0000"/>
                <w:sz w:val="20"/>
                <w:szCs w:val="20"/>
                <w:lang w:val="en-US"/>
              </w:rPr>
              <w:t>-1</w:t>
            </w:r>
            <w:r w:rsidRPr="002E4ED8">
              <w:rPr>
                <w:b/>
                <w:color w:val="FF0000"/>
                <w:sz w:val="20"/>
                <w:szCs w:val="20"/>
                <w:lang w:val="en-US"/>
              </w:rPr>
              <w:t>)</w:t>
            </w:r>
            <w:bookmarkEnd w:id="4"/>
          </w:p>
        </w:tc>
      </w:tr>
      <w:tr w:rsidRPr="00A5281D" w:rsidR="003624FC" w:rsidTr="003624FC" w14:paraId="2378047B" w14:textId="77777777">
        <w:trPr>
          <w:cantSplit/>
          <w:trHeight w:val="53"/>
          <w:jc w:val="center"/>
        </w:trPr>
        <w:tc>
          <w:tcPr>
            <w:tcW w:w="609" w:type="dxa"/>
            <w:vAlign w:val="center"/>
          </w:tcPr>
          <w:p w:rsidRPr="00A5281D" w:rsidR="003624FC" w:rsidP="003624FC" w:rsidRDefault="003624FC" w14:paraId="7F8F0247" w14:textId="7777777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78" w:type="dxa"/>
            <w:vAlign w:val="center"/>
          </w:tcPr>
          <w:p w:rsidRPr="00A5281D" w:rsidR="003624FC" w:rsidP="003624FC" w:rsidRDefault="003624FC" w14:paraId="2C5763D7" w14:textId="77777777">
            <w:pPr>
              <w:jc w:val="center"/>
              <w:rPr>
                <w:sz w:val="22"/>
                <w:lang w:val="en-US"/>
              </w:rPr>
            </w:pPr>
            <w:r w:rsidRPr="00A5281D">
              <w:rPr>
                <w:b/>
                <w:sz w:val="22"/>
              </w:rPr>
              <w:t>20</w:t>
            </w:r>
          </w:p>
        </w:tc>
        <w:tc>
          <w:tcPr>
            <w:tcW w:w="5502" w:type="dxa"/>
            <w:vAlign w:val="center"/>
          </w:tcPr>
          <w:p w:rsidRPr="00A5281D" w:rsidR="003624FC" w:rsidP="003624FC" w:rsidRDefault="003624FC" w14:paraId="2F9E074C" w14:textId="21AEEC87">
            <w:pPr>
              <w:rPr>
                <w:sz w:val="22"/>
                <w:lang w:val="en-US"/>
              </w:rPr>
            </w:pPr>
            <w:r w:rsidRPr="00A5281D">
              <w:rPr>
                <w:sz w:val="22"/>
                <w:lang w:val="en-US"/>
              </w:rPr>
              <w:t xml:space="preserve">EU- Anti-discrimination Law- od </w:t>
            </w:r>
            <w:r w:rsidRPr="00A5281D">
              <w:rPr>
                <w:b/>
                <w:sz w:val="22"/>
                <w:lang w:val="en-US"/>
              </w:rPr>
              <w:t xml:space="preserve">1.03. – co 2-gi </w:t>
            </w:r>
            <w:proofErr w:type="spellStart"/>
            <w:r w:rsidRPr="00A5281D">
              <w:rPr>
                <w:b/>
                <w:sz w:val="22"/>
                <w:lang w:val="en-US"/>
              </w:rPr>
              <w:t>zjazd</w:t>
            </w:r>
            <w:proofErr w:type="spellEnd"/>
          </w:p>
        </w:tc>
        <w:tc>
          <w:tcPr>
            <w:tcW w:w="1560" w:type="dxa"/>
            <w:vAlign w:val="center"/>
          </w:tcPr>
          <w:p w:rsidRPr="003624FC" w:rsidR="003624FC" w:rsidP="003624FC" w:rsidRDefault="003624FC" w14:paraId="5C8AC06E" w14:textId="3E1C152D">
            <w:pPr>
              <w:jc w:val="center"/>
              <w:rPr>
                <w:sz w:val="22"/>
                <w:lang w:val="en-US"/>
              </w:rPr>
            </w:pPr>
            <w:r w:rsidRPr="003624FC">
              <w:rPr>
                <w:sz w:val="22"/>
                <w:lang w:val="en-US"/>
              </w:rPr>
              <w:t>0500-EUADKP</w:t>
            </w:r>
          </w:p>
        </w:tc>
        <w:tc>
          <w:tcPr>
            <w:tcW w:w="3685" w:type="dxa"/>
            <w:vAlign w:val="center"/>
          </w:tcPr>
          <w:p w:rsidRPr="00A5281D" w:rsidR="003624FC" w:rsidP="003624FC" w:rsidRDefault="003624FC" w14:paraId="52052349" w14:textId="77777777">
            <w:pPr>
              <w:jc w:val="center"/>
              <w:rPr>
                <w:sz w:val="22"/>
                <w:lang w:val="en-US"/>
              </w:rPr>
            </w:pPr>
            <w:proofErr w:type="spellStart"/>
            <w:r w:rsidRPr="00A5281D">
              <w:rPr>
                <w:sz w:val="22"/>
                <w:lang w:val="en-US"/>
              </w:rPr>
              <w:t>dr</w:t>
            </w:r>
            <w:proofErr w:type="spellEnd"/>
            <w:r w:rsidRPr="00A5281D">
              <w:rPr>
                <w:sz w:val="22"/>
                <w:lang w:val="en-US"/>
              </w:rPr>
              <w:t xml:space="preserve"> M. Smusz-Kulesza</w:t>
            </w:r>
          </w:p>
        </w:tc>
        <w:tc>
          <w:tcPr>
            <w:tcW w:w="1701" w:type="dxa"/>
            <w:vAlign w:val="center"/>
          </w:tcPr>
          <w:p w:rsidRPr="00A5281D" w:rsidR="003624FC" w:rsidP="003624FC" w:rsidRDefault="003624FC" w14:paraId="2A2793DE" w14:textId="77777777">
            <w:pPr>
              <w:jc w:val="center"/>
              <w:rPr>
                <w:sz w:val="22"/>
                <w:lang w:val="en-US"/>
              </w:rPr>
            </w:pPr>
            <w:proofErr w:type="spellStart"/>
            <w:r w:rsidRPr="00A5281D">
              <w:rPr>
                <w:sz w:val="22"/>
                <w:lang w:val="en-US"/>
              </w:rPr>
              <w:t>niedziela</w:t>
            </w:r>
            <w:proofErr w:type="spellEnd"/>
          </w:p>
        </w:tc>
        <w:tc>
          <w:tcPr>
            <w:tcW w:w="1559" w:type="dxa"/>
            <w:vAlign w:val="center"/>
          </w:tcPr>
          <w:p w:rsidRPr="00A5281D" w:rsidR="003624FC" w:rsidP="003624FC" w:rsidRDefault="003624FC" w14:paraId="4B607826" w14:textId="77777777">
            <w:pPr>
              <w:jc w:val="center"/>
              <w:rPr>
                <w:sz w:val="22"/>
                <w:lang w:val="en-US"/>
              </w:rPr>
            </w:pPr>
            <w:r w:rsidRPr="00A5281D">
              <w:rPr>
                <w:sz w:val="22"/>
                <w:lang w:val="en-US"/>
              </w:rPr>
              <w:t>12.00-15.00</w:t>
            </w:r>
          </w:p>
        </w:tc>
        <w:tc>
          <w:tcPr>
            <w:tcW w:w="1149" w:type="dxa"/>
            <w:vAlign w:val="center"/>
          </w:tcPr>
          <w:p w:rsidRPr="00A5281D" w:rsidR="003624FC" w:rsidP="003624FC" w:rsidRDefault="003624FC" w14:paraId="4EEE351A" w14:textId="77777777">
            <w:pPr>
              <w:jc w:val="center"/>
              <w:rPr>
                <w:b/>
                <w:sz w:val="22"/>
                <w:lang w:val="en-US"/>
              </w:rPr>
            </w:pPr>
            <w:r w:rsidRPr="00A5281D">
              <w:rPr>
                <w:b/>
                <w:sz w:val="22"/>
                <w:lang w:val="en-US"/>
              </w:rPr>
              <w:t>2.46</w:t>
            </w:r>
          </w:p>
        </w:tc>
      </w:tr>
      <w:tr w:rsidRPr="00A5281D" w:rsidR="009A1075" w:rsidTr="003624FC" w14:paraId="12D98AF2" w14:textId="77777777">
        <w:trPr>
          <w:cantSplit/>
          <w:trHeight w:val="179"/>
          <w:jc w:val="center"/>
        </w:trPr>
        <w:tc>
          <w:tcPr>
            <w:tcW w:w="609" w:type="dxa"/>
            <w:vAlign w:val="center"/>
          </w:tcPr>
          <w:p w:rsidRPr="00A5281D" w:rsidR="009A1075" w:rsidP="00ED5190" w:rsidRDefault="009A1075" w14:paraId="4E50BAF3" w14:textId="7777777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78" w:type="dxa"/>
            <w:vAlign w:val="center"/>
          </w:tcPr>
          <w:p w:rsidRPr="00A5281D" w:rsidR="009A1075" w:rsidP="00ED5190" w:rsidRDefault="009A1075" w14:paraId="0A20D512" w14:textId="77777777">
            <w:pPr>
              <w:jc w:val="center"/>
              <w:rPr>
                <w:sz w:val="22"/>
                <w:lang w:val="en-US"/>
              </w:rPr>
            </w:pPr>
            <w:r w:rsidRPr="00A5281D">
              <w:rPr>
                <w:b/>
                <w:sz w:val="22"/>
              </w:rPr>
              <w:t>20</w:t>
            </w:r>
          </w:p>
        </w:tc>
        <w:tc>
          <w:tcPr>
            <w:tcW w:w="5502" w:type="dxa"/>
            <w:vAlign w:val="center"/>
          </w:tcPr>
          <w:p w:rsidRPr="00A5281D" w:rsidR="009A1075" w:rsidP="004F6017" w:rsidRDefault="009A1075" w14:paraId="289AD062" w14:textId="72CE4B19">
            <w:pPr>
              <w:rPr>
                <w:sz w:val="22"/>
                <w:lang w:val="en-US"/>
              </w:rPr>
            </w:pPr>
            <w:r w:rsidRPr="00A5281D">
              <w:rPr>
                <w:sz w:val="22"/>
                <w:lang w:val="en-US"/>
              </w:rPr>
              <w:t xml:space="preserve">Les aspects </w:t>
            </w:r>
            <w:proofErr w:type="spellStart"/>
            <w:r w:rsidRPr="00A5281D">
              <w:rPr>
                <w:sz w:val="22"/>
                <w:lang w:val="en-US"/>
              </w:rPr>
              <w:t>juridiques</w:t>
            </w:r>
            <w:proofErr w:type="spellEnd"/>
            <w:r w:rsidRPr="00A5281D">
              <w:rPr>
                <w:sz w:val="22"/>
                <w:lang w:val="en-US"/>
              </w:rPr>
              <w:t xml:space="preserve"> du </w:t>
            </w:r>
            <w:proofErr w:type="spellStart"/>
            <w:r w:rsidRPr="00A5281D">
              <w:rPr>
                <w:sz w:val="22"/>
                <w:lang w:val="en-US"/>
              </w:rPr>
              <w:t>ma</w:t>
            </w:r>
            <w:r w:rsidRPr="00A5281D" w:rsidR="00172657">
              <w:rPr>
                <w:sz w:val="22"/>
                <w:lang w:val="en-US"/>
              </w:rPr>
              <w:t>r</w:t>
            </w:r>
            <w:r w:rsidRPr="00A5281D">
              <w:rPr>
                <w:sz w:val="22"/>
                <w:lang w:val="en-US"/>
              </w:rPr>
              <w:t>ch</w:t>
            </w:r>
            <w:r w:rsidRPr="00A5281D" w:rsidR="00172657">
              <w:rPr>
                <w:sz w:val="22"/>
                <w:lang w:val="en-US"/>
              </w:rPr>
              <w:t>é</w:t>
            </w:r>
            <w:proofErr w:type="spellEnd"/>
            <w:r w:rsidRPr="00A5281D">
              <w:rPr>
                <w:sz w:val="22"/>
                <w:lang w:val="en-US"/>
              </w:rPr>
              <w:t xml:space="preserve"> </w:t>
            </w:r>
            <w:proofErr w:type="spellStart"/>
            <w:r w:rsidRPr="00A5281D">
              <w:rPr>
                <w:sz w:val="22"/>
                <w:lang w:val="en-US"/>
              </w:rPr>
              <w:t>europ</w:t>
            </w:r>
            <w:r w:rsidRPr="00A5281D" w:rsidR="00172657">
              <w:rPr>
                <w:sz w:val="22"/>
                <w:lang w:val="en-US"/>
              </w:rPr>
              <w:t>é</w:t>
            </w:r>
            <w:r w:rsidRPr="00A5281D">
              <w:rPr>
                <w:sz w:val="22"/>
                <w:lang w:val="en-US"/>
              </w:rPr>
              <w:t>en</w:t>
            </w:r>
            <w:proofErr w:type="spellEnd"/>
            <w:r w:rsidRPr="00A5281D">
              <w:rPr>
                <w:sz w:val="22"/>
                <w:lang w:val="en-US"/>
              </w:rPr>
              <w:t xml:space="preserve"> du travail</w:t>
            </w:r>
          </w:p>
        </w:tc>
        <w:tc>
          <w:tcPr>
            <w:tcW w:w="1560" w:type="dxa"/>
            <w:vAlign w:val="center"/>
          </w:tcPr>
          <w:p w:rsidRPr="00A5281D" w:rsidR="009A1075" w:rsidP="00ED5190" w:rsidRDefault="00E32732" w14:paraId="563905F5" w14:textId="590EA2A7">
            <w:pPr>
              <w:jc w:val="center"/>
              <w:rPr>
                <w:sz w:val="22"/>
              </w:rPr>
            </w:pPr>
            <w:r w:rsidRPr="00E32732">
              <w:rPr>
                <w:sz w:val="22"/>
              </w:rPr>
              <w:t>0500-LAETKP</w:t>
            </w:r>
          </w:p>
        </w:tc>
        <w:tc>
          <w:tcPr>
            <w:tcW w:w="3685" w:type="dxa"/>
            <w:vAlign w:val="center"/>
          </w:tcPr>
          <w:p w:rsidRPr="00A5281D" w:rsidR="009A1075" w:rsidP="00ED5190" w:rsidRDefault="009A1075" w14:paraId="64A67758" w14:textId="6906C20C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dr hab.  D. Skupień</w:t>
            </w:r>
            <w:r w:rsidRPr="00A5281D" w:rsidR="00077032">
              <w:rPr>
                <w:sz w:val="22"/>
              </w:rPr>
              <w:t>, prof. UŁ</w:t>
            </w:r>
          </w:p>
        </w:tc>
        <w:tc>
          <w:tcPr>
            <w:tcW w:w="1701" w:type="dxa"/>
            <w:vAlign w:val="center"/>
          </w:tcPr>
          <w:p w:rsidRPr="00A5281D" w:rsidR="009A1075" w:rsidP="00ED5190" w:rsidRDefault="009A1075" w14:paraId="613D6806" w14:textId="77777777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:rsidRPr="00A5281D" w:rsidR="009A1075" w:rsidP="00ED5190" w:rsidRDefault="009A1075" w14:paraId="0BCC8E17" w14:textId="39A7DB78">
            <w:pPr>
              <w:jc w:val="center"/>
              <w:rPr>
                <w:sz w:val="22"/>
              </w:rPr>
            </w:pPr>
            <w:r w:rsidRPr="00A5281D">
              <w:rPr>
                <w:sz w:val="22"/>
              </w:rPr>
              <w:t>13.</w:t>
            </w:r>
            <w:r w:rsidRPr="00A5281D" w:rsidR="00E60F85">
              <w:rPr>
                <w:sz w:val="22"/>
              </w:rPr>
              <w:t>30</w:t>
            </w:r>
            <w:r w:rsidRPr="00A5281D">
              <w:rPr>
                <w:sz w:val="22"/>
              </w:rPr>
              <w:t>-</w:t>
            </w:r>
            <w:r w:rsidRPr="00A5281D" w:rsidR="00E60F85">
              <w:rPr>
                <w:sz w:val="22"/>
              </w:rPr>
              <w:t>15.00</w:t>
            </w:r>
          </w:p>
        </w:tc>
        <w:tc>
          <w:tcPr>
            <w:tcW w:w="1149" w:type="dxa"/>
            <w:vAlign w:val="center"/>
          </w:tcPr>
          <w:p w:rsidRPr="00A5281D" w:rsidR="009A1075" w:rsidP="00ED5190" w:rsidRDefault="009A1075" w14:paraId="4173CF03" w14:textId="77777777">
            <w:pPr>
              <w:jc w:val="center"/>
              <w:rPr>
                <w:b/>
                <w:sz w:val="22"/>
              </w:rPr>
            </w:pPr>
            <w:r w:rsidRPr="00A5281D">
              <w:rPr>
                <w:b/>
                <w:sz w:val="22"/>
              </w:rPr>
              <w:t>1.22</w:t>
            </w:r>
          </w:p>
        </w:tc>
      </w:tr>
    </w:tbl>
    <w:p w:rsidRPr="00A5281D" w:rsidR="00ED5190" w:rsidP="009A1075" w:rsidRDefault="00ED5190" w14:paraId="3EB42C1F" w14:textId="77777777">
      <w:pPr>
        <w:ind w:right="425"/>
        <w:rPr>
          <w:sz w:val="22"/>
          <w:szCs w:val="22"/>
        </w:rPr>
      </w:pPr>
    </w:p>
    <w:p w:rsidRPr="00240681" w:rsidR="009A1075" w:rsidP="009A1075" w:rsidRDefault="009A1075" w14:paraId="210D82AC" w14:textId="77777777">
      <w:pPr>
        <w:ind w:right="425"/>
        <w:rPr>
          <w:b/>
          <w:color w:val="548DD4"/>
          <w:sz w:val="22"/>
          <w:szCs w:val="22"/>
        </w:rPr>
      </w:pPr>
      <w:r w:rsidRPr="00A5281D">
        <w:rPr>
          <w:b/>
          <w:color w:val="548DD4"/>
          <w:sz w:val="22"/>
          <w:szCs w:val="22"/>
        </w:rPr>
        <w:t>*Do końca II roku należy zaliczyć 1 wykład monograficzny w języku obcym!!!!</w:t>
      </w:r>
    </w:p>
    <w:sectPr w:rsidRPr="00240681" w:rsidR="009A1075" w:rsidSect="00ED5190">
      <w:pgSz w:w="16840" w:h="11907" w:orient="landscape" w:code="9"/>
      <w:pgMar w:top="720" w:right="720" w:bottom="720" w:left="720" w:header="0" w:footer="0" w:gutter="0"/>
      <w:cols w:space="708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15"/>
    <w:rsid w:val="00044B6C"/>
    <w:rsid w:val="00057C23"/>
    <w:rsid w:val="000677B6"/>
    <w:rsid w:val="00077032"/>
    <w:rsid w:val="000A3EC9"/>
    <w:rsid w:val="000B693C"/>
    <w:rsid w:val="000C0EF6"/>
    <w:rsid w:val="000C362D"/>
    <w:rsid w:val="000E3180"/>
    <w:rsid w:val="000F5A4B"/>
    <w:rsid w:val="0016639C"/>
    <w:rsid w:val="00172657"/>
    <w:rsid w:val="00194DEB"/>
    <w:rsid w:val="00240681"/>
    <w:rsid w:val="002454A1"/>
    <w:rsid w:val="00245738"/>
    <w:rsid w:val="0026110F"/>
    <w:rsid w:val="0029267B"/>
    <w:rsid w:val="002A09DE"/>
    <w:rsid w:val="002D25F8"/>
    <w:rsid w:val="002E4ED8"/>
    <w:rsid w:val="002E5A93"/>
    <w:rsid w:val="002E5B94"/>
    <w:rsid w:val="00322ADC"/>
    <w:rsid w:val="0036056D"/>
    <w:rsid w:val="003624FC"/>
    <w:rsid w:val="00374F56"/>
    <w:rsid w:val="00383B8C"/>
    <w:rsid w:val="0038526C"/>
    <w:rsid w:val="00396251"/>
    <w:rsid w:val="003B0C31"/>
    <w:rsid w:val="003F49C0"/>
    <w:rsid w:val="00407728"/>
    <w:rsid w:val="00444E70"/>
    <w:rsid w:val="00496A52"/>
    <w:rsid w:val="004B6977"/>
    <w:rsid w:val="004F6017"/>
    <w:rsid w:val="00504716"/>
    <w:rsid w:val="00522420"/>
    <w:rsid w:val="005240E3"/>
    <w:rsid w:val="00550821"/>
    <w:rsid w:val="0056353F"/>
    <w:rsid w:val="00565785"/>
    <w:rsid w:val="005951D7"/>
    <w:rsid w:val="005A1979"/>
    <w:rsid w:val="005E0EAF"/>
    <w:rsid w:val="006138E9"/>
    <w:rsid w:val="006611B6"/>
    <w:rsid w:val="00666D11"/>
    <w:rsid w:val="00670C44"/>
    <w:rsid w:val="006A4F22"/>
    <w:rsid w:val="006E4F27"/>
    <w:rsid w:val="006F3B45"/>
    <w:rsid w:val="007403D9"/>
    <w:rsid w:val="00753055"/>
    <w:rsid w:val="00760483"/>
    <w:rsid w:val="00767448"/>
    <w:rsid w:val="007701AE"/>
    <w:rsid w:val="00774817"/>
    <w:rsid w:val="0078140A"/>
    <w:rsid w:val="007C554B"/>
    <w:rsid w:val="007D2689"/>
    <w:rsid w:val="00804B28"/>
    <w:rsid w:val="00811085"/>
    <w:rsid w:val="00813108"/>
    <w:rsid w:val="008220CB"/>
    <w:rsid w:val="00876F96"/>
    <w:rsid w:val="0087785D"/>
    <w:rsid w:val="008815BA"/>
    <w:rsid w:val="008B78AA"/>
    <w:rsid w:val="008D0E4E"/>
    <w:rsid w:val="008D4B96"/>
    <w:rsid w:val="008E3E15"/>
    <w:rsid w:val="00973843"/>
    <w:rsid w:val="009A1075"/>
    <w:rsid w:val="009D7A8B"/>
    <w:rsid w:val="009E41D6"/>
    <w:rsid w:val="009F7994"/>
    <w:rsid w:val="00A15F1C"/>
    <w:rsid w:val="00A32CF6"/>
    <w:rsid w:val="00A464BC"/>
    <w:rsid w:val="00A5281D"/>
    <w:rsid w:val="00A614D3"/>
    <w:rsid w:val="00A66EA9"/>
    <w:rsid w:val="00A744C1"/>
    <w:rsid w:val="00A850B4"/>
    <w:rsid w:val="00B0695B"/>
    <w:rsid w:val="00B32530"/>
    <w:rsid w:val="00B33122"/>
    <w:rsid w:val="00B43EDC"/>
    <w:rsid w:val="00B739FC"/>
    <w:rsid w:val="00B96555"/>
    <w:rsid w:val="00B97540"/>
    <w:rsid w:val="00BA660A"/>
    <w:rsid w:val="00BA7D84"/>
    <w:rsid w:val="00BC4B29"/>
    <w:rsid w:val="00BE2979"/>
    <w:rsid w:val="00BE737B"/>
    <w:rsid w:val="00C11AD8"/>
    <w:rsid w:val="00C93778"/>
    <w:rsid w:val="00CB6E93"/>
    <w:rsid w:val="00CC7FC4"/>
    <w:rsid w:val="00CF2BAB"/>
    <w:rsid w:val="00D03212"/>
    <w:rsid w:val="00D605A6"/>
    <w:rsid w:val="00DA63FB"/>
    <w:rsid w:val="00DB1178"/>
    <w:rsid w:val="00DB367E"/>
    <w:rsid w:val="00DB5721"/>
    <w:rsid w:val="00DB5C2F"/>
    <w:rsid w:val="00DD2EDF"/>
    <w:rsid w:val="00E10913"/>
    <w:rsid w:val="00E32732"/>
    <w:rsid w:val="00E373D4"/>
    <w:rsid w:val="00E44D45"/>
    <w:rsid w:val="00E53391"/>
    <w:rsid w:val="00E55CB1"/>
    <w:rsid w:val="00E60C73"/>
    <w:rsid w:val="00E60F85"/>
    <w:rsid w:val="00E80CD7"/>
    <w:rsid w:val="00E82901"/>
    <w:rsid w:val="00EA5F9D"/>
    <w:rsid w:val="00EB0E1F"/>
    <w:rsid w:val="00ED5190"/>
    <w:rsid w:val="00ED5C41"/>
    <w:rsid w:val="00EE5AFD"/>
    <w:rsid w:val="00EF06B8"/>
    <w:rsid w:val="00F65B72"/>
    <w:rsid w:val="00F90879"/>
    <w:rsid w:val="00FB3989"/>
    <w:rsid w:val="00FD7D62"/>
    <w:rsid w:val="30A15E69"/>
    <w:rsid w:val="48F609F7"/>
    <w:rsid w:val="5C0BE645"/>
    <w:rsid w:val="6BFBF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339A"/>
  <w15:chartTrackingRefBased/>
  <w15:docId w15:val="{A4D63C8D-F645-4EDA-925B-E5400640F1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9A107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1075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9A1075"/>
    <w:pPr>
      <w:keepNext/>
      <w:jc w:val="center"/>
      <w:outlineLvl w:val="1"/>
    </w:pPr>
    <w:rPr>
      <w:b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9A1075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2Znak" w:customStyle="1">
    <w:name w:val="Nagłówek 2 Znak"/>
    <w:basedOn w:val="Domylnaczcionkaakapitu"/>
    <w:link w:val="Nagwek2"/>
    <w:rsid w:val="009A1075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xl32" w:customStyle="1">
    <w:name w:val="xl32"/>
    <w:basedOn w:val="Normalny"/>
    <w:rsid w:val="009A1075"/>
    <w:pPr>
      <w:spacing w:before="100" w:beforeAutospacing="1" w:after="100" w:afterAutospacing="1"/>
      <w:textAlignment w:val="center"/>
    </w:pPr>
    <w:rPr>
      <w:rFonts w:ascii="Arial" w:hAnsi="Arial" w:eastAsia="Arial Unicode MS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89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D2689"/>
    <w:rPr>
      <w:rFonts w:ascii="Segoe UI" w:hAnsi="Segoe UI" w:eastAsia="Times New Roman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739A-6CD7-43D9-BE54-0B81528C6121}">
  <ds:schemaRefs>
    <ds:schemaRef ds:uri="http://purl.org/dc/elements/1.1/"/>
    <ds:schemaRef ds:uri="cf814890-b5d0-40a0-9ca0-8d0d85377292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ef32554-5b7d-4d70-8a50-39c4a10ea65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F9E2D0-A1F3-49EA-B783-40681BE8D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AA979-E99C-4DA9-8B2A-088B5EA92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5F2D6-8970-4A2A-AEF0-04E60BD131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C4B48800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Tomasz Mizak</dc:creator>
  <keywords/>
  <dc:description/>
  <lastModifiedBy>Stanisław Rybarczyk</lastModifiedBy>
  <revision>94</revision>
  <lastPrinted>2020-02-08T13:04:00.0000000Z</lastPrinted>
  <dcterms:created xsi:type="dcterms:W3CDTF">2019-11-27T13:23:00.0000000Z</dcterms:created>
  <dcterms:modified xsi:type="dcterms:W3CDTF">2020-03-26T10:54:14.4712953Z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